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27A" w:rsidRPr="00C84F80" w:rsidRDefault="0058627A" w:rsidP="00CA7B7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Становлення та розвиток виховної системи школи</w:t>
      </w:r>
    </w:p>
    <w:p w:rsidR="0058627A" w:rsidRPr="00C84F80" w:rsidRDefault="0058627A" w:rsidP="0058627A">
      <w:pPr>
        <w:spacing w:after="0" w:line="240" w:lineRule="auto"/>
        <w:jc w:val="center"/>
        <w:rPr>
          <w:sz w:val="28"/>
          <w:szCs w:val="28"/>
        </w:rPr>
      </w:pPr>
    </w:p>
    <w:p w:rsidR="0058627A" w:rsidRDefault="0061022D" w:rsidP="0079792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Виховання органічно поєднане з процесом навчання дітей, опанування основами наук, багатством національної та світової культури.</w:t>
      </w:r>
    </w:p>
    <w:p w:rsidR="0061022D" w:rsidRDefault="0061022D" w:rsidP="0079792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У Новій українській школі виховний процес є невід’ємною складовою освітнього процесу у закладах освіти ( ст. 15 Закону України «Про повну загальну освіту») і має ґрунтуватися на загальнолюдських цінностях, культурних цінностях Українського народу, цінностях громадянського (вільного демократичного) і суспільства, принципах верховенства права, дотримання прав і свобод людини і громадянина, принципах, визначених Законом України «Про освіту», та спрямовуватися на формування: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в</w:t>
      </w:r>
      <w:r w:rsidR="0061022D"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ідповідальних та чесних громадян, які здатні до свідомого суспільного вибору та спрямування своєї діяльності на користь іншим людям і суспільству;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п</w:t>
      </w:r>
      <w:r w:rsidR="0061022D"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оваги до гідності, прав, свобод, законних інтересів людини і громадянина;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н</w:t>
      </w:r>
      <w:r w:rsidR="0061022D"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етерпимості до приниження честі та гідності людини, фізичного або психологічного насильства, а також до дискримінації за будь-якої ознакою;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п</w:t>
      </w:r>
      <w:r w:rsidR="0061022D"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атріотизму та поваги до державної мови та державних символів України, поваги та дбайливого ставлення до національних, історичних, культурних цінностей, нематеріальної культурної спадщини Українського народу, усвідомленого обов’язку захищати у разі потреби суверенітету і територіальну цілісність України; 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дотримання Конституції та законів України, нетерпимості до їх порушення, проявів корупції та порушень академічної доброчесності;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громадянської культури та культури демократії;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культури та навичок здорового життя, екологічної культури і дбайливого ставлення до довкілля;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прагнення до утвердження довіри, взаєморозуміння, миру, злагоди між усіма народами, етнічними, національними, релігійними групами;</w:t>
      </w:r>
    </w:p>
    <w:p w:rsidR="009B31A7" w:rsidRDefault="00532821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культури свободи та самодисципліни, відповідальності за своє життя, сміливості та реалізації творчого потенціалу як невід’ємних складників  становлення особистості;</w:t>
      </w:r>
    </w:p>
    <w:p w:rsidR="0058627A" w:rsidRPr="009B31A7" w:rsidRDefault="0058627A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val="uk-UA" w:eastAsia="ru-RU"/>
        </w:rPr>
      </w:pPr>
      <w:r w:rsidRPr="009B31A7">
        <w:rPr>
          <w:rFonts w:ascii="Times New Roman" w:eastAsia="Times New Roman" w:hAnsi="Times New Roman"/>
          <w:b/>
          <w:i/>
          <w:color w:val="FF0000"/>
          <w:sz w:val="28"/>
          <w:szCs w:val="28"/>
          <w:lang w:val="uk-UA" w:eastAsia="ru-RU"/>
        </w:rPr>
        <w:t>Виховною проблемою школи визначено:</w:t>
      </w:r>
    </w:p>
    <w:p w:rsidR="0058627A" w:rsidRPr="00A15AAE" w:rsidRDefault="009B31A7" w:rsidP="0058627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ab/>
        <w:t>в</w:t>
      </w:r>
      <w:r w:rsidRPr="009B31A7">
        <w:rPr>
          <w:rFonts w:ascii="Times New Roman" w:eastAsia="Times New Roman" w:hAnsi="Times New Roman"/>
          <w:sz w:val="28"/>
          <w:szCs w:val="28"/>
          <w:lang w:val="uk-UA" w:eastAsia="ru-RU"/>
        </w:rPr>
        <w:t>иховання учня як громадянина України, національно свідомої, життєво і соціально компетентної особистості, здатної здійснювати самостійний вибір і приймати відповідальне рішення у різноманітних життєвих ситуаціях.</w:t>
      </w:r>
    </w:p>
    <w:p w:rsidR="009B31A7" w:rsidRDefault="009B31A7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FF0000"/>
          <w:sz w:val="28"/>
          <w:szCs w:val="28"/>
          <w:shd w:val="clear" w:color="auto" w:fill="FFFFFF"/>
          <w:lang w:val="uk-UA" w:eastAsia="ru-RU"/>
        </w:rPr>
      </w:pPr>
    </w:p>
    <w:p w:rsidR="009B31A7" w:rsidRDefault="009B31A7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FF0000"/>
          <w:sz w:val="28"/>
          <w:szCs w:val="28"/>
          <w:shd w:val="clear" w:color="auto" w:fill="FFFFFF"/>
          <w:lang w:val="uk-UA" w:eastAsia="ru-RU"/>
        </w:rPr>
      </w:pPr>
    </w:p>
    <w:p w:rsidR="009B31A7" w:rsidRDefault="009B31A7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FF0000"/>
          <w:sz w:val="28"/>
          <w:szCs w:val="28"/>
          <w:shd w:val="clear" w:color="auto" w:fill="FFFFFF"/>
          <w:lang w:val="uk-UA" w:eastAsia="ru-RU"/>
        </w:rPr>
      </w:pPr>
    </w:p>
    <w:p w:rsidR="009B31A7" w:rsidRDefault="0058627A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FF0000"/>
          <w:sz w:val="28"/>
          <w:szCs w:val="28"/>
          <w:shd w:val="clear" w:color="auto" w:fill="FFFFFF"/>
          <w:lang w:val="uk-UA" w:eastAsia="ru-RU"/>
        </w:rPr>
      </w:pPr>
      <w:r w:rsidRPr="009B31A7">
        <w:rPr>
          <w:rFonts w:ascii="Times New Roman" w:eastAsia="Times New Roman" w:hAnsi="Times New Roman"/>
          <w:b/>
          <w:color w:val="FF0000"/>
          <w:sz w:val="28"/>
          <w:szCs w:val="28"/>
          <w:shd w:val="clear" w:color="auto" w:fill="FFFFFF"/>
          <w:lang w:val="uk-UA" w:eastAsia="ru-RU"/>
        </w:rPr>
        <w:t>Мета виховної роботи школи:</w:t>
      </w:r>
    </w:p>
    <w:p w:rsidR="009B31A7" w:rsidRPr="009B31A7" w:rsidRDefault="009B31A7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9B31A7">
        <w:rPr>
          <w:rFonts w:ascii="Times New Roman" w:eastAsia="Times New Roman" w:hAnsi="Times New Roman"/>
          <w:bCs/>
          <w:iCs/>
          <w:sz w:val="28"/>
          <w:szCs w:val="28"/>
          <w:shd w:val="clear" w:color="auto" w:fill="FFFFFF"/>
          <w:lang w:val="uk-UA" w:eastAsia="ru-RU"/>
        </w:rPr>
        <w:t>формування всебічнорозвиненої цілісної особистості з патріотичною позицією, яка здатна до критичного мислення,</w:t>
      </w:r>
    </w:p>
    <w:p w:rsidR="009B31A7" w:rsidRPr="009B31A7" w:rsidRDefault="009B31A7" w:rsidP="009B31A7">
      <w:pPr>
        <w:pStyle w:val="a9"/>
        <w:numPr>
          <w:ilvl w:val="0"/>
          <w:numId w:val="16"/>
        </w:numPr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9B31A7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створення відповідних умов для формування і розвитку високоінтелектуальної свідомості з громадянською позицією, яка готова до конкурентного обрання свого місця в житті</w:t>
      </w:r>
    </w:p>
    <w:p w:rsidR="009B31A7" w:rsidRPr="009B31A7" w:rsidRDefault="009B31A7" w:rsidP="009B31A7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9B31A7">
        <w:rPr>
          <w:rFonts w:ascii="Times New Roman" w:eastAsia="Times New Roman" w:hAnsi="Times New Roman"/>
          <w:bCs/>
          <w:iCs/>
          <w:sz w:val="28"/>
          <w:szCs w:val="28"/>
          <w:shd w:val="clear" w:color="auto" w:fill="FFFFFF"/>
          <w:lang w:val="uk-UA" w:eastAsia="ru-RU"/>
        </w:rPr>
        <w:t xml:space="preserve">виховання морально-етичних цінностей учнів, </w:t>
      </w:r>
    </w:p>
    <w:p w:rsidR="0058627A" w:rsidRPr="00C84F80" w:rsidRDefault="0058627A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A15AAE">
        <w:rPr>
          <w:rFonts w:ascii="Times New Roman" w:eastAsia="Times New Roman" w:hAnsi="Times New Roman"/>
          <w:b/>
          <w:sz w:val="28"/>
          <w:szCs w:val="28"/>
          <w:lang w:eastAsia="ru-RU"/>
        </w:rPr>
        <w:t>Система основних</w:t>
      </w:r>
      <w:r w:rsidRPr="00A15AAE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 </w:t>
      </w:r>
      <w:r w:rsidRPr="00A15AAE">
        <w:rPr>
          <w:rFonts w:ascii="Times New Roman" w:eastAsia="Times New Roman" w:hAnsi="Times New Roman"/>
          <w:b/>
          <w:sz w:val="28"/>
          <w:szCs w:val="28"/>
          <w:lang w:eastAsia="ru-RU"/>
        </w:rPr>
        <w:t>виховних</w:t>
      </w:r>
      <w:r w:rsidRPr="00A15AAE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 </w:t>
      </w:r>
      <w:r w:rsidRPr="00A15AA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завдань: </w:t>
      </w:r>
    </w:p>
    <w:p w:rsidR="0058627A" w:rsidRPr="00C84F80" w:rsidRDefault="0058627A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дотримання принципів виховання, визначених концептуальними засадами національної   програми;</w:t>
      </w:r>
    </w:p>
    <w:p w:rsidR="0058627A" w:rsidRPr="00C84F80" w:rsidRDefault="0058627A" w:rsidP="009B31A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створення сприятливих умов для самореалізації особистості відпо</w:t>
      </w:r>
      <w:r w:rsidR="009B31A7">
        <w:rPr>
          <w:rFonts w:ascii="Times New Roman" w:eastAsia="Times New Roman" w:hAnsi="Times New Roman"/>
          <w:sz w:val="28"/>
          <w:szCs w:val="28"/>
          <w:lang w:val="uk-UA"/>
        </w:rPr>
        <w:t>відно до її інтересів та</w:t>
      </w:r>
      <w:r w:rsidRPr="00C84F80">
        <w:rPr>
          <w:rFonts w:ascii="Times New Roman" w:eastAsia="Times New Roman" w:hAnsi="Times New Roman"/>
          <w:sz w:val="28"/>
          <w:szCs w:val="28"/>
          <w:lang w:val="uk-UA"/>
        </w:rPr>
        <w:t xml:space="preserve"> соціальних вимог; особистісного зростання кожного вихованця; його психолого-педагогічний супровід;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</w:t>
      </w:r>
      <w:r w:rsidRPr="00C84F80">
        <w:rPr>
          <w:rFonts w:ascii="Cambria Math" w:eastAsia="Times New Roman" w:hAnsi="Cambria Math" w:cs="Cambria Math"/>
          <w:sz w:val="28"/>
          <w:szCs w:val="28"/>
          <w:lang w:val="uk-UA"/>
        </w:rPr>
        <w:t>​</w:t>
      </w:r>
      <w:r w:rsidRPr="00C84F80">
        <w:rPr>
          <w:rFonts w:ascii="Times New Roman" w:eastAsia="Times New Roman" w:hAnsi="Times New Roman"/>
          <w:sz w:val="28"/>
          <w:szCs w:val="28"/>
        </w:rPr>
        <w:t> </w:t>
      </w:r>
      <w:r w:rsidRPr="00C84F80">
        <w:rPr>
          <w:rFonts w:ascii="Times New Roman" w:eastAsia="Times New Roman" w:hAnsi="Times New Roman"/>
          <w:sz w:val="28"/>
          <w:szCs w:val="28"/>
          <w:lang w:val="uk-UA"/>
        </w:rPr>
        <w:t>оптимальне поєднання форм організації виховної роботи: індивідуальної, групової, масової;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організація виховного процесу в класних колективах та з батьками на засадах проектної педагогіки;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збереження та покращення фізичного, психічного та соціального здоров’я особистості;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посилення ролі сім’ї у вихованні дітей, зміцнення її взаємодії з педагогічним колективом школи;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розширення складу суб’єктів виховання, забезпечення взаємодії школи з усіма соціальними  інститутами, причетними до виховання дітей та учнівської молоді, посилення координації їхніх зусиль.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попередження та локалізація негативних впливів факторів соціального середовища на особистість;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формування досвіду гуманістичних відносин на основі засвоєння та реалізації в повсякденному житті етичних норм і гуманної моралі.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 розвиток учнівського самоврядування, використання нових форм реалізації виховного потенціалу дитячого та молодіжного руху;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lang w:val="uk-UA"/>
        </w:rPr>
        <w:t>-</w:t>
      </w:r>
      <w:r w:rsidRPr="00C84F80">
        <w:rPr>
          <w:rFonts w:ascii="Cambria Math" w:eastAsia="Times New Roman" w:hAnsi="Cambria Math" w:cs="Cambria Math"/>
          <w:sz w:val="28"/>
          <w:szCs w:val="28"/>
          <w:lang w:val="uk-UA"/>
        </w:rPr>
        <w:t>​</w:t>
      </w:r>
      <w:r w:rsidRPr="00C84F80">
        <w:rPr>
          <w:rFonts w:ascii="Times New Roman" w:eastAsia="Times New Roman" w:hAnsi="Times New Roman"/>
          <w:sz w:val="28"/>
          <w:szCs w:val="28"/>
        </w:rPr>
        <w:t> </w:t>
      </w:r>
      <w:r w:rsidRPr="00C84F80">
        <w:rPr>
          <w:rFonts w:ascii="Times New Roman" w:eastAsia="Times New Roman" w:hAnsi="Times New Roman"/>
          <w:sz w:val="28"/>
          <w:szCs w:val="28"/>
          <w:lang w:val="uk-UA"/>
        </w:rPr>
        <w:t>задоволення базових потреб особистості з урахуванням вікових особливостей учнів: потреби в безпеці, любові та прихильності, визнанні та оцінці, в самоактуалізації; фізіологічних потреб;</w:t>
      </w:r>
    </w:p>
    <w:p w:rsidR="0058627A" w:rsidRPr="002B473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Вирішення завдань виховної роботи у школі здійснюється за пріор</w:t>
      </w:r>
      <w:r w:rsidR="002B473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итетними напрямками: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 ціннісне ставлення особистості до суспільства та держави;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 ціннісне ставлення до сім’ї, родини, людей;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 ціннісне ставлення до себе;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 ціннісне ставлення до праці;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>-  ціннісне ставлення до природи;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-  ціннісне ставлення до культури і мистецтва.   </w:t>
      </w:r>
    </w:p>
    <w:p w:rsidR="0058627A" w:rsidRPr="00C84F80" w:rsidRDefault="0058627A" w:rsidP="0058627A">
      <w:pPr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Очікувані результати:                                                                                                                                        </w:t>
      </w:r>
    </w:p>
    <w:p w:rsidR="0058627A" w:rsidRPr="00C84F80" w:rsidRDefault="0058627A" w:rsidP="0058627A">
      <w:pPr>
        <w:spacing w:after="0" w:line="240" w:lineRule="auto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lastRenderedPageBreak/>
        <w:t>-  зміниться ціннісне ставлення особистості до суспільства й держави, природного й соціального довкілля та до самої себе;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підвищиться рівень вихованості й загальної культури учнів;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збільшиться кількість дітей та підлітків, які будуть вести здоровий спосіб життя, займатимуться  фізичною культурою та спортом;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зросте активність батьківської громадськості щодо участі у вирішенні проблем школи;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підвищиться зацікавленість батьків до виховання дітей на засадах українських етнотрадицій, моралі й культури.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зросте  рівень громадянської активності та духовності школярів;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 xml:space="preserve">-  знизиться рівень негативних проявів, аморальності серед учнів; </w:t>
      </w:r>
    </w:p>
    <w:p w:rsidR="0058627A" w:rsidRPr="00C84F80" w:rsidRDefault="0058627A" w:rsidP="00E948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>-  підвищиться імідж школи, будуть здійснені вагомі кроки до перетворення її в осередок духовного виховання.</w:t>
      </w:r>
    </w:p>
    <w:p w:rsidR="0058627A" w:rsidRPr="00C84F80" w:rsidRDefault="0058627A" w:rsidP="00E948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C84F80">
        <w:rPr>
          <w:rFonts w:ascii="Times New Roman" w:eastAsia="Times New Roman" w:hAnsi="Times New Roman"/>
          <w:sz w:val="28"/>
          <w:szCs w:val="28"/>
          <w:lang w:val="uk-UA" w:eastAsia="ru-RU"/>
        </w:rPr>
        <w:tab/>
        <w:t>Сформується модель випускника школи - інтелектуальної, компетентної, свідомої, духовної, високоморальної  особистості з активною громадянською позицією; готової до конкурентного обрання свого місця в житті; гідний громадянин України, професіонал, сім’янин.</w:t>
      </w:r>
    </w:p>
    <w:p w:rsidR="0058627A" w:rsidRPr="00C84F80" w:rsidRDefault="0058627A" w:rsidP="0058627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E36C0A"/>
          <w:sz w:val="28"/>
          <w:szCs w:val="28"/>
          <w:shd w:val="clear" w:color="auto" w:fill="FFFFFF"/>
          <w:lang w:val="uk-UA" w:eastAsia="ru-RU"/>
        </w:rPr>
      </w:pPr>
    </w:p>
    <w:p w:rsidR="0058627A" w:rsidRPr="00C84F80" w:rsidRDefault="0058627A" w:rsidP="005862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E36C0A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Times New Roman" w:hAnsi="Times New Roman"/>
          <w:b/>
          <w:bCs/>
          <w:color w:val="E36C0A"/>
          <w:sz w:val="28"/>
          <w:szCs w:val="28"/>
          <w:shd w:val="clear" w:color="auto" w:fill="FFFFFF"/>
          <w:lang w:val="uk-UA" w:eastAsia="ru-RU"/>
        </w:rPr>
        <w:t>Персп</w:t>
      </w:r>
      <w:r w:rsidR="00E9485C">
        <w:rPr>
          <w:rFonts w:ascii="Times New Roman" w:eastAsia="Times New Roman" w:hAnsi="Times New Roman"/>
          <w:b/>
          <w:bCs/>
          <w:color w:val="E36C0A"/>
          <w:sz w:val="28"/>
          <w:szCs w:val="28"/>
          <w:shd w:val="clear" w:color="auto" w:fill="FFFFFF"/>
          <w:lang w:val="uk-UA" w:eastAsia="ru-RU"/>
        </w:rPr>
        <w:t>ективна модель випускника Здомишельського ліцею.</w:t>
      </w:r>
    </w:p>
    <w:p w:rsidR="0058627A" w:rsidRPr="00C84F80" w:rsidRDefault="0058627A" w:rsidP="0058627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E36C0A"/>
          <w:sz w:val="28"/>
          <w:szCs w:val="28"/>
          <w:shd w:val="clear" w:color="auto" w:fill="FFFFFF"/>
          <w:lang w:val="uk-UA" w:eastAsia="ru-RU"/>
        </w:rPr>
      </w:pPr>
    </w:p>
    <w:p w:rsidR="0058627A" w:rsidRPr="00C84F80" w:rsidRDefault="0058627A" w:rsidP="0079792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eastAsia="Times New Roman"/>
          <w:noProof/>
          <w:sz w:val="28"/>
          <w:szCs w:val="28"/>
          <w:lang w:val="uk-UA" w:eastAsia="uk-UA"/>
        </w:rPr>
        <w:drawing>
          <wp:inline distT="0" distB="0" distL="0" distR="0" wp14:anchorId="63D54BF0" wp14:editId="08CF3006">
            <wp:extent cx="6219643" cy="2962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153" cy="297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C84F80" w:rsidRDefault="00C84F80" w:rsidP="000133AD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</w:p>
    <w:p w:rsidR="000133AD" w:rsidRPr="00E9485C" w:rsidRDefault="00E9485C" w:rsidP="00E9485C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C84F80">
        <w:rPr>
          <w:rFonts w:ascii="Times New Roman" w:eastAsia="MS Mincho" w:hAnsi="Times New Roman"/>
          <w:b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06F19ED2" wp14:editId="7E66834D">
            <wp:extent cx="1114425" cy="7429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S Mincho" w:hAnsi="Times New Roman"/>
          <w:b/>
          <w:sz w:val="20"/>
          <w:szCs w:val="20"/>
          <w:lang w:val="uk-UA" w:eastAsia="ja-JP"/>
        </w:rPr>
        <w:t xml:space="preserve">                                </w:t>
      </w:r>
      <w:r w:rsidR="000133AD" w:rsidRPr="00C84F80">
        <w:rPr>
          <w:rFonts w:ascii="Times New Roman" w:eastAsia="MS Mincho" w:hAnsi="Times New Roman"/>
          <w:b/>
          <w:sz w:val="20"/>
          <w:szCs w:val="20"/>
          <w:lang w:val="uk-UA" w:eastAsia="ja-JP"/>
        </w:rPr>
        <w:t>ОРГАНІЗАЦІЙНА  РОБОТА</w:t>
      </w:r>
    </w:p>
    <w:p w:rsidR="000133AD" w:rsidRPr="00C84F80" w:rsidRDefault="000133AD" w:rsidP="000133AD">
      <w:pPr>
        <w:spacing w:after="0" w:line="240" w:lineRule="auto"/>
        <w:jc w:val="center"/>
        <w:rPr>
          <w:rFonts w:ascii="Times New Roman" w:eastAsia="MS Mincho" w:hAnsi="Times New Roman"/>
          <w:sz w:val="20"/>
          <w:szCs w:val="20"/>
          <w:lang w:val="uk-UA" w:eastAsia="ja-JP"/>
        </w:rPr>
      </w:pPr>
    </w:p>
    <w:p w:rsidR="000133AD" w:rsidRPr="00C84F80" w:rsidRDefault="000133AD" w:rsidP="000133AD">
      <w:pPr>
        <w:spacing w:after="0" w:line="240" w:lineRule="auto"/>
        <w:rPr>
          <w:rFonts w:ascii="Times New Roman" w:eastAsia="MS Mincho" w:hAnsi="Times New Roman"/>
          <w:sz w:val="20"/>
          <w:szCs w:val="20"/>
          <w:lang w:val="uk-UA" w:eastAsia="ja-JP"/>
        </w:rPr>
      </w:pPr>
    </w:p>
    <w:tbl>
      <w:tblPr>
        <w:tblW w:w="9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092"/>
        <w:gridCol w:w="1559"/>
        <w:gridCol w:w="1528"/>
      </w:tblGrid>
      <w:tr w:rsidR="000133AD" w:rsidRPr="00C84F80" w:rsidTr="00C52291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0133AD" w:rsidRPr="00C84F80" w:rsidRDefault="000133AD" w:rsidP="00A15A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A15A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№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DBDB" w:themeFill="accent2" w:themeFillTint="33"/>
          </w:tcPr>
          <w:p w:rsidR="000133AD" w:rsidRPr="00C84F80" w:rsidRDefault="000133AD" w:rsidP="00A15A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A15A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    ЗАХОДИ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 термін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відповідальні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Здійснити підбір кадрів класних керівників, керівників гуртків, секцій, творчих об’єднань.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адміністрація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2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Організувати роботу методичного об’єднання класних керівників та класоводів.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ЗДВР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3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Провести діагностику професійної підготовки класних керівників, вивчення їх педагогічних проблем.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психолог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4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Розробити  план роботи шкільного методичного об’єднання класних керівників, організувати його роботу згідно з планом.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гл.шк.м/о</w:t>
            </w:r>
          </w:p>
        </w:tc>
      </w:tr>
      <w:tr w:rsidR="00C52291" w:rsidRPr="00C52291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5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ru-RU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Спланувати та організувати роботу батьківського всеобучу.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ru-RU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серпень -</w:t>
            </w:r>
          </w:p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ru-RU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вересень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ru-RU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ЗДВР</w:t>
            </w:r>
          </w:p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ru-RU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класні 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6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Створити умови для педагогічної творчості класних керівників: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-    зручний розклад;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заохочення кращих класних керівників;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вивчення досвіду роботи тощо.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протягом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навчального року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адміністрація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7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Спланувати і організувати виховний процес, домагаючись неухильної орієнтації виховної системи на виконання поставлених завдань.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педагогічний колектив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8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Провести наради з класними керівниками з питань:        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-    Планування та 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організація виховної роботи на новий 2024– 2025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навчальний рік;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Організація роботи з охорони прав дитинства;</w:t>
            </w:r>
          </w:p>
          <w:p w:rsidR="000133AD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 xml:space="preserve">- </w:t>
            </w:r>
            <w:r w:rsidR="000133AD" w:rsidRPr="00C84F80">
              <w:rPr>
                <w:rFonts w:ascii="Times New Roman" w:eastAsia="Times New Roman" w:hAnsi="Times New Roman"/>
                <w:lang w:val="uk-UA" w:eastAsia="ru-RU"/>
              </w:rPr>
              <w:t>Про результати відвідування адміністрацією 1-го тематичного  уроку;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-    Про заходи щодо відзначення </w:t>
            </w:r>
            <w:r w:rsidR="00E9485C">
              <w:rPr>
                <w:rFonts w:ascii="Times New Roman" w:eastAsia="Times New Roman" w:hAnsi="Times New Roman"/>
                <w:lang w:val="uk-UA" w:eastAsia="ru-RU"/>
              </w:rPr>
              <w:t>Дня села.</w:t>
            </w: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 організацію дозвілля дітей під час осінніх канікул;</w:t>
            </w:r>
          </w:p>
          <w:p w:rsidR="000133AD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 xml:space="preserve">-   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>Про ведення класними керівниками документації щодо роботи з дітьми пільгових категорій;</w:t>
            </w:r>
          </w:p>
          <w:p w:rsidR="000133AD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-    </w:t>
            </w: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 організацію,  проведення та результативність заходів,  провед</w:t>
            </w:r>
            <w:r w:rsidR="00E9485C">
              <w:rPr>
                <w:rFonts w:ascii="Times New Roman" w:eastAsia="Times New Roman" w:hAnsi="Times New Roman"/>
                <w:lang w:val="uk-UA" w:eastAsia="ru-RU"/>
              </w:rPr>
              <w:t>ених під  час зимових  канікул.</w:t>
            </w:r>
          </w:p>
          <w:p w:rsidR="00E9485C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-    Про проведення декади політич</w:t>
            </w:r>
            <w:r w:rsidR="00E9485C">
              <w:rPr>
                <w:rFonts w:ascii="Times New Roman" w:eastAsia="Times New Roman" w:hAnsi="Times New Roman"/>
                <w:lang w:val="uk-UA" w:eastAsia="ru-RU"/>
              </w:rPr>
              <w:t xml:space="preserve">ної культури, присвяченої Дню  </w:t>
            </w: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Соборності України; </w:t>
            </w:r>
          </w:p>
          <w:p w:rsidR="00E9485C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-    Про заходи, присвячені святкуванню Великодня;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серпень</w:t>
            </w:r>
          </w:p>
          <w:p w:rsidR="00E9485C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>ерпень</w:t>
            </w:r>
          </w:p>
          <w:p w:rsidR="00E9485C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>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вересень</w:t>
            </w:r>
          </w:p>
          <w:p w:rsidR="000133AD" w:rsidRDefault="00816B87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в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>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листопад     </w:t>
            </w:r>
          </w:p>
          <w:p w:rsidR="00E9485C" w:rsidRPr="00C84F80" w:rsidRDefault="00E9485C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E9485C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січень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квітень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травень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п/організатор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кл.кер.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9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Створювати сприятливий психологічний настрій в учительському середовищі, формувати суспільну думку, позитивне ставлення до змін через: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вивчення і пропаганду передового педагогічного  досвіду;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-    обговорення моделі виховної системи на  засіданнях 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     методичного об’єднання класних  керівників.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протягом навчального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року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адміністрація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10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Здійснювати постійні коригуючі впливи на систему виховної роботи: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введення нового (форм, методі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в, прийомів виховної  роботи з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учнями, батьками, дитячим  самоврядуванням);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вилучення неефективних форм і методів;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lastRenderedPageBreak/>
              <w:t>-    використання прогресивних те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хнологій і  методів  (особливе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 значення надавати методу проектів, використанню ІКТ).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протягом навчального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психолог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педагогічний </w:t>
            </w:r>
            <w:r w:rsidRPr="00C84F80">
              <w:rPr>
                <w:rFonts w:ascii="Times New Roman" w:eastAsia="Times New Roman" w:hAnsi="Times New Roman"/>
                <w:lang w:val="uk-UA" w:eastAsia="ru-RU"/>
              </w:rPr>
              <w:lastRenderedPageBreak/>
              <w:t>колектив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lastRenderedPageBreak/>
              <w:t>11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Постійно аналізувати результати виховної діяльності 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в міру реалізації поставлених завдань.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12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Провести психолого-педагогічну діагностику: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ab/>
              <w:t xml:space="preserve"> домінантних особистісних інтересів, здібностей учнів;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ab/>
              <w:t xml:space="preserve"> творчого і професійного поте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нціалу, індивідуального стилю 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діяльності педагогічних</w:t>
            </w:r>
            <w:r w:rsidR="00E9485C">
              <w:rPr>
                <w:rFonts w:ascii="Times New Roman" w:eastAsia="Times New Roman" w:hAnsi="Times New Roman"/>
                <w:lang w:val="uk-UA" w:eastAsia="ja-JP"/>
              </w:rPr>
              <w:t xml:space="preserve"> працівників щодо організації  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виховного впливу на учнів.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психолог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13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Продовжити проведення заходів з реалізації національних, державних, регіональних програм:</w:t>
            </w:r>
          </w:p>
          <w:p w:rsidR="000133AD" w:rsidRPr="00C52291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</w:pP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Загальнодержавної програ</w:t>
            </w:r>
            <w:r w:rsidR="006C4A6F"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 xml:space="preserve">ми «Національний  план дій щодо </w:t>
            </w: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 xml:space="preserve">реалізації Конвенції ООН про </w:t>
            </w:r>
            <w:r w:rsidR="002A2089"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 xml:space="preserve"> права дитини» на період до 2024</w:t>
            </w:r>
            <w:r w:rsidR="006C3424"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 xml:space="preserve">  </w:t>
            </w:r>
            <w:r w:rsidRPr="00C52291">
              <w:rPr>
                <w:rFonts w:ascii="Times New Roman" w:eastAsia="Times New Roman" w:hAnsi="Times New Roman"/>
                <w:color w:val="000000" w:themeColor="text1"/>
                <w:lang w:val="uk-UA" w:eastAsia="ja-JP"/>
              </w:rPr>
              <w:t>року;</w:t>
            </w:r>
          </w:p>
          <w:p w:rsidR="000133AD" w:rsidRDefault="006C4A6F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uk-UA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Загальнодержавної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цільової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соціальної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eastAsia="ru-RU"/>
              </w:rPr>
              <w:t>програми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eastAsia="ru-RU"/>
              </w:rPr>
              <w:t>розвитку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eastAsia="ru-RU"/>
              </w:rPr>
              <w:t>фізичної</w:t>
            </w:r>
            <w:r w:rsidR="006C3424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 xml:space="preserve"> 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культури і спорту на </w:t>
            </w:r>
            <w:r w:rsidR="006C3424" w:rsidRPr="00C84F80">
              <w:rPr>
                <w:rFonts w:ascii="Times New Roman" w:eastAsia="Times New Roman" w:hAnsi="Times New Roman"/>
                <w:color w:val="FF0000"/>
                <w:lang w:eastAsia="ru-RU"/>
              </w:rPr>
              <w:t>20</w:t>
            </w:r>
            <w:r w:rsidR="006C3424" w:rsidRPr="00C84F80">
              <w:rPr>
                <w:rFonts w:ascii="Times New Roman" w:eastAsia="Times New Roman" w:hAnsi="Times New Roman"/>
                <w:color w:val="FF0000"/>
                <w:lang w:val="uk-UA" w:eastAsia="ru-RU"/>
              </w:rPr>
              <w:t>21</w:t>
            </w:r>
            <w:r w:rsidR="006C3424" w:rsidRPr="00C84F80">
              <w:rPr>
                <w:rFonts w:ascii="Times New Roman" w:eastAsia="Times New Roman" w:hAnsi="Times New Roman"/>
                <w:color w:val="FF0000"/>
                <w:lang w:eastAsia="ru-RU"/>
              </w:rPr>
              <w:t>-20</w:t>
            </w:r>
            <w:r w:rsidR="002A2089">
              <w:rPr>
                <w:rFonts w:ascii="Times New Roman" w:eastAsia="Times New Roman" w:hAnsi="Times New Roman"/>
                <w:color w:val="FF0000"/>
                <w:lang w:val="uk-UA" w:eastAsia="ru-RU"/>
              </w:rPr>
              <w:t>24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роки</w:t>
            </w:r>
            <w:r w:rsidR="000133AD" w:rsidRPr="00C84F80">
              <w:rPr>
                <w:rFonts w:ascii="Times New Roman" w:eastAsia="Times New Roman" w:hAnsi="Times New Roman"/>
                <w:color w:val="000000"/>
                <w:lang w:val="uk-UA" w:eastAsia="ru-RU"/>
              </w:rPr>
              <w:t>;</w:t>
            </w:r>
          </w:p>
          <w:p w:rsidR="000133AD" w:rsidRPr="00C84F80" w:rsidRDefault="006C4A6F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6C4A6F">
              <w:rPr>
                <w:rFonts w:ascii="Times New Roman" w:eastAsia="Times New Roman" w:hAnsi="Times New Roman"/>
                <w:lang w:val="uk-UA" w:eastAsia="ja-JP"/>
              </w:rPr>
              <w:t>Державної цільової соціальної програми національно-патріотичного виховання на період до 2025 року</w:t>
            </w:r>
            <w:r>
              <w:rPr>
                <w:rFonts w:ascii="Times New Roman" w:eastAsia="Times New Roman" w:hAnsi="Times New Roman"/>
                <w:lang w:val="uk-UA" w:eastAsia="ja-JP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на протязі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вчителі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 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14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Розглянути питання на засіданні педагогічної ради: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-    Затвердження соціального паспорта школи.</w:t>
            </w:r>
          </w:p>
          <w:p w:rsidR="000133AD" w:rsidRPr="00C84F80" w:rsidRDefault="006C4A6F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 xml:space="preserve">-   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 xml:space="preserve">Про стан  роботи педагогічного </w:t>
            </w:r>
            <w:r w:rsidR="006C3424" w:rsidRPr="00C84F80">
              <w:rPr>
                <w:rFonts w:ascii="Times New Roman" w:eastAsia="Times New Roman" w:hAnsi="Times New Roman"/>
                <w:lang w:val="uk-UA" w:eastAsia="ja-JP"/>
              </w:rPr>
              <w:t xml:space="preserve">колективу школи з профілактики 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 xml:space="preserve"> протиправних  дій </w:t>
            </w:r>
            <w:r w:rsidR="002A2089">
              <w:rPr>
                <w:rFonts w:ascii="Times New Roman" w:eastAsia="Times New Roman" w:hAnsi="Times New Roman"/>
                <w:lang w:val="uk-UA" w:eastAsia="ja-JP"/>
              </w:rPr>
              <w:t>неповнолітніх, проведеної у 2022 – 2023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 xml:space="preserve">  навчальному році, та  про осн</w:t>
            </w:r>
            <w:r w:rsidR="006C3424" w:rsidRPr="00C84F80">
              <w:rPr>
                <w:rFonts w:ascii="Times New Roman" w:eastAsia="Times New Roman" w:hAnsi="Times New Roman"/>
                <w:lang w:val="uk-UA" w:eastAsia="ja-JP"/>
              </w:rPr>
              <w:t xml:space="preserve">овні завдання  з попередження  </w:t>
            </w:r>
            <w:r w:rsidR="000133AD" w:rsidRPr="00C84F80">
              <w:rPr>
                <w:rFonts w:ascii="Times New Roman" w:eastAsia="Times New Roman" w:hAnsi="Times New Roman"/>
                <w:lang w:val="uk-UA" w:eastAsia="ja-JP"/>
              </w:rPr>
              <w:t>негативних проявів серед учнів школи на новий навчальний рік.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-    </w:t>
            </w: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Самоврядування в учнівському  колективі як необхідний засіб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    самовизначення особистості школяра, розвитку громадянської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    активності, самостійності та організаторських здібностей учнів.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серпень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грудень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6C3424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6C3424" w:rsidRPr="00C84F80" w:rsidRDefault="006C3424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жовтень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 ЗДВР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15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Поновлювати  та поповнювати папки з методичними матеріалами «На допомогу класному керівнику».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на протязі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16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Провести інструктаж класних керівників, керівників гуртків, органів учнівського самоврядування з питань планування виховної роботи з дітьми.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18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Організувати проведення щотижневих  інформаційних  хвилинок "Тиждень 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>в Україні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протягом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навчального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19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Організувати роботу ради з профілактики протиправної діяльності неповнолітніх та захисту прав дітей.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6C3424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20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Організувати роботу органів учнівського самоврядування в класних колективах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816B87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Скласти графік чергування вчителів та учнів по школі.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FD5A69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</w:tc>
      </w:tr>
      <w:tr w:rsidR="00FD5A69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A69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22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A69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Організувати роботу гуртків, узгодити їх плани роботи.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A69" w:rsidRPr="00C84F80" w:rsidRDefault="00FD5A69" w:rsidP="0051782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 xml:space="preserve">Серпень-вересень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A69" w:rsidRPr="00FD5A69" w:rsidRDefault="00FD5A69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FD5A69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</w:p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23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Поповнити банк даних про дітей соціально незахищених категорій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психолог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 керівники</w:t>
            </w:r>
          </w:p>
        </w:tc>
      </w:tr>
      <w:tr w:rsidR="00FD7EBA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24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Pr="00C84F80" w:rsidRDefault="00FD7EBA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Скласти соціальний паспорт закладу освіти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Pr="00C84F80" w:rsidRDefault="00FD7EBA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 xml:space="preserve">Вересень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Default="00FD7EBA" w:rsidP="00FD7E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FD7EBA" w:rsidRPr="00C84F80" w:rsidRDefault="00FD7EBA" w:rsidP="00FD7E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FD7EBA">
              <w:rPr>
                <w:rFonts w:ascii="Times New Roman" w:eastAsia="Times New Roman" w:hAnsi="Times New Roman"/>
                <w:lang w:val="uk-UA" w:eastAsia="ru-RU"/>
              </w:rPr>
              <w:lastRenderedPageBreak/>
              <w:t>класні керівники</w:t>
            </w:r>
          </w:p>
        </w:tc>
      </w:tr>
      <w:tr w:rsidR="00FD7EBA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lastRenderedPageBreak/>
              <w:t>25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Default="00FD7EBA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 xml:space="preserve">Проведення обстеження житлово-побутових умов дітей, які перебувають на внутрішньо шкільному обліку та проживають в сім’ях, що опинились у складних життєвих обставинах.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Default="00FD7EBA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BA" w:rsidRDefault="00FD7EBA" w:rsidP="00FD7E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26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Здійснити психолого-педагогічний аналіз контингенту учнів з метою виявлення учнів, схильних до правопорушень, до вживання спиртних напоїв, наркотичних речовин.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психолог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 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27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Забезпечити проведення заходів, спрямованих на організацію роботи класних учнівських колективів. Провести вибори органів учнівського самоврядування у класних колективах. Розподіл доручень.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 xml:space="preserve">вересень 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педагог - організатор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28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Забезпечити чітку роботу формувань орг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>анів учнівського самоврядування</w:t>
            </w:r>
            <w:r w:rsidR="006C3424" w:rsidRPr="00C84F80">
              <w:rPr>
                <w:rFonts w:ascii="Times New Roman" w:eastAsia="Times New Roman" w:hAnsi="Times New Roman"/>
                <w:lang w:val="uk-UA" w:eastAsia="ja-JP"/>
              </w:rPr>
              <w:t>,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 xml:space="preserve"> учнівської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Ради. Організувати навчання учнівського активу.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педагог - організатор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 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29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Участь у роботі міського учнівського самоврядування.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педагог - організатор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30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Створити інформаційний банк даних про зайнятість учнів у позаурочний час.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вересень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класні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керівники</w:t>
            </w:r>
          </w:p>
        </w:tc>
      </w:tr>
      <w:tr w:rsidR="00F87F42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F42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31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F42" w:rsidRPr="00C84F80" w:rsidRDefault="00F87F42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Впорядкування території ліцею, благоустрій клумб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F42" w:rsidRPr="00C84F80" w:rsidRDefault="00F87F42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F42" w:rsidRDefault="00F87F42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F87F42">
              <w:rPr>
                <w:rFonts w:ascii="Times New Roman" w:eastAsia="Times New Roman" w:hAnsi="Times New Roman"/>
                <w:lang w:val="uk-UA" w:eastAsia="ru-RU"/>
              </w:rPr>
              <w:t>ЗДВР</w:t>
            </w:r>
          </w:p>
          <w:p w:rsidR="00F87F42" w:rsidRPr="00C84F80" w:rsidRDefault="00F87F42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>
              <w:rPr>
                <w:rFonts w:ascii="Times New Roman" w:eastAsia="Times New Roman" w:hAnsi="Times New Roman"/>
                <w:lang w:val="uk-UA" w:eastAsia="ru-RU"/>
              </w:rPr>
              <w:t>Класні керівники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32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Розробляти  плани 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 xml:space="preserve">роботи на 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канікул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>ах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>: вивчати думки учнів та батьків щодо планування роботи на канікули «Канікули! Чим займатись?  Пропонуй!»</w:t>
            </w:r>
            <w:r w:rsidR="006C4A6F">
              <w:rPr>
                <w:rFonts w:ascii="Times New Roman" w:eastAsia="Times New Roman" w:hAnsi="Times New Roman"/>
                <w:lang w:val="uk-UA" w:eastAsia="ja-JP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протягом навчального року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педагог - організатор</w:t>
            </w:r>
          </w:p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батьківські комітети</w:t>
            </w:r>
          </w:p>
        </w:tc>
      </w:tr>
      <w:tr w:rsidR="000133AD" w:rsidRPr="00C84F80" w:rsidTr="00E9485C">
        <w:trPr>
          <w:trHeight w:val="1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700914" w:rsidP="00A15AAE">
            <w:pPr>
              <w:spacing w:after="0" w:line="240" w:lineRule="auto"/>
              <w:rPr>
                <w:rFonts w:ascii="Times New Roman" w:eastAsia="Times New Roman" w:hAnsi="Times New Roman"/>
                <w:lang w:val="uk-UA" w:eastAsia="ja-JP"/>
              </w:rPr>
            </w:pPr>
            <w:r>
              <w:rPr>
                <w:rFonts w:ascii="Times New Roman" w:eastAsia="Times New Roman" w:hAnsi="Times New Roman"/>
                <w:lang w:val="uk-UA" w:eastAsia="ja-JP"/>
              </w:rPr>
              <w:t>33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ja-JP"/>
              </w:rPr>
            </w:pPr>
            <w:r w:rsidRPr="00C84F80">
              <w:rPr>
                <w:rFonts w:ascii="Times New Roman" w:eastAsia="Times New Roman" w:hAnsi="Times New Roman"/>
                <w:lang w:val="uk-UA" w:eastAsia="ja-JP"/>
              </w:rPr>
              <w:t>Організувати  проведення заходів щодо</w:t>
            </w:r>
            <w:r w:rsidR="002A2089">
              <w:rPr>
                <w:rFonts w:ascii="Times New Roman" w:eastAsia="Times New Roman" w:hAnsi="Times New Roman"/>
                <w:lang w:val="uk-UA" w:eastAsia="ja-JP"/>
              </w:rPr>
              <w:t xml:space="preserve"> оздоровлення учнів  влітку 2024</w:t>
            </w:r>
            <w:r w:rsidRPr="00C84F80">
              <w:rPr>
                <w:rFonts w:ascii="Times New Roman" w:eastAsia="Times New Roman" w:hAnsi="Times New Roman"/>
                <w:lang w:val="uk-UA" w:eastAsia="ja-JP"/>
              </w:rPr>
              <w:t xml:space="preserve"> року.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6C3424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травень</w:t>
            </w:r>
            <w:r w:rsidR="000133AD" w:rsidRPr="00C84F80">
              <w:rPr>
                <w:rFonts w:ascii="Times New Roman" w:eastAsia="Times New Roman" w:hAnsi="Times New Roman"/>
                <w:lang w:val="uk-UA" w:eastAsia="ru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3AD" w:rsidRPr="00C84F80" w:rsidRDefault="000133AD" w:rsidP="00E948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uk-UA" w:eastAsia="ru-RU"/>
              </w:rPr>
            </w:pPr>
            <w:r w:rsidRPr="00C84F80">
              <w:rPr>
                <w:rFonts w:ascii="Times New Roman" w:eastAsia="Times New Roman" w:hAnsi="Times New Roman"/>
                <w:lang w:val="uk-UA" w:eastAsia="ru-RU"/>
              </w:rPr>
              <w:t>адміністрація</w:t>
            </w:r>
          </w:p>
        </w:tc>
      </w:tr>
    </w:tbl>
    <w:p w:rsidR="00C84F80" w:rsidRPr="00C84F80" w:rsidRDefault="00C84F80" w:rsidP="00C84F80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sz w:val="20"/>
          <w:szCs w:val="20"/>
          <w:lang w:val="uk-UA"/>
        </w:rPr>
      </w:pPr>
    </w:p>
    <w:p w:rsidR="00C84F80" w:rsidRPr="00C84F80" w:rsidRDefault="00C84F80" w:rsidP="00C84F80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b/>
          <w:sz w:val="24"/>
          <w:szCs w:val="20"/>
          <w:lang w:val="uk-UA" w:eastAsia="ru-RU"/>
        </w:rPr>
      </w:pPr>
      <w:r w:rsidRPr="00C84F80">
        <w:rPr>
          <w:rFonts w:ascii="Times New Roman" w:eastAsia="Times New Roman" w:hAnsi="Times New Roman"/>
          <w:b/>
          <w:sz w:val="24"/>
          <w:szCs w:val="20"/>
          <w:lang w:val="uk-UA" w:eastAsia="ru-RU"/>
        </w:rPr>
        <w:t xml:space="preserve">                                         Індивідуальна робота з учнями</w:t>
      </w:r>
    </w:p>
    <w:p w:rsidR="00C84F80" w:rsidRPr="00C84F80" w:rsidRDefault="00C84F80" w:rsidP="00C84F80">
      <w:pPr>
        <w:tabs>
          <w:tab w:val="left" w:pos="4500"/>
        </w:tabs>
        <w:spacing w:after="0" w:line="240" w:lineRule="auto"/>
        <w:rPr>
          <w:rFonts w:ascii="Times New Roman" w:eastAsia="MS Mincho" w:hAnsi="Times New Roman"/>
          <w:sz w:val="20"/>
          <w:szCs w:val="20"/>
          <w:lang w:val="uk-UA" w:eastAsia="ja-JP"/>
        </w:rPr>
      </w:pP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521"/>
        <w:gridCol w:w="1417"/>
        <w:gridCol w:w="1276"/>
      </w:tblGrid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№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Заходи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термін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відповідальні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Вивчати індивідуальні особливо</w:t>
            </w:r>
            <w:r w:rsidR="00C52291">
              <w:rPr>
                <w:rFonts w:ascii="Times New Roman" w:eastAsia="MS Mincho" w:hAnsi="Times New Roman"/>
                <w:szCs w:val="24"/>
                <w:lang w:val="uk-UA" w:eastAsia="ja-JP"/>
              </w:rPr>
              <w:t>сті учнів, специфіку умов і про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цесу їх розвитку.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</w:t>
            </w:r>
          </w:p>
          <w:p w:rsidR="00C84F80" w:rsidRPr="00C84F80" w:rsidRDefault="00C84F80" w:rsidP="0051782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Здійснювати по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шук найбільш ефективних прийомів і методів  виховного впли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ву на  школяра.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Вжити заходи щодо створення у класі сприятливого середовища для формування особистості учня.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Встановлювати  міжособистісні контакти з кожною дитиною.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Створювати в класному колективі сприятливі умови для прояву і розвитку реаль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них і потенційних можливостей учнів, задоволення соціально цінних і особистісно значущих інтересів та потреб школярів.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Вивчати та враховувати в роботі стан фізичного, психічного та со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ціального здоров’я учнів.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lastRenderedPageBreak/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Сприяти розв’язуванню питання соціальної адаптації учнів в умовах дитячого та педагогічного колективу.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Надавати індивідуальну допомогу учням, які мають проблеми в адап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тації до життєдіяльності класу, у відносинах з учителями та іншими членами колективу школи, у виконанні норм і правил поведінки у школі та поза її межами.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Зд</w:t>
            </w:r>
            <w:r w:rsidR="00C52291">
              <w:rPr>
                <w:rFonts w:ascii="Times New Roman" w:eastAsia="MS Mincho" w:hAnsi="Times New Roman"/>
                <w:szCs w:val="24"/>
                <w:lang w:val="uk-UA" w:eastAsia="ja-JP"/>
              </w:rPr>
              <w:t>ійснювати профілактичну роботу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 з учнями «групи ризику»: дітьми, які виховуються у дисфункційних сім’ях; схильні до правопорушень; вживають наркогенні  речовини тощо.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Взаємодіяти  з батьками, адміністрацією, соціально - психологічною та іншими службами  з метою проектування індивіду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альної траєкторії розвитку учнів, педагогічної підтримки суспільно корис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них ініціатив школярів, корекції відхилень в інтелектуальному, моральному та фізичному становленні  особистості.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     ЗДВР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Сприяти вихованцям у діяльності з самопізнання, самовизначення та саморозвитку.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Систематично здійснювати психолого-педагогічну діагностику, діагностику результатів навчання, виховання і розвитку кожного учня, облік їхніх особистих досягнень.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rPr>
          <w:trHeight w:val="151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C84F80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Ретельно вивчати матеріали медичного та психологічного обстеження учнів, враховувати їх при організації індивідуальної роботи</w:t>
            </w:r>
            <w:r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 з учнями.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  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педколектив</w:t>
            </w:r>
          </w:p>
        </w:tc>
      </w:tr>
      <w:tr w:rsidR="00C84F80" w:rsidRPr="00C84F80" w:rsidTr="00C52291">
        <w:trPr>
          <w:trHeight w:val="8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Скла</w:t>
            </w: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softHyphen/>
              <w:t>дати, за потребою, індивідуальні характеристики вихованців.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C84F80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Своєчасно оформлювати </w:t>
            </w:r>
            <w:r>
              <w:rPr>
                <w:rFonts w:ascii="Times New Roman" w:eastAsia="MS Mincho" w:hAnsi="Times New Roman"/>
                <w:szCs w:val="24"/>
                <w:lang w:val="uk-UA" w:eastAsia="ja-JP"/>
              </w:rPr>
              <w:t>щоденники педагогічних спостережень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Регулярно проводити індивідуальні консультації та бесіди, педагогічні консиліуми.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C84F8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Створювати  для кожного учня у класних колективах ситуації успіху та вибору.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Розробляти  та реалізувати програми  корекційної  діяльності.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практичний 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Проводити індивідуальну роботу з обдарованими дітьми.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Спланувати та регулярно проводити індивідуальні бесіди з учнями соціально незахищених категорій.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 навчального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психолог</w:t>
            </w:r>
          </w:p>
        </w:tc>
      </w:tr>
      <w:tr w:rsidR="00C84F80" w:rsidRPr="00C84F80" w:rsidTr="00C5229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 xml:space="preserve">21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Розробити та ввести в практику роботи школи заходи морального та матеріального заохочення учнів, вести облік особистих досягнень школярів у різних видах позаурочної діяльності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протягом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навчального року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адміністрація</w:t>
            </w:r>
          </w:p>
          <w:p w:rsidR="00C84F80" w:rsidRPr="00C84F80" w:rsidRDefault="00C84F80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szCs w:val="24"/>
                <w:lang w:val="uk-UA" w:eastAsia="ja-JP"/>
              </w:rPr>
            </w:pPr>
            <w:r w:rsidRPr="00C84F80">
              <w:rPr>
                <w:rFonts w:ascii="Times New Roman" w:eastAsia="MS Mincho" w:hAnsi="Times New Roman"/>
                <w:szCs w:val="24"/>
                <w:lang w:val="uk-UA" w:eastAsia="ja-JP"/>
              </w:rPr>
              <w:t>класні керівники</w:t>
            </w:r>
          </w:p>
        </w:tc>
      </w:tr>
    </w:tbl>
    <w:p w:rsidR="00C84F80" w:rsidRDefault="00C84F80" w:rsidP="00C84F80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szCs w:val="24"/>
          <w:lang w:val="uk-UA"/>
        </w:rPr>
      </w:pPr>
    </w:p>
    <w:p w:rsidR="00387DFD" w:rsidRDefault="00387DFD" w:rsidP="00C84F80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szCs w:val="24"/>
          <w:lang w:val="uk-UA"/>
        </w:rPr>
      </w:pPr>
    </w:p>
    <w:p w:rsidR="00387DFD" w:rsidRPr="008E0CA7" w:rsidRDefault="00387DFD" w:rsidP="00387DFD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color w:val="003300"/>
          <w:sz w:val="24"/>
          <w:szCs w:val="24"/>
          <w:lang w:val="uk-UA"/>
        </w:rPr>
      </w:pPr>
      <w:r>
        <w:rPr>
          <w:rFonts w:ascii="Times New Roman" w:eastAsia="Times New Roman" w:hAnsi="Times New Roman"/>
          <w:noProof/>
          <w:color w:val="003300"/>
          <w:sz w:val="24"/>
          <w:szCs w:val="24"/>
          <w:lang w:val="uk-UA" w:eastAsia="uk-UA"/>
        </w:rPr>
        <w:lastRenderedPageBreak/>
        <w:drawing>
          <wp:inline distT="0" distB="0" distL="0" distR="0">
            <wp:extent cx="981075" cy="6477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0CA7">
        <w:rPr>
          <w:rFonts w:ascii="Times New Roman" w:eastAsia="MS Mincho" w:hAnsi="Times New Roman"/>
          <w:b/>
          <w:sz w:val="24"/>
          <w:szCs w:val="24"/>
          <w:lang w:val="uk-UA" w:eastAsia="ja-JP"/>
        </w:rPr>
        <w:t xml:space="preserve">                                              РОБОТА З БАТЬКАМИ</w:t>
      </w:r>
    </w:p>
    <w:p w:rsidR="00387DFD" w:rsidRDefault="00387DFD" w:rsidP="00C84F80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szCs w:val="24"/>
          <w:lang w:val="uk-UA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203"/>
        <w:gridCol w:w="1701"/>
        <w:gridCol w:w="34"/>
        <w:gridCol w:w="1559"/>
      </w:tblGrid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C52291">
              <w:rPr>
                <w:rFonts w:ascii="Times New Roman" w:eastAsia="MS Mincho" w:hAnsi="Times New Roman"/>
                <w:b/>
                <w:lang w:val="uk-UA" w:eastAsia="ja-JP"/>
              </w:rPr>
              <w:t>№</w:t>
            </w:r>
          </w:p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C52291">
              <w:rPr>
                <w:rFonts w:ascii="Times New Roman" w:eastAsia="MS Mincho" w:hAnsi="Times New Roman"/>
                <w:b/>
                <w:lang w:val="uk-UA" w:eastAsia="ja-JP"/>
              </w:rPr>
              <w:t>Заходи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C52291">
              <w:rPr>
                <w:rFonts w:ascii="Times New Roman" w:eastAsia="MS Mincho" w:hAnsi="Times New Roman"/>
                <w:b/>
                <w:lang w:val="uk-UA" w:eastAsia="ja-JP"/>
              </w:rPr>
              <w:t>термін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  <w:p w:rsidR="00387DFD" w:rsidRPr="00C5229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C52291">
              <w:rPr>
                <w:rFonts w:ascii="Times New Roman" w:eastAsia="MS Mincho" w:hAnsi="Times New Roman"/>
                <w:b/>
                <w:lang w:val="uk-UA" w:eastAsia="ja-JP"/>
              </w:rPr>
              <w:t>відповідальні</w:t>
            </w:r>
          </w:p>
        </w:tc>
      </w:tr>
      <w:tr w:rsidR="00387DFD" w:rsidRPr="00387DFD" w:rsidTr="00B47EC0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i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>Вивчення сімей учнів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</w:tc>
      </w:tr>
      <w:tr w:rsidR="00387DFD" w:rsidRPr="00387DFD" w:rsidTr="00B47EC0">
        <w:trPr>
          <w:trHeight w:val="8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Провести </w:t>
            </w:r>
            <w:r w:rsidR="00C52291">
              <w:rPr>
                <w:rFonts w:ascii="Times New Roman" w:eastAsia="MS Mincho" w:hAnsi="Times New Roman"/>
                <w:lang w:val="uk-UA" w:eastAsia="ja-JP"/>
              </w:rPr>
              <w:t xml:space="preserve">анкетування батьків  з питань: 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«Які ви батьки?»;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«Що в житті школи треба змінити?» тощо;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C52291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 xml:space="preserve"> 1-11</w:t>
            </w:r>
            <w:r w:rsidR="00387DFD" w:rsidRPr="00387DFD">
              <w:rPr>
                <w:rFonts w:ascii="Times New Roman" w:eastAsia="MS Mincho" w:hAnsi="Times New Roman"/>
                <w:lang w:val="uk-UA" w:eastAsia="ja-JP"/>
              </w:rPr>
              <w:t xml:space="preserve"> класів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психолог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shd w:val="clear" w:color="auto" w:fill="FFFFFF"/>
              <w:tabs>
                <w:tab w:val="left" w:pos="4500"/>
              </w:tabs>
              <w:spacing w:before="100" w:beforeAutospacing="1" w:after="100" w:afterAutospacing="1" w:line="240" w:lineRule="auto"/>
              <w:textAlignment w:val="top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Тестування батьків:                                                                                                  «Чи добре я виховую свою дитину?»;                                                                </w:t>
            </w:r>
            <w:r w:rsidRPr="00387DFD">
              <w:rPr>
                <w:rFonts w:ascii="Times New Roman" w:eastAsia="MS Mincho" w:hAnsi="Times New Roman"/>
                <w:bCs/>
                <w:lang w:val="uk-UA" w:eastAsia="ja-JP"/>
              </w:rPr>
              <w:t xml:space="preserve">«Ваше спілкування з дитиною» та інші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за планами класних керівників і психолога.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класні керівники </w:t>
            </w:r>
          </w:p>
          <w:p w:rsidR="00387DFD" w:rsidRPr="00387DFD" w:rsidRDefault="00C52291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1-11</w:t>
            </w:r>
            <w:r w:rsidR="00387DFD" w:rsidRPr="00387DFD">
              <w:rPr>
                <w:rFonts w:ascii="Times New Roman" w:eastAsia="MS Mincho" w:hAnsi="Times New Roman"/>
                <w:lang w:val="uk-UA" w:eastAsia="ja-JP"/>
              </w:rPr>
              <w:t xml:space="preserve"> класів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психолог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3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Виробити  разом з род</w:t>
            </w:r>
            <w:r w:rsidR="00C52291">
              <w:rPr>
                <w:rFonts w:ascii="Times New Roman" w:eastAsia="MS Mincho" w:hAnsi="Times New Roman"/>
                <w:lang w:val="uk-UA" w:eastAsia="ja-JP"/>
              </w:rPr>
              <w:t xml:space="preserve">инами  єдину тактику в розвитку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навчальних умінь учнів, їх пізнавальної активності, лінії поведінки.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C52291" w:rsidP="00C52291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</w:t>
            </w:r>
            <w:r w:rsidR="00387DFD" w:rsidRPr="00387DFD">
              <w:rPr>
                <w:rFonts w:ascii="Times New Roman" w:eastAsia="MS Mincho" w:hAnsi="Times New Roman"/>
                <w:lang w:val="uk-UA" w:eastAsia="ja-JP"/>
              </w:rPr>
              <w:t>ересень</w:t>
            </w:r>
            <w:r>
              <w:rPr>
                <w:rFonts w:ascii="Times New Roman" w:eastAsia="MS Mincho" w:hAnsi="Times New Roman"/>
                <w:lang w:val="uk-UA" w:eastAsia="ja-JP"/>
              </w:rPr>
              <w:t xml:space="preserve"> -жовтень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класні керівники </w:t>
            </w:r>
          </w:p>
          <w:p w:rsidR="00387DFD" w:rsidRPr="00387DFD" w:rsidRDefault="00C52291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1-11</w:t>
            </w:r>
            <w:r w:rsidR="00387DFD" w:rsidRPr="00387DFD">
              <w:rPr>
                <w:rFonts w:ascii="Times New Roman" w:eastAsia="MS Mincho" w:hAnsi="Times New Roman"/>
                <w:lang w:val="uk-UA" w:eastAsia="ja-JP"/>
              </w:rPr>
              <w:t xml:space="preserve"> класів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психолог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4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Сформувати  банк даних про сім'ї та сімейно-родинне виховання.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вересень -</w:t>
            </w:r>
          </w:p>
          <w:p w:rsidR="00387DFD" w:rsidRPr="00387DFD" w:rsidRDefault="00387DFD" w:rsidP="00517822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жовтень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класні керівники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ЗДВР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5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Провести загальношкільні батьківські збори: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eastAsia="ja-JP"/>
              </w:rPr>
              <w:t xml:space="preserve">"Роль батьків у формуванні </w:t>
            </w:r>
            <w:proofErr w:type="gramStart"/>
            <w:r w:rsidRPr="00387DFD">
              <w:rPr>
                <w:rFonts w:ascii="Times New Roman" w:eastAsia="MS Mincho" w:hAnsi="Times New Roman"/>
                <w:lang w:eastAsia="ja-JP"/>
              </w:rPr>
              <w:t xml:space="preserve">культури </w:t>
            </w:r>
            <w:r w:rsidR="00C52291"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387DFD">
              <w:rPr>
                <w:rFonts w:ascii="Times New Roman" w:eastAsia="MS Mincho" w:hAnsi="Times New Roman"/>
                <w:lang w:eastAsia="ja-JP"/>
              </w:rPr>
              <w:t>та</w:t>
            </w:r>
            <w:proofErr w:type="gramEnd"/>
            <w:r w:rsidRPr="00387DFD">
              <w:rPr>
                <w:rFonts w:ascii="Times New Roman" w:eastAsia="MS Mincho" w:hAnsi="Times New Roman"/>
                <w:lang w:eastAsia="ja-JP"/>
              </w:rPr>
              <w:t xml:space="preserve"> здорового способу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ж</w:t>
            </w:r>
            <w:r w:rsidRPr="00387DFD">
              <w:rPr>
                <w:rFonts w:ascii="Times New Roman" w:eastAsia="MS Mincho" w:hAnsi="Times New Roman"/>
                <w:lang w:eastAsia="ja-JP"/>
              </w:rPr>
              <w:t>иття дитини"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батьківський комітет </w:t>
            </w:r>
          </w:p>
        </w:tc>
      </w:tr>
      <w:tr w:rsidR="00387DFD" w:rsidRPr="00387DFD" w:rsidTr="00B47EC0">
        <w:trPr>
          <w:trHeight w:val="7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6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before="100" w:beforeAutospacing="1" w:after="100" w:afterAutospacing="1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Проводити класні батьківські збори,  на які виносити актуальні питання життя та діяльності класних колективів, навчання й виховання учнів</w:t>
            </w:r>
            <w:r w:rsidRPr="00387DFD">
              <w:rPr>
                <w:rFonts w:ascii="Arial" w:eastAsia="MS Mincho" w:hAnsi="Arial" w:cs="Arial"/>
                <w:lang w:val="uk-UA" w:eastAsia="ja-JP"/>
              </w:rPr>
              <w:t>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двічі на семестр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батьківські комітети</w:t>
            </w:r>
          </w:p>
        </w:tc>
      </w:tr>
      <w:tr w:rsidR="00387DFD" w:rsidRPr="00387DFD" w:rsidTr="00B47EC0">
        <w:trPr>
          <w:trHeight w:val="165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8511F3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7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 ході проведення батьківських зборів   використовувати сучасні активні та інтерактивні форми і методи роботи: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ділові ігри з батьками;                                                                                              -    аналіз результатів  анкетування, тестування учнів;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аналіз  творчих робіт про сім’ю, творів «Я і світ навколо 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мене» тощо;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використання ІКТ тощо.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b/>
                <w:i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 xml:space="preserve">                                                          Педагогічна просвіта батьків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</w:tc>
      </w:tr>
      <w:tr w:rsidR="00387DFD" w:rsidRPr="007E1A7E" w:rsidTr="00B47EC0">
        <w:trPr>
          <w:trHeight w:val="50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Створити систему педагогізації батьків різних категорій: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включити до планів роботи тематичні консультації,  лекції з  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педагогіки, психології,  правознавства, етики, фізіології та  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гігієни;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знайомити батьків з нормативно-правовою базою;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впроваджувати педагогічні практикуми з розгляду різних 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ситуацій виховання дітей в сім'ї і школі;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організовувати проведення оглядів  популярної педагогічної 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літератури для батьків;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здійснювати  обмін досвідом виховання дітей у сім'ї;                     -  залучати до  правоосвітньої та правовиховної  роботи медиків,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спеціалістів управління юстиції, </w:t>
            </w:r>
            <w:r w:rsidRPr="00387DFD">
              <w:rPr>
                <w:rFonts w:ascii="Times New Roman" w:eastAsia="MS Mincho" w:hAnsi="Times New Roman"/>
                <w:lang w:eastAsia="ja-JP"/>
              </w:rPr>
              <w:t>працівників</w:t>
            </w:r>
            <w:r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387DFD">
              <w:rPr>
                <w:rFonts w:ascii="Times New Roman" w:eastAsia="MS Mincho" w:hAnsi="Times New Roman"/>
                <w:lang w:eastAsia="ja-JP"/>
              </w:rPr>
              <w:t>правоохоронних</w:t>
            </w:r>
          </w:p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eastAsia="ja-JP"/>
              </w:rPr>
              <w:t>органів.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психолог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вчителі</w:t>
            </w:r>
          </w:p>
          <w:p w:rsidR="00387DFD" w:rsidRPr="00387DFD" w:rsidRDefault="00387DFD" w:rsidP="00387DFD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батьківські комітети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Провести День родини в школі «Батьківський причал».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517822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 xml:space="preserve">травень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вч. Фіз.культури</w:t>
            </w:r>
          </w:p>
          <w:p w:rsid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п/організатор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кл.кер.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3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Організувати роботу консультаційних пунктів для батьків, які мають труднощі у сімейному вихованні дитини.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b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>Забезпечення участі батьків у життєдіяльності шкільного колективу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Залучати  батьків  до: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 спільного планування виховної роботи в школі, в класах;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 участі у  підготовці та проведенні колективних творчих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 справ: свят, вечорів, КВК, концертів; прогулянок, походів,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 поїздок та подорожей;  виставок творчих робіт;  Днів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 здоров'я, спортивних змагань тощо;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спільних  відвідувань театрів, виставок, бібліотек, музеїв;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вирішення  конкретних проблем, що виникають у ході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спільної  діяльності класних керівників, вчителів і батьків;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допомоги у ремонтних роботах, обладнанні та естетичному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оформленні  класних  кімнат, кабінетів, актової зали;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організації міні-гуртків і клубів за інтересами тощо.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активної участі у проведенні заходів місячника  соціального 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захисту дітей: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проведення рейдів у сім’ї учнів;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перевірки використання пільг учнями, які виховуються у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сім’ях опікунів;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відвідування сімей соціального ризику;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вжиття заходів щодо захисту прав дітей тощо.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батьківські комітети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Встановлювати  ко</w:t>
            </w:r>
            <w:r w:rsidR="00C52291">
              <w:rPr>
                <w:rFonts w:ascii="Times New Roman" w:eastAsia="MS Mincho" w:hAnsi="Times New Roman"/>
                <w:lang w:val="uk-UA" w:eastAsia="ja-JP"/>
              </w:rPr>
              <w:t xml:space="preserve">нтакти з кожною окремою сім’єю,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здійснюючи  диференційний підхід до сімей, враховуючи особливості кожної з них.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3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C52291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Проводити роботу з сім'ями, які потребують особливої педагогічної допомоги.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громадський інспектор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4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before="100" w:beforeAutospacing="1" w:after="100" w:afterAutospacing="1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eastAsia="ja-JP"/>
              </w:rPr>
              <w:t>Прове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сти</w:t>
            </w:r>
            <w:r w:rsidRPr="00387DFD">
              <w:rPr>
                <w:rFonts w:ascii="Times New Roman" w:eastAsia="MS Mincho" w:hAnsi="Times New Roman"/>
                <w:lang w:eastAsia="ja-JP"/>
              </w:rPr>
              <w:t xml:space="preserve"> декад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у </w:t>
            </w:r>
            <w:r w:rsidRPr="00387DFD">
              <w:rPr>
                <w:rFonts w:ascii="Times New Roman" w:eastAsia="MS Mincho" w:hAnsi="Times New Roman"/>
                <w:lang w:eastAsia="ja-JP"/>
              </w:rPr>
              <w:t>родинного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387DFD">
              <w:rPr>
                <w:rFonts w:ascii="Times New Roman" w:eastAsia="MS Mincho" w:hAnsi="Times New Roman"/>
                <w:lang w:eastAsia="ja-JP"/>
              </w:rPr>
              <w:t>виховання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березень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педагогічний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>колектив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>5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Спрямовувати зусилля батьківського активу на установлення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зв'язків зі  спонсорами, громадськістю.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протягом навчального року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532821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532821">
              <w:rPr>
                <w:rFonts w:ascii="Times New Roman" w:eastAsia="MS Mincho" w:hAnsi="Times New Roman"/>
                <w:lang w:val="uk-UA" w:eastAsia="ja-JP"/>
              </w:rPr>
              <w:t>6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532821" w:rsidRDefault="00387DFD" w:rsidP="00A15AAE">
            <w:pPr>
              <w:tabs>
                <w:tab w:val="left" w:pos="4500"/>
              </w:tabs>
              <w:spacing w:before="100" w:beforeAutospacing="1" w:after="100" w:afterAutospacing="1" w:line="240" w:lineRule="auto"/>
              <w:rPr>
                <w:rFonts w:ascii="Arial" w:eastAsia="MS Mincho" w:hAnsi="Arial" w:cs="Arial"/>
                <w:lang w:val="uk-UA" w:eastAsia="ja-JP"/>
              </w:rPr>
            </w:pPr>
            <w:proofErr w:type="gramStart"/>
            <w:r w:rsidRPr="00532821">
              <w:rPr>
                <w:rFonts w:ascii="Times New Roman" w:eastAsia="MS Mincho" w:hAnsi="Times New Roman"/>
                <w:lang w:eastAsia="ja-JP"/>
              </w:rPr>
              <w:t>Залуч</w:t>
            </w:r>
            <w:r w:rsidRPr="00532821">
              <w:rPr>
                <w:rFonts w:ascii="Times New Roman" w:eastAsia="MS Mincho" w:hAnsi="Times New Roman"/>
                <w:lang w:val="uk-UA" w:eastAsia="ja-JP"/>
              </w:rPr>
              <w:t xml:space="preserve">ити  </w:t>
            </w:r>
            <w:r w:rsidRPr="00532821">
              <w:rPr>
                <w:rFonts w:ascii="Times New Roman" w:eastAsia="MS Mincho" w:hAnsi="Times New Roman"/>
                <w:lang w:eastAsia="ja-JP"/>
              </w:rPr>
              <w:t>батьків</w:t>
            </w:r>
            <w:proofErr w:type="gramEnd"/>
            <w:r w:rsidRPr="00532821">
              <w:rPr>
                <w:rFonts w:ascii="Times New Roman" w:eastAsia="MS Mincho" w:hAnsi="Times New Roman"/>
                <w:lang w:eastAsia="ja-JP"/>
              </w:rPr>
              <w:t xml:space="preserve"> до підготовки</w:t>
            </w:r>
            <w:r w:rsidRPr="00532821"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532821">
              <w:rPr>
                <w:rFonts w:ascii="Times New Roman" w:eastAsia="MS Mincho" w:hAnsi="Times New Roman"/>
                <w:lang w:eastAsia="ja-JP"/>
              </w:rPr>
              <w:t>школи до нового навчального року</w:t>
            </w:r>
            <w:r w:rsidRPr="00532821">
              <w:rPr>
                <w:rFonts w:ascii="Arial" w:eastAsia="MS Mincho" w:hAnsi="Arial" w:cs="Arial"/>
                <w:lang w:eastAsia="ja-JP"/>
              </w:rPr>
              <w:t>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532821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532821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532821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532821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532821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532821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387DFD" w:rsidRPr="00387DFD" w:rsidRDefault="00387DFD" w:rsidP="00B47EC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>Педагогічне керівництво діяльністю батьківського комітету</w:t>
            </w:r>
          </w:p>
        </w:tc>
      </w:tr>
      <w:tr w:rsidR="00387DFD" w:rsidRPr="00387DFD" w:rsidTr="00B47EC0">
        <w:trPr>
          <w:trHeight w:val="62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Провести вибори  нового складу батьківського комітету школи, класів.                                                                                                                          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вересень</w:t>
            </w:r>
          </w:p>
          <w:p w:rsidR="00387DFD" w:rsidRPr="00387DFD" w:rsidRDefault="00387DFD" w:rsidP="00517822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rPr>
          <w:trHeight w:val="10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Здійснювати допомогу  батьківським комітетам: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у плануванні та організації діяльності;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опрацюванні оперативної інформації з батьківських зборів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про  зауваження, пропозиції, побажання батьків щодо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поліпшення  навчально-виховного процесу.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rPr>
          <w:trHeight w:val="4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3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eastAsia="ja-JP"/>
              </w:rPr>
              <w:t>Регулярно проводити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387DFD">
              <w:rPr>
                <w:rFonts w:ascii="Times New Roman" w:eastAsia="MS Mincho" w:hAnsi="Times New Roman"/>
                <w:lang w:eastAsia="ja-JP"/>
              </w:rPr>
              <w:t>засідання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</w:t>
            </w:r>
            <w:r w:rsidRPr="00387DFD">
              <w:rPr>
                <w:rFonts w:ascii="Times New Roman" w:eastAsia="MS Mincho" w:hAnsi="Times New Roman"/>
                <w:lang w:eastAsia="ja-JP"/>
              </w:rPr>
              <w:t>батьківськ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их </w:t>
            </w:r>
            <w:r w:rsidRPr="00387DFD">
              <w:rPr>
                <w:rFonts w:ascii="Times New Roman" w:eastAsia="MS Mincho" w:hAnsi="Times New Roman"/>
                <w:lang w:eastAsia="ja-JP"/>
              </w:rPr>
              <w:t>комітет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ів </w:t>
            </w:r>
            <w:r w:rsidRPr="00387DFD">
              <w:rPr>
                <w:rFonts w:ascii="Times New Roman" w:eastAsia="MS Mincho" w:hAnsi="Times New Roman"/>
                <w:lang w:eastAsia="ja-JP"/>
              </w:rPr>
              <w:t>школи, клас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ів.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адміністрація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rPr>
          <w:trHeight w:val="4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4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Заохочувати  батьків до конкурсів за найкраще сімейне виховання дітей.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  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rPr>
          <w:trHeight w:val="17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5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Застосовувати  до сімей, в яких панують неузгоджені сімейні 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взаємини, до батьків асоціальних сімей індивідуальні форми    роботи; в разі необхідності звертатися з клопотаннями до ССД,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СКМСД з проханням вжити заходів до батьків, які неналежним чином виконують свої батьківські обов’язки, не створюють гідних умов для виховання, навчання, розвитку своїх дітей.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387DFD" w:rsidRPr="00387DFD" w:rsidRDefault="00387DFD" w:rsidP="00B47EC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i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>Індивідуальна робота з батьками</w:t>
            </w:r>
          </w:p>
        </w:tc>
      </w:tr>
      <w:tr w:rsidR="00387DFD" w:rsidRPr="00387DFD" w:rsidTr="00B47EC0">
        <w:trPr>
          <w:trHeight w:val="22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Впроваджувати форми індивідуальної робота з батьками, які дозволятимуть  встановити безпосередній контакт з кожним членом сім'ї учня, досягти взаєморозуміння щодо пошуку шляхів впливу на розвиток особистості дитини: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індивідуальні бесіди з батьками;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спільне визначення перспектив та засобів розвитку учня;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педагогічні консультації;                                                                       -   індивідуальні доручення тощо.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психолог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rPr>
          <w:trHeight w:val="5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Організувати і</w:t>
            </w:r>
            <w:r w:rsidRPr="00387DFD">
              <w:rPr>
                <w:rFonts w:ascii="Times New Roman" w:eastAsia="MS Mincho" w:hAnsi="Times New Roman"/>
                <w:lang w:eastAsia="ja-JP"/>
              </w:rPr>
              <w:t>ндивідуальн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у</w:t>
            </w:r>
            <w:r w:rsidRPr="00387DFD">
              <w:rPr>
                <w:rFonts w:ascii="Times New Roman" w:eastAsia="MS Mincho" w:hAnsi="Times New Roman"/>
                <w:lang w:eastAsia="ja-JP"/>
              </w:rPr>
              <w:t xml:space="preserve"> робот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>у</w:t>
            </w:r>
            <w:r w:rsidRPr="00387DFD">
              <w:rPr>
                <w:rFonts w:ascii="Times New Roman" w:eastAsia="MS Mincho" w:hAnsi="Times New Roman"/>
                <w:lang w:eastAsia="ja-JP"/>
              </w:rPr>
              <w:t xml:space="preserve"> з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батьками </w:t>
            </w:r>
            <w:r w:rsidRPr="00387DFD">
              <w:rPr>
                <w:rFonts w:ascii="Times New Roman" w:eastAsia="MS Mincho" w:hAnsi="Times New Roman"/>
                <w:lang w:eastAsia="ja-JP"/>
              </w:rPr>
              <w:t>обдарован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их </w:t>
            </w:r>
            <w:r w:rsidRPr="00387DFD">
              <w:rPr>
                <w:rFonts w:ascii="Times New Roman" w:eastAsia="MS Mincho" w:hAnsi="Times New Roman"/>
                <w:lang w:eastAsia="ja-JP"/>
              </w:rPr>
              <w:t>діт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ей.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педагогічний колектив</w:t>
            </w:r>
          </w:p>
        </w:tc>
      </w:tr>
      <w:tr w:rsidR="00387DFD" w:rsidRPr="00387DFD" w:rsidTr="00B47EC0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3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Систематично проводити індивідуальну роботу  з батьками, опікунами,  які виховують дітей, що  мають  девіантну поведінку, схильні до протиправних дій.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rPr>
          <w:trHeight w:val="88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4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Організовувати зустрічі батьків з адміністрацією, вчителями- предметниками, керівниками батьківських комітетів класів, школи.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ЗДВР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</w:tc>
      </w:tr>
      <w:tr w:rsidR="00387DFD" w:rsidRPr="00387DFD" w:rsidTr="00B47EC0">
        <w:trPr>
          <w:trHeight w:val="438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87DFD" w:rsidRPr="00387DFD" w:rsidRDefault="00387DFD" w:rsidP="00B47EC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b/>
                <w:lang w:val="uk-UA" w:eastAsia="ja-JP"/>
              </w:rPr>
              <w:t>Інформування батьків</w:t>
            </w:r>
          </w:p>
        </w:tc>
      </w:tr>
      <w:tr w:rsidR="00387DFD" w:rsidRPr="00387DFD" w:rsidTr="00B47EC0">
        <w:trPr>
          <w:trHeight w:val="88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1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Систематично інформувати  батьків про хід і результати навчання, виховання, розвитку учнів за допомогою: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тематичних та підсумкових батьківських зборів; 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-    індивідуальних консультацій;                                                                        -    перевірки щоденників учнів;                                                                                        </w:t>
            </w: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 xml:space="preserve">-    складання карт розвитку дітей,  таблиць результатів їх 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 навчальної діяльності;                                                                                             -    ведення щоденників спостережень за процесом розвитку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 xml:space="preserve">     учня; 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-    контролю за веденням  портфоліо досягнень школярів тощо.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>протягом навчального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  <w:tr w:rsidR="00387DFD" w:rsidRPr="00387DFD" w:rsidTr="00B47EC0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lastRenderedPageBreak/>
              <w:t>2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Своєчасно інформувати батьків в разі відсутності дітей на заняттях, спільно вживати дієві заходи щодо повернення учнів до школи.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протягом навчального року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  <w:r w:rsidRPr="00387DFD">
              <w:rPr>
                <w:rFonts w:ascii="Times New Roman" w:eastAsia="MS Mincho" w:hAnsi="Times New Roman"/>
                <w:lang w:val="uk-UA" w:eastAsia="ja-JP"/>
              </w:rPr>
              <w:t>класні керівники</w:t>
            </w: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MS Mincho" w:hAnsi="Times New Roman"/>
                <w:lang w:val="uk-UA" w:eastAsia="ja-JP"/>
              </w:rPr>
            </w:pPr>
          </w:p>
          <w:p w:rsidR="00387DFD" w:rsidRPr="00387DFD" w:rsidRDefault="00387DFD" w:rsidP="00A15AAE">
            <w:pPr>
              <w:tabs>
                <w:tab w:val="left" w:pos="4500"/>
              </w:tabs>
              <w:spacing w:after="0" w:line="240" w:lineRule="auto"/>
              <w:rPr>
                <w:rFonts w:ascii="Times New Roman" w:eastAsia="MS Mincho" w:hAnsi="Times New Roman"/>
                <w:lang w:val="uk-UA" w:eastAsia="ja-JP"/>
              </w:rPr>
            </w:pPr>
          </w:p>
        </w:tc>
      </w:tr>
    </w:tbl>
    <w:p w:rsidR="005F1B46" w:rsidRDefault="005F1B46" w:rsidP="00B47EC0">
      <w:pPr>
        <w:pStyle w:val="a5"/>
        <w:jc w:val="left"/>
        <w:rPr>
          <w:rFonts w:ascii="Arial Black" w:hAnsi="Arial Black"/>
          <w:u w:val="single"/>
        </w:rPr>
      </w:pPr>
    </w:p>
    <w:p w:rsidR="00A15AAE" w:rsidRPr="00621F2C" w:rsidRDefault="00A15AAE" w:rsidP="00A15AAE">
      <w:pPr>
        <w:pStyle w:val="a5"/>
        <w:rPr>
          <w:rFonts w:ascii="Bahnschrift Condensed" w:hAnsi="Bahnschrift Condensed"/>
          <w:sz w:val="40"/>
          <w:u w:val="single"/>
        </w:rPr>
      </w:pPr>
      <w:r w:rsidRPr="00621F2C">
        <w:rPr>
          <w:rFonts w:ascii="Bahnschrift Condensed" w:hAnsi="Bahnschrift Condensed"/>
          <w:sz w:val="40"/>
          <w:u w:val="single"/>
        </w:rPr>
        <w:t>ПЛАН СТАНОВЛЕННЯ І РОЗВИТКУ ВИХОВНОЇ СИСТЕМИ</w:t>
      </w:r>
    </w:p>
    <w:p w:rsidR="00A15AAE" w:rsidRPr="00B47EC0" w:rsidRDefault="00B47EC0" w:rsidP="00B47EC0">
      <w:pPr>
        <w:pStyle w:val="a5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НА </w:t>
      </w:r>
      <w:r w:rsidR="00A15AAE" w:rsidRPr="00A15AAE">
        <w:rPr>
          <w:sz w:val="24"/>
          <w:szCs w:val="24"/>
          <w:u w:val="single"/>
        </w:rPr>
        <w:t>202</w:t>
      </w:r>
      <w:r w:rsidR="00F67FF0">
        <w:rPr>
          <w:sz w:val="24"/>
          <w:szCs w:val="24"/>
          <w:u w:val="single"/>
          <w:lang w:val="ru-RU"/>
        </w:rPr>
        <w:t>4</w:t>
      </w:r>
      <w:r>
        <w:rPr>
          <w:sz w:val="24"/>
          <w:szCs w:val="24"/>
          <w:u w:val="single"/>
          <w:lang w:val="ru-RU"/>
        </w:rPr>
        <w:t xml:space="preserve">-2025 </w:t>
      </w:r>
      <w:r>
        <w:rPr>
          <w:sz w:val="24"/>
          <w:szCs w:val="24"/>
          <w:u w:val="single"/>
        </w:rPr>
        <w:t xml:space="preserve"> НАВЧАЛЬНИЙ РІК.</w:t>
      </w:r>
    </w:p>
    <w:p w:rsidR="003613FA" w:rsidRDefault="003613FA" w:rsidP="00A15AAE">
      <w:pPr>
        <w:spacing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3613FA" w:rsidRPr="00D15E5E" w:rsidRDefault="003613FA" w:rsidP="003613FA">
      <w:pPr>
        <w:pStyle w:val="6"/>
        <w:spacing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  <w:lang w:val="uk-UA"/>
        </w:rPr>
        <w:t>СЕРПЕНЬ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: «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uk-UA"/>
        </w:rPr>
        <w:t>СОНЯХ ПАМ’ЯТІ</w:t>
      </w:r>
      <w:r w:rsidRPr="00D15E5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»</w:t>
      </w:r>
    </w:p>
    <w:p w:rsidR="003613FA" w:rsidRPr="00990286" w:rsidRDefault="003613FA" w:rsidP="003613FA">
      <w:pPr>
        <w:spacing w:after="0" w:line="240" w:lineRule="auto"/>
        <w:ind w:firstLine="720"/>
        <w:rPr>
          <w:rFonts w:ascii="Times New Roman" w:hAnsi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6"/>
        <w:gridCol w:w="4559"/>
        <w:gridCol w:w="1503"/>
        <w:gridCol w:w="1952"/>
        <w:gridCol w:w="1111"/>
      </w:tblGrid>
      <w:tr w:rsidR="003613FA" w:rsidRPr="00A15AAE" w:rsidTr="00B47EC0">
        <w:trPr>
          <w:tblHeader/>
        </w:trPr>
        <w:tc>
          <w:tcPr>
            <w:tcW w:w="233" w:type="pct"/>
            <w:shd w:val="clear" w:color="auto" w:fill="E5B8B7" w:themeFill="accent2" w:themeFillTint="66"/>
            <w:vAlign w:val="center"/>
          </w:tcPr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382" w:type="pct"/>
            <w:shd w:val="clear" w:color="auto" w:fill="E5B8B7" w:themeFill="accent2" w:themeFillTint="66"/>
            <w:vAlign w:val="center"/>
          </w:tcPr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Завдання і зміст роботи</w:t>
            </w:r>
          </w:p>
        </w:tc>
        <w:tc>
          <w:tcPr>
            <w:tcW w:w="785" w:type="pct"/>
            <w:shd w:val="clear" w:color="auto" w:fill="E5B8B7" w:themeFill="accent2" w:themeFillTint="66"/>
            <w:vAlign w:val="center"/>
          </w:tcPr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020" w:type="pct"/>
            <w:shd w:val="clear" w:color="auto" w:fill="E5B8B7" w:themeFill="accent2" w:themeFillTint="66"/>
            <w:vAlign w:val="center"/>
          </w:tcPr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Відповідальні</w:t>
            </w:r>
          </w:p>
        </w:tc>
        <w:tc>
          <w:tcPr>
            <w:tcW w:w="580" w:type="pct"/>
            <w:shd w:val="clear" w:color="auto" w:fill="E5B8B7" w:themeFill="accent2" w:themeFillTint="66"/>
            <w:vAlign w:val="center"/>
          </w:tcPr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Відмітка</w:t>
            </w:r>
          </w:p>
          <w:p w:rsidR="003613FA" w:rsidRPr="00A15AAE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про вик.</w:t>
            </w:r>
          </w:p>
        </w:tc>
      </w:tr>
      <w:tr w:rsidR="003613FA" w:rsidRPr="006071BC" w:rsidTr="00B47EC0">
        <w:trPr>
          <w:tblHeader/>
        </w:trPr>
        <w:tc>
          <w:tcPr>
            <w:tcW w:w="233" w:type="pct"/>
            <w:vAlign w:val="center"/>
          </w:tcPr>
          <w:p w:rsidR="003613FA" w:rsidRPr="004969B3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="004969B3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3613FA" w:rsidRPr="00D02E07" w:rsidRDefault="003613FA" w:rsidP="00B47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</w:t>
            </w:r>
            <w:r w:rsidR="00D02E07" w:rsidRPr="00D02E07">
              <w:rPr>
                <w:rFonts w:ascii="Times New Roman" w:hAnsi="Times New Roman"/>
                <w:sz w:val="24"/>
                <w:szCs w:val="24"/>
                <w:lang w:val="uk-UA"/>
              </w:rPr>
              <w:t>аход</w:t>
            </w:r>
            <w:r w:rsidR="00D02E07">
              <w:rPr>
                <w:rFonts w:ascii="Times New Roman" w:hAnsi="Times New Roman"/>
                <w:sz w:val="24"/>
                <w:szCs w:val="24"/>
                <w:lang w:val="uk-UA"/>
              </w:rPr>
              <w:t>и</w:t>
            </w:r>
            <w:r w:rsidR="00B47EC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відзначення у 2024</w:t>
            </w:r>
            <w:r w:rsidRPr="00D02E0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році</w:t>
            </w:r>
            <w:r w:rsidR="00D02E0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D02E07">
              <w:rPr>
                <w:rFonts w:ascii="Times New Roman" w:hAnsi="Times New Roman"/>
                <w:sz w:val="24"/>
                <w:szCs w:val="24"/>
                <w:lang w:val="uk-UA"/>
              </w:rPr>
              <w:t>Дня пам’яті захисників України, які загинули</w:t>
            </w:r>
            <w:r w:rsidR="00D02E0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D02E07">
              <w:rPr>
                <w:rFonts w:ascii="Times New Roman" w:hAnsi="Times New Roman"/>
                <w:sz w:val="24"/>
                <w:szCs w:val="24"/>
                <w:lang w:val="uk-UA"/>
              </w:rPr>
              <w:t>в боротьбі за незалежність, суверенітет</w:t>
            </w:r>
            <w:r w:rsidR="00D02E0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D02E07">
              <w:rPr>
                <w:rFonts w:ascii="Times New Roman" w:hAnsi="Times New Roman"/>
                <w:sz w:val="24"/>
                <w:szCs w:val="24"/>
                <w:lang w:val="uk-UA"/>
              </w:rPr>
              <w:t>і територіальну цілісність України</w:t>
            </w:r>
            <w:r w:rsidR="0049416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(згідно плану)</w:t>
            </w:r>
          </w:p>
        </w:tc>
        <w:tc>
          <w:tcPr>
            <w:tcW w:w="785" w:type="pct"/>
            <w:vAlign w:val="center"/>
          </w:tcPr>
          <w:p w:rsidR="003613FA" w:rsidRPr="00D02E07" w:rsidRDefault="00D02E07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Серпень-вересень</w:t>
            </w:r>
          </w:p>
        </w:tc>
        <w:tc>
          <w:tcPr>
            <w:tcW w:w="1020" w:type="pct"/>
            <w:vAlign w:val="center"/>
          </w:tcPr>
          <w:p w:rsidR="00D02E07" w:rsidRPr="00A15AAE" w:rsidRDefault="00D02E07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</w:t>
            </w:r>
            <w:r w:rsidR="00621F2C">
              <w:rPr>
                <w:rFonts w:ascii="Times New Roman" w:hAnsi="Times New Roman"/>
                <w:sz w:val="24"/>
                <w:szCs w:val="24"/>
                <w:lang w:val="uk-UA"/>
              </w:rPr>
              <w:t>Н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D02E07" w:rsidRPr="00A15AAE" w:rsidRDefault="00D02E07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D02E07" w:rsidRPr="00A15AAE" w:rsidRDefault="00D02E07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D02E07" w:rsidRPr="00A15AAE" w:rsidRDefault="00D02E07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3613FA" w:rsidRPr="00D02E07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580" w:type="pct"/>
            <w:vAlign w:val="center"/>
          </w:tcPr>
          <w:p w:rsidR="003613FA" w:rsidRPr="006071BC" w:rsidRDefault="006071BC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071BC">
              <w:rPr>
                <w:rFonts w:ascii="Times New Roman" w:hAnsi="Times New Roman"/>
                <w:sz w:val="24"/>
                <w:szCs w:val="24"/>
                <w:lang w:val="uk-UA"/>
              </w:rPr>
              <w:t>Виконано</w:t>
            </w:r>
          </w:p>
        </w:tc>
      </w:tr>
      <w:tr w:rsidR="003613FA" w:rsidRPr="00D02E07" w:rsidTr="00B47EC0">
        <w:trPr>
          <w:trHeight w:val="810"/>
          <w:tblHeader/>
        </w:trPr>
        <w:tc>
          <w:tcPr>
            <w:tcW w:w="233" w:type="pct"/>
            <w:vAlign w:val="center"/>
          </w:tcPr>
          <w:p w:rsidR="003613FA" w:rsidRPr="00D02E07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 w:rsidR="00D02E07" w:rsidRPr="00D02E07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3613FA" w:rsidRPr="00D02E07" w:rsidRDefault="00D02E07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D02E07">
              <w:rPr>
                <w:rFonts w:ascii="Times New Roman" w:hAnsi="Times New Roman"/>
                <w:sz w:val="24"/>
              </w:rPr>
              <w:t>Загальнонаціональна хвилина мовчання на знак вшанування пам’яті за захисниками України</w:t>
            </w:r>
          </w:p>
        </w:tc>
        <w:tc>
          <w:tcPr>
            <w:tcW w:w="785" w:type="pct"/>
            <w:vAlign w:val="center"/>
          </w:tcPr>
          <w:p w:rsidR="003613FA" w:rsidRDefault="00B47EC0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Кожноденно,</w:t>
            </w:r>
          </w:p>
          <w:p w:rsidR="00B47EC0" w:rsidRPr="00B47EC0" w:rsidRDefault="00B47EC0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протягом навчального року</w:t>
            </w:r>
          </w:p>
        </w:tc>
        <w:tc>
          <w:tcPr>
            <w:tcW w:w="1020" w:type="pct"/>
            <w:vAlign w:val="center"/>
          </w:tcPr>
          <w:p w:rsidR="00B47EC0" w:rsidRPr="00B47EC0" w:rsidRDefault="00B47EC0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  <w:r w:rsidRPr="00B47EC0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 xml:space="preserve">з/д з НВР, </w:t>
            </w:r>
          </w:p>
          <w:p w:rsidR="003613FA" w:rsidRPr="00D02E07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B47EC0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п/організатор</w:t>
            </w:r>
          </w:p>
        </w:tc>
        <w:tc>
          <w:tcPr>
            <w:tcW w:w="580" w:type="pct"/>
            <w:vAlign w:val="center"/>
          </w:tcPr>
          <w:p w:rsidR="003613FA" w:rsidRPr="006071BC" w:rsidRDefault="003613FA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3613FA" w:rsidRPr="00D02E07" w:rsidTr="00B47EC0">
        <w:trPr>
          <w:tblHeader/>
        </w:trPr>
        <w:tc>
          <w:tcPr>
            <w:tcW w:w="233" w:type="pct"/>
            <w:vAlign w:val="center"/>
          </w:tcPr>
          <w:p w:rsidR="003613FA" w:rsidRPr="00621F2C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  <w:r w:rsidR="00621F2C" w:rsidRPr="00621F2C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793CAA" w:rsidRPr="00B47EC0" w:rsidRDefault="00621F2C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</w:rPr>
            </w:pPr>
            <w:r w:rsidRPr="00621F2C">
              <w:rPr>
                <w:rFonts w:ascii="Times New Roman" w:hAnsi="Times New Roman"/>
                <w:sz w:val="24"/>
              </w:rPr>
              <w:t>Участь у Всеукраїнській акції пам’яті «Сонях»</w:t>
            </w:r>
          </w:p>
        </w:tc>
        <w:tc>
          <w:tcPr>
            <w:tcW w:w="785" w:type="pct"/>
            <w:vAlign w:val="center"/>
          </w:tcPr>
          <w:p w:rsidR="003613FA" w:rsidRPr="00D02E07" w:rsidRDefault="00517822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</w:rPr>
              <w:t>29.08.</w:t>
            </w:r>
          </w:p>
        </w:tc>
        <w:tc>
          <w:tcPr>
            <w:tcW w:w="1020" w:type="pct"/>
            <w:vAlign w:val="center"/>
          </w:tcPr>
          <w:p w:rsidR="003613FA" w:rsidRDefault="00C75E45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П/організатор </w:t>
            </w:r>
          </w:p>
          <w:p w:rsidR="00B47EC0" w:rsidRPr="00C75E45" w:rsidRDefault="00B47EC0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47EC0">
              <w:rPr>
                <w:rFonts w:ascii="Times New Roman" w:hAnsi="Times New Roman"/>
                <w:sz w:val="24"/>
                <w:szCs w:val="24"/>
                <w:lang w:val="uk-UA"/>
              </w:rPr>
              <w:t>з/д з НВР,</w:t>
            </w:r>
          </w:p>
        </w:tc>
        <w:tc>
          <w:tcPr>
            <w:tcW w:w="580" w:type="pct"/>
            <w:vAlign w:val="center"/>
          </w:tcPr>
          <w:p w:rsidR="003613FA" w:rsidRPr="006071BC" w:rsidRDefault="003613FA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D6D7C" w:rsidRPr="00D02E07" w:rsidTr="00B47EC0">
        <w:trPr>
          <w:tblHeader/>
        </w:trPr>
        <w:tc>
          <w:tcPr>
            <w:tcW w:w="233" w:type="pct"/>
            <w:vAlign w:val="center"/>
          </w:tcPr>
          <w:p w:rsidR="00DD6D7C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="00DD6D7C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DD6D7C" w:rsidRPr="00DD6D7C" w:rsidRDefault="00DD6D7C" w:rsidP="00B47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D6D7C">
              <w:rPr>
                <w:rFonts w:ascii="Times New Roman" w:eastAsia="Times New Roman" w:hAnsi="Times New Roman"/>
                <w:color w:val="303030"/>
                <w:sz w:val="24"/>
                <w:szCs w:val="21"/>
                <w:lang w:eastAsia="uk-UA"/>
              </w:rPr>
              <w:t>Зустрічі-бесіди з учасниками подій на сході України</w:t>
            </w:r>
          </w:p>
        </w:tc>
        <w:tc>
          <w:tcPr>
            <w:tcW w:w="785" w:type="pct"/>
            <w:vAlign w:val="center"/>
          </w:tcPr>
          <w:p w:rsidR="00DD6D7C" w:rsidRPr="00DD6D7C" w:rsidRDefault="00B47EC0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Протягом року</w:t>
            </w:r>
            <w:r w:rsidR="00DD6D7C" w:rsidRPr="00DD6D7C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020" w:type="pct"/>
            <w:vAlign w:val="center"/>
          </w:tcPr>
          <w:p w:rsidR="00DD6D7C" w:rsidRPr="00A15AAE" w:rsidRDefault="00DD6D7C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DD6D7C" w:rsidRPr="00A15AAE" w:rsidRDefault="00DD6D7C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DD6D7C" w:rsidRPr="00A15AAE" w:rsidRDefault="00DD6D7C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DD6D7C" w:rsidRPr="00A15AAE" w:rsidRDefault="00DD6D7C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580" w:type="pct"/>
            <w:vAlign w:val="center"/>
          </w:tcPr>
          <w:p w:rsidR="00DD6D7C" w:rsidRPr="00D02E07" w:rsidRDefault="00DD6D7C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</w:tr>
      <w:tr w:rsidR="00D21674" w:rsidRPr="00D21674" w:rsidTr="00B47EC0">
        <w:trPr>
          <w:tblHeader/>
        </w:trPr>
        <w:tc>
          <w:tcPr>
            <w:tcW w:w="233" w:type="pct"/>
            <w:vAlign w:val="center"/>
          </w:tcPr>
          <w:p w:rsidR="00D21674" w:rsidRDefault="00B47EC0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  <w:r w:rsidR="00D21674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D21674" w:rsidRPr="00D21674" w:rsidRDefault="00D21674" w:rsidP="00B47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D21674">
              <w:rPr>
                <w:rFonts w:ascii="Times New Roman" w:hAnsi="Times New Roman"/>
                <w:sz w:val="24"/>
                <w:lang w:val="uk-UA"/>
              </w:rPr>
              <w:t xml:space="preserve">Висвітлення </w:t>
            </w:r>
            <w:r w:rsidR="00B47EC0">
              <w:rPr>
                <w:rFonts w:ascii="Times New Roman" w:hAnsi="Times New Roman"/>
                <w:sz w:val="24"/>
                <w:lang w:val="uk-UA"/>
              </w:rPr>
              <w:t xml:space="preserve">урочистих подій та виховних заходів </w:t>
            </w:r>
            <w:r w:rsidRPr="00D21674">
              <w:rPr>
                <w:rFonts w:ascii="Times New Roman" w:hAnsi="Times New Roman"/>
                <w:sz w:val="24"/>
                <w:lang w:val="uk-UA"/>
              </w:rPr>
              <w:t>на офіційних веб сторінках школи (інформаційно-довідкові відео, онлайн-звернення, онлайн привітання).</w:t>
            </w:r>
          </w:p>
        </w:tc>
        <w:tc>
          <w:tcPr>
            <w:tcW w:w="785" w:type="pct"/>
            <w:vAlign w:val="center"/>
          </w:tcPr>
          <w:p w:rsidR="00D21674" w:rsidRPr="00D21674" w:rsidRDefault="00D21674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Протягом року</w:t>
            </w:r>
          </w:p>
        </w:tc>
        <w:tc>
          <w:tcPr>
            <w:tcW w:w="1020" w:type="pct"/>
            <w:vAlign w:val="center"/>
          </w:tcPr>
          <w:p w:rsidR="00D21674" w:rsidRPr="00A15AAE" w:rsidRDefault="00D21674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D21674" w:rsidRPr="00A15AAE" w:rsidRDefault="00D21674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D21674" w:rsidRPr="00D21674" w:rsidRDefault="00D21674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інформатики</w:t>
            </w:r>
          </w:p>
        </w:tc>
        <w:tc>
          <w:tcPr>
            <w:tcW w:w="580" w:type="pct"/>
            <w:vAlign w:val="center"/>
          </w:tcPr>
          <w:p w:rsidR="00D21674" w:rsidRPr="00D02E07" w:rsidRDefault="00D21674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</w:tr>
      <w:tr w:rsidR="005B3B8D" w:rsidRPr="00D21674" w:rsidTr="00B47EC0">
        <w:trPr>
          <w:tblHeader/>
        </w:trPr>
        <w:tc>
          <w:tcPr>
            <w:tcW w:w="233" w:type="pct"/>
            <w:vAlign w:val="center"/>
          </w:tcPr>
          <w:p w:rsidR="005B3B8D" w:rsidRDefault="003D68F8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 w:rsidR="005B3B8D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5B3B8D" w:rsidRPr="005B3B8D" w:rsidRDefault="005B3B8D" w:rsidP="00B47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5B3B8D">
              <w:rPr>
                <w:rFonts w:ascii="Times New Roman" w:hAnsi="Times New Roman"/>
                <w:sz w:val="24"/>
                <w:lang w:val="uk-UA"/>
              </w:rPr>
              <w:t>Віртуальні екскурсії до музеїв військової слави (музеї військової техніки, історії української зброї, історії українського війська, Музей революції гідності).</w:t>
            </w:r>
          </w:p>
        </w:tc>
        <w:tc>
          <w:tcPr>
            <w:tcW w:w="785" w:type="pct"/>
            <w:vAlign w:val="center"/>
          </w:tcPr>
          <w:p w:rsidR="005B3B8D" w:rsidRDefault="005B3B8D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Протягом року</w:t>
            </w:r>
          </w:p>
        </w:tc>
        <w:tc>
          <w:tcPr>
            <w:tcW w:w="1020" w:type="pct"/>
            <w:vAlign w:val="center"/>
          </w:tcPr>
          <w:p w:rsidR="005B3B8D" w:rsidRPr="00A15AAE" w:rsidRDefault="005B3B8D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5B3B8D" w:rsidRPr="00A15AAE" w:rsidRDefault="005B3B8D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5B3B8D" w:rsidRPr="00A15AAE" w:rsidRDefault="005B3B8D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5B3B8D" w:rsidRPr="005B3B8D" w:rsidRDefault="005B3B8D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580" w:type="pct"/>
            <w:vAlign w:val="center"/>
          </w:tcPr>
          <w:p w:rsidR="005B3B8D" w:rsidRPr="00D02E07" w:rsidRDefault="005B3B8D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</w:tr>
      <w:tr w:rsidR="00D4096E" w:rsidRPr="00D21674" w:rsidTr="00B47EC0">
        <w:trPr>
          <w:tblHeader/>
        </w:trPr>
        <w:tc>
          <w:tcPr>
            <w:tcW w:w="233" w:type="pct"/>
            <w:vAlign w:val="center"/>
          </w:tcPr>
          <w:p w:rsidR="00D4096E" w:rsidRDefault="005D62E8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  <w:r w:rsidR="00D4096E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82" w:type="pct"/>
            <w:vAlign w:val="center"/>
          </w:tcPr>
          <w:p w:rsidR="00D4096E" w:rsidRPr="005B3B8D" w:rsidRDefault="00D4096E" w:rsidP="00B47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</w:rPr>
              <w:t>Робоча нарада щодо проведення Вс</w:t>
            </w:r>
            <w:r w:rsidR="00517822">
              <w:rPr>
                <w:rFonts w:ascii="Times New Roman" w:hAnsi="Times New Roman"/>
                <w:sz w:val="24"/>
              </w:rPr>
              <w:t xml:space="preserve">есвітнього дня </w:t>
            </w:r>
            <w:proofErr w:type="gramStart"/>
            <w:r w:rsidR="00517822">
              <w:rPr>
                <w:rFonts w:ascii="Times New Roman" w:hAnsi="Times New Roman"/>
                <w:sz w:val="24"/>
              </w:rPr>
              <w:t xml:space="preserve">прибирання </w:t>
            </w:r>
            <w:r>
              <w:rPr>
                <w:rFonts w:ascii="Times New Roman" w:hAnsi="Times New Roman"/>
                <w:sz w:val="24"/>
              </w:rPr>
              <w:t>.</w:t>
            </w:r>
            <w:proofErr w:type="gramEnd"/>
          </w:p>
        </w:tc>
        <w:tc>
          <w:tcPr>
            <w:tcW w:w="785" w:type="pct"/>
            <w:vAlign w:val="center"/>
          </w:tcPr>
          <w:p w:rsidR="00D4096E" w:rsidRPr="005D62E8" w:rsidRDefault="005D62E8" w:rsidP="00517822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Серпе</w:t>
            </w:r>
            <w:r>
              <w:rPr>
                <w:rFonts w:ascii="Times New Roman" w:hAnsi="Times New Roman"/>
                <w:sz w:val="24"/>
              </w:rPr>
              <w:t>нь-вер</w:t>
            </w:r>
            <w:r>
              <w:rPr>
                <w:rFonts w:ascii="Times New Roman" w:hAnsi="Times New Roman"/>
                <w:sz w:val="24"/>
                <w:lang w:val="uk-UA"/>
              </w:rPr>
              <w:t>е</w:t>
            </w:r>
            <w:r>
              <w:rPr>
                <w:rFonts w:ascii="Times New Roman" w:hAnsi="Times New Roman"/>
                <w:sz w:val="24"/>
              </w:rPr>
              <w:t>сень</w:t>
            </w:r>
          </w:p>
        </w:tc>
        <w:tc>
          <w:tcPr>
            <w:tcW w:w="1020" w:type="pct"/>
            <w:vAlign w:val="center"/>
          </w:tcPr>
          <w:p w:rsidR="00D4096E" w:rsidRPr="00A15AAE" w:rsidRDefault="00D4096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>ВР,</w:t>
            </w:r>
          </w:p>
          <w:p w:rsidR="00D4096E" w:rsidRPr="00D4096E" w:rsidRDefault="00D4096E" w:rsidP="00B47EC0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80" w:type="pct"/>
            <w:vAlign w:val="center"/>
          </w:tcPr>
          <w:p w:rsidR="00D4096E" w:rsidRDefault="00D4096E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5D62E8" w:rsidRPr="00D4096E" w:rsidRDefault="005D62E8" w:rsidP="00B47EC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A15AAE" w:rsidRPr="00D02E07" w:rsidRDefault="00A15AAE" w:rsidP="00A15AAE">
      <w:pPr>
        <w:spacing w:line="240" w:lineRule="auto"/>
        <w:rPr>
          <w:rFonts w:ascii="Times New Roman" w:hAnsi="Times New Roman"/>
          <w:b/>
          <w:i/>
          <w:sz w:val="24"/>
          <w:szCs w:val="24"/>
          <w:u w:val="single"/>
          <w:lang w:val="uk-UA"/>
        </w:rPr>
      </w:pPr>
    </w:p>
    <w:p w:rsidR="00A15AAE" w:rsidRPr="004969B3" w:rsidRDefault="00A15AAE" w:rsidP="005D62E8">
      <w:pPr>
        <w:spacing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4969B3">
        <w:rPr>
          <w:rFonts w:ascii="Times New Roman" w:hAnsi="Times New Roman"/>
          <w:b/>
          <w:i/>
          <w:sz w:val="24"/>
          <w:szCs w:val="24"/>
          <w:u w:val="single"/>
          <w:lang w:val="uk-UA"/>
        </w:rPr>
        <w:t>ВЕРЕСЕНЬ</w:t>
      </w:r>
      <w:r w:rsidR="005D62E8">
        <w:rPr>
          <w:rFonts w:ascii="Times New Roman" w:hAnsi="Times New Roman"/>
          <w:b/>
          <w:i/>
          <w:sz w:val="24"/>
          <w:szCs w:val="24"/>
          <w:lang w:val="uk-UA"/>
        </w:rPr>
        <w:t xml:space="preserve"> «МОЛОДЕ ПОКОЛІННЯ</w:t>
      </w:r>
      <w:r w:rsidRPr="004969B3">
        <w:rPr>
          <w:rFonts w:ascii="Times New Roman" w:hAnsi="Times New Roman"/>
          <w:b/>
          <w:i/>
          <w:sz w:val="24"/>
          <w:szCs w:val="24"/>
          <w:lang w:val="uk-UA"/>
        </w:rPr>
        <w:t xml:space="preserve"> ОБИРАЄ ЗДОРОВ’Я»</w:t>
      </w:r>
      <w:r w:rsidR="005D62E8">
        <w:rPr>
          <w:rFonts w:ascii="Times New Roman" w:hAnsi="Times New Roman"/>
          <w:b/>
          <w:i/>
          <w:sz w:val="24"/>
          <w:szCs w:val="24"/>
          <w:lang w:val="uk-UA"/>
        </w:rPr>
        <w:t>.</w:t>
      </w:r>
    </w:p>
    <w:p w:rsidR="00FD5A69" w:rsidRDefault="00A15AAE" w:rsidP="00FD5A6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uk-UA"/>
        </w:rPr>
      </w:pPr>
      <w:r w:rsidRPr="004969B3">
        <w:rPr>
          <w:rFonts w:ascii="Times New Roman" w:hAnsi="Times New Roman"/>
          <w:b/>
          <w:sz w:val="24"/>
          <w:szCs w:val="24"/>
          <w:lang w:val="uk-UA"/>
        </w:rPr>
        <w:t>Мета:</w:t>
      </w:r>
      <w:r w:rsidRPr="004969B3">
        <w:rPr>
          <w:rFonts w:ascii="Times New Roman" w:hAnsi="Times New Roman"/>
          <w:sz w:val="24"/>
          <w:szCs w:val="24"/>
          <w:lang w:val="uk-UA"/>
        </w:rPr>
        <w:t xml:space="preserve"> формування у дітей усвідомлення цінності власного життя і збереження здоров'я (фізичного, психічного, соціального, духовного, культурного) свого і кожної людини; виховання свідомого ставлення здобувачів освіти до ролі фізичної досконалості у </w:t>
      </w:r>
      <w:r w:rsidRPr="004969B3">
        <w:rPr>
          <w:rFonts w:ascii="Times New Roman" w:hAnsi="Times New Roman"/>
          <w:sz w:val="24"/>
          <w:szCs w:val="24"/>
          <w:lang w:val="uk-UA"/>
        </w:rPr>
        <w:lastRenderedPageBreak/>
        <w:t>гармонійному розвитку особистості; допомогти здобувачам освіти набути знання і досвід, який сприяє коригуван</w:t>
      </w:r>
      <w:r w:rsidR="00FD5A69">
        <w:rPr>
          <w:rFonts w:ascii="Times New Roman" w:hAnsi="Times New Roman"/>
          <w:sz w:val="24"/>
          <w:szCs w:val="24"/>
          <w:lang w:val="uk-UA"/>
        </w:rPr>
        <w:t>ню ставлення до власної безпеки.</w:t>
      </w:r>
    </w:p>
    <w:p w:rsidR="00A15AAE" w:rsidRPr="00FD5A69" w:rsidRDefault="00A15AAE" w:rsidP="00FD5A6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uk-UA"/>
        </w:rPr>
      </w:pPr>
      <w:r w:rsidRPr="00A15AAE">
        <w:rPr>
          <w:rFonts w:ascii="Times New Roman" w:hAnsi="Times New Roman"/>
          <w:b/>
          <w:sz w:val="24"/>
          <w:szCs w:val="24"/>
        </w:rPr>
        <w:t>Завдання:</w:t>
      </w:r>
    </w:p>
    <w:p w:rsidR="00A15AAE" w:rsidRPr="00A15AAE" w:rsidRDefault="00A15AAE" w:rsidP="00A15AA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15AAE">
        <w:rPr>
          <w:rFonts w:ascii="Times New Roman" w:hAnsi="Times New Roman"/>
          <w:sz w:val="24"/>
          <w:szCs w:val="24"/>
        </w:rPr>
        <w:t>•</w:t>
      </w:r>
      <w:r w:rsidRPr="00A15AAE">
        <w:rPr>
          <w:rFonts w:ascii="Times New Roman" w:hAnsi="Times New Roman"/>
          <w:sz w:val="24"/>
          <w:szCs w:val="24"/>
        </w:rPr>
        <w:tab/>
        <w:t xml:space="preserve">пропагування здорового способу життя; </w:t>
      </w:r>
    </w:p>
    <w:p w:rsidR="00A15AAE" w:rsidRPr="00A15AAE" w:rsidRDefault="00A15AAE" w:rsidP="00A15AA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15AAE">
        <w:rPr>
          <w:rFonts w:ascii="Times New Roman" w:hAnsi="Times New Roman"/>
          <w:sz w:val="24"/>
          <w:szCs w:val="24"/>
        </w:rPr>
        <w:t>•</w:t>
      </w:r>
      <w:r w:rsidRPr="00A15AAE">
        <w:rPr>
          <w:rFonts w:ascii="Times New Roman" w:hAnsi="Times New Roman"/>
          <w:sz w:val="24"/>
          <w:szCs w:val="24"/>
        </w:rPr>
        <w:tab/>
        <w:t>проведення оздоровчо-профілактичної роботи серед підлітків;</w:t>
      </w:r>
    </w:p>
    <w:p w:rsidR="00A15AAE" w:rsidRPr="00A15AAE" w:rsidRDefault="00A15AAE" w:rsidP="00A15AA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15AAE">
        <w:rPr>
          <w:rFonts w:ascii="Times New Roman" w:hAnsi="Times New Roman"/>
          <w:sz w:val="24"/>
          <w:szCs w:val="24"/>
        </w:rPr>
        <w:t>•</w:t>
      </w:r>
      <w:r w:rsidRPr="00A15AAE">
        <w:rPr>
          <w:rFonts w:ascii="Times New Roman" w:hAnsi="Times New Roman"/>
          <w:sz w:val="24"/>
          <w:szCs w:val="24"/>
        </w:rPr>
        <w:tab/>
        <w:t>допомогти здобувачам освіти набути знання і досвід, який сприяє коригуванню ставлення людини до власної безпеки;</w:t>
      </w:r>
    </w:p>
    <w:p w:rsidR="00A15AAE" w:rsidRPr="00A15AAE" w:rsidRDefault="00A15AAE" w:rsidP="00A15AA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15AAE">
        <w:rPr>
          <w:rFonts w:ascii="Times New Roman" w:hAnsi="Times New Roman"/>
          <w:sz w:val="24"/>
          <w:szCs w:val="24"/>
        </w:rPr>
        <w:t>•</w:t>
      </w:r>
      <w:r w:rsidRPr="00A15AAE">
        <w:rPr>
          <w:rFonts w:ascii="Times New Roman" w:hAnsi="Times New Roman"/>
          <w:sz w:val="24"/>
          <w:szCs w:val="24"/>
        </w:rPr>
        <w:tab/>
        <w:t xml:space="preserve">виховання в здобувачах освіти особистої </w:t>
      </w:r>
      <w:r>
        <w:rPr>
          <w:rFonts w:ascii="Times New Roman" w:hAnsi="Times New Roman"/>
          <w:sz w:val="24"/>
          <w:szCs w:val="24"/>
        </w:rPr>
        <w:t>культури здоров'я.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6"/>
        <w:gridCol w:w="4645"/>
        <w:gridCol w:w="1293"/>
        <w:gridCol w:w="2019"/>
        <w:gridCol w:w="1168"/>
      </w:tblGrid>
      <w:tr w:rsidR="00A15AAE" w:rsidRPr="00A15AAE" w:rsidTr="000411BF">
        <w:trPr>
          <w:tblHeader/>
        </w:trPr>
        <w:tc>
          <w:tcPr>
            <w:tcW w:w="233" w:type="pct"/>
            <w:shd w:val="clear" w:color="auto" w:fill="E5B8B7" w:themeFill="accent2" w:themeFillTint="66"/>
            <w:vAlign w:val="center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427" w:type="pct"/>
            <w:shd w:val="clear" w:color="auto" w:fill="E5B8B7" w:themeFill="accent2" w:themeFillTint="66"/>
            <w:vAlign w:val="center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Завдання і зміст роботи</w:t>
            </w:r>
          </w:p>
        </w:tc>
        <w:tc>
          <w:tcPr>
            <w:tcW w:w="675" w:type="pct"/>
            <w:shd w:val="clear" w:color="auto" w:fill="E5B8B7" w:themeFill="accent2" w:themeFillTint="66"/>
            <w:vAlign w:val="center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055" w:type="pct"/>
            <w:shd w:val="clear" w:color="auto" w:fill="E5B8B7" w:themeFill="accent2" w:themeFillTint="66"/>
            <w:vAlign w:val="center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Відповідальні</w:t>
            </w:r>
          </w:p>
        </w:tc>
        <w:tc>
          <w:tcPr>
            <w:tcW w:w="610" w:type="pct"/>
            <w:shd w:val="clear" w:color="auto" w:fill="E5B8B7" w:themeFill="accent2" w:themeFillTint="66"/>
            <w:vAlign w:val="center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Відмітка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5AAE">
              <w:rPr>
                <w:rFonts w:ascii="Times New Roman" w:hAnsi="Times New Roman"/>
                <w:b/>
                <w:sz w:val="24"/>
                <w:szCs w:val="24"/>
              </w:rPr>
              <w:t>про вик.</w:t>
            </w: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700914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Місячник основ безпеки життєдіяльності та формування навичок</w:t>
            </w:r>
            <w:r w:rsidR="000411BF">
              <w:rPr>
                <w:rFonts w:ascii="Times New Roman" w:hAnsi="Times New Roman"/>
                <w:sz w:val="24"/>
                <w:szCs w:val="24"/>
              </w:rPr>
              <w:t xml:space="preserve"> здорового способу життя </w:t>
            </w:r>
            <w:r w:rsidR="000411BF" w:rsidRPr="00700914">
              <w:rPr>
                <w:rFonts w:ascii="Times New Roman" w:hAnsi="Times New Roman"/>
                <w:b/>
                <w:i/>
                <w:sz w:val="24"/>
                <w:szCs w:val="24"/>
              </w:rPr>
              <w:t>«Молод</w:t>
            </w:r>
            <w:r w:rsidR="000411BF" w:rsidRPr="00700914">
              <w:rPr>
                <w:rFonts w:ascii="Times New Roman" w:hAnsi="Times New Roman"/>
                <w:b/>
                <w:i/>
                <w:sz w:val="24"/>
                <w:szCs w:val="24"/>
                <w:lang w:val="uk-UA"/>
              </w:rPr>
              <w:t>е покоління</w:t>
            </w:r>
            <w:r w:rsidRPr="0070091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обирає здоров’я»</w:t>
            </w:r>
            <w:r w:rsidR="000411BF" w:rsidRPr="00700914">
              <w:rPr>
                <w:rFonts w:ascii="Times New Roman" w:hAnsi="Times New Roman"/>
                <w:b/>
                <w:i/>
                <w:sz w:val="24"/>
                <w:szCs w:val="24"/>
                <w:lang w:val="uk-UA"/>
              </w:rPr>
              <w:t>.</w:t>
            </w:r>
            <w:r w:rsidRPr="0070091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FD5A69" w:rsidRPr="00FD5A69" w:rsidRDefault="00FD5A69" w:rsidP="00FD5A69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Бесіди «Про необхідність дотримання учнями правил внутрішньошкільного розпорядку.</w:t>
            </w:r>
          </w:p>
        </w:tc>
        <w:tc>
          <w:tcPr>
            <w:tcW w:w="67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протягом місяця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ВР,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вч. основ. здоров’я</w:t>
            </w:r>
          </w:p>
          <w:p w:rsidR="00A15AAE" w:rsidRPr="00A15AAE" w:rsidRDefault="008511F3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вч.фіз.культур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FD5A69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Загальношкільне свято присвячене Дню знань </w:t>
            </w:r>
            <w:r w:rsidR="00FD5A69">
              <w:rPr>
                <w:rFonts w:ascii="Times New Roman" w:hAnsi="Times New Roman"/>
                <w:sz w:val="24"/>
                <w:szCs w:val="24"/>
                <w:lang w:val="uk-UA"/>
              </w:rPr>
              <w:t>«Добрий день, Країно знань».</w:t>
            </w:r>
          </w:p>
        </w:tc>
        <w:tc>
          <w:tcPr>
            <w:tcW w:w="675" w:type="pct"/>
          </w:tcPr>
          <w:p w:rsidR="00A15AAE" w:rsidRPr="005B3B8D" w:rsidRDefault="000411BF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з/д з ВР,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8511F3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Проведення першого тематичного уроку</w:t>
            </w:r>
            <w:r w:rsidR="007B59F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«Перемагає, той, хто </w:t>
            </w:r>
            <w:proofErr w:type="gramStart"/>
            <w:r w:rsidR="007B59F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пам’ятає </w:t>
            </w:r>
            <w:r w:rsidR="008511F3">
              <w:rPr>
                <w:rFonts w:ascii="Times New Roman" w:hAnsi="Times New Roman"/>
                <w:sz w:val="24"/>
                <w:szCs w:val="24"/>
                <w:lang w:val="uk-UA"/>
              </w:rPr>
              <w:t>!</w:t>
            </w:r>
            <w:proofErr w:type="gramEnd"/>
            <w:r w:rsidR="008511F3">
              <w:rPr>
                <w:rFonts w:ascii="Times New Roman" w:hAnsi="Times New Roman"/>
                <w:sz w:val="24"/>
                <w:szCs w:val="24"/>
                <w:lang w:val="uk-UA"/>
              </w:rPr>
              <w:t>»</w:t>
            </w:r>
          </w:p>
        </w:tc>
        <w:tc>
          <w:tcPr>
            <w:tcW w:w="675" w:type="pct"/>
          </w:tcPr>
          <w:p w:rsidR="00A15AAE" w:rsidRPr="005B3B8D" w:rsidRDefault="000411BF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з/п з ВР, НВР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700914" w:rsidRPr="00A15AAE" w:rsidTr="000411BF">
        <w:tc>
          <w:tcPr>
            <w:tcW w:w="233" w:type="pct"/>
          </w:tcPr>
          <w:p w:rsidR="00700914" w:rsidRPr="00A15AAE" w:rsidRDefault="00700914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700914" w:rsidRPr="00700914" w:rsidRDefault="00700914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з відзначення міжнародного дня грамотності « Бути грамотним – це модно».</w:t>
            </w:r>
          </w:p>
        </w:tc>
        <w:tc>
          <w:tcPr>
            <w:tcW w:w="675" w:type="pct"/>
          </w:tcPr>
          <w:p w:rsidR="00700914" w:rsidRPr="00700914" w:rsidRDefault="0051782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08.09.</w:t>
            </w:r>
          </w:p>
        </w:tc>
        <w:tc>
          <w:tcPr>
            <w:tcW w:w="1055" w:type="pct"/>
          </w:tcPr>
          <w:p w:rsidR="00700914" w:rsidRPr="00700914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914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700914" w:rsidRPr="00700914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914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700914" w:rsidRPr="00A15AAE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91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700914" w:rsidRDefault="00700914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A15AAE" w:rsidRDefault="00A15AAE" w:rsidP="005D62E8">
            <w:pPr>
              <w:pStyle w:val="a7"/>
              <w:ind w:left="-57" w:right="-57"/>
              <w:jc w:val="both"/>
              <w:rPr>
                <w:b w:val="0"/>
                <w:sz w:val="24"/>
                <w:szCs w:val="24"/>
              </w:rPr>
            </w:pPr>
            <w:r w:rsidRPr="00A15AAE">
              <w:rPr>
                <w:b w:val="0"/>
                <w:sz w:val="24"/>
                <w:szCs w:val="24"/>
              </w:rPr>
              <w:t>Місячник безпеки дорожнього руху «Увага! Діти на дорозі» (за окремим планом)</w:t>
            </w:r>
            <w:r w:rsidR="000411BF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67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31.08-30.09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вчителі предметними 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Створення та організація роботи органів учнівського самоврядування в класах та школі</w:t>
            </w:r>
          </w:p>
        </w:tc>
        <w:tc>
          <w:tcPr>
            <w:tcW w:w="675" w:type="pct"/>
          </w:tcPr>
          <w:p w:rsidR="000411BF" w:rsidRPr="008511F3" w:rsidRDefault="000411BF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  <w:r w:rsidR="008511F3">
              <w:rPr>
                <w:rFonts w:ascii="Times New Roman" w:hAnsi="Times New Roman"/>
                <w:sz w:val="24"/>
                <w:szCs w:val="24"/>
                <w:lang w:val="uk-UA"/>
              </w:rPr>
              <w:t>ересень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-жовтень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700914" w:rsidRDefault="00291FA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Передвиборча компанія на посад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у </w:t>
            </w:r>
            <w:r w:rsidR="00A15AAE" w:rsidRPr="00A15AAE">
              <w:rPr>
                <w:rFonts w:ascii="Times New Roman" w:hAnsi="Times New Roman"/>
                <w:sz w:val="24"/>
                <w:szCs w:val="24"/>
              </w:rPr>
              <w:t>президента школи</w:t>
            </w:r>
            <w:r w:rsidR="00700914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675" w:type="pct"/>
          </w:tcPr>
          <w:p w:rsidR="00A15AAE" w:rsidRDefault="000411BF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Вересень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жовтень </w:t>
            </w:r>
          </w:p>
          <w:p w:rsidR="000411BF" w:rsidRPr="000411BF" w:rsidRDefault="000411BF" w:rsidP="00517822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rPr>
          <w:trHeight w:val="959"/>
        </w:trPr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291FA2" w:rsidRPr="000411BF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Організація святкування Дня фізичної культури і спорту (друга субота місяця) (за окремим планом)</w:t>
            </w:r>
            <w:r w:rsidR="000411BF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675" w:type="pct"/>
          </w:tcPr>
          <w:p w:rsidR="00A15AAE" w:rsidRPr="009F1D43" w:rsidRDefault="00700914" w:rsidP="000411BF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A15AAE" w:rsidRPr="00A15AAE">
              <w:rPr>
                <w:rFonts w:ascii="Times New Roman" w:hAnsi="Times New Roman"/>
                <w:sz w:val="24"/>
                <w:szCs w:val="24"/>
              </w:rPr>
              <w:t>.09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вч. фізкульт.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парламент,</w:t>
            </w:r>
          </w:p>
          <w:p w:rsidR="00291FA2" w:rsidRPr="00F33F06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0411BF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Заходи до Олімпійського тижня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(друга неділя)</w:t>
            </w:r>
            <w:r w:rsidR="000411B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>(за окремим планом)</w:t>
            </w:r>
          </w:p>
        </w:tc>
        <w:tc>
          <w:tcPr>
            <w:tcW w:w="675" w:type="pct"/>
          </w:tcPr>
          <w:p w:rsidR="00A15AAE" w:rsidRPr="00700914" w:rsidRDefault="0051782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14.09.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вч. фізкульт.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</w:t>
            </w:r>
            <w:r w:rsidR="000411BF">
              <w:rPr>
                <w:rFonts w:ascii="Times New Roman" w:hAnsi="Times New Roman"/>
                <w:sz w:val="24"/>
                <w:szCs w:val="24"/>
              </w:rPr>
              <w:t xml:space="preserve">аходи до Міжнародного дня миру. </w:t>
            </w:r>
            <w:r w:rsidRPr="00A15AAE">
              <w:rPr>
                <w:rFonts w:ascii="Times New Roman" w:hAnsi="Times New Roman"/>
                <w:sz w:val="24"/>
                <w:szCs w:val="24"/>
              </w:rPr>
              <w:t>Участь в акції «Голуб миру». (за окремим планом)</w:t>
            </w:r>
          </w:p>
          <w:p w:rsidR="00C6639D" w:rsidRPr="00C6639D" w:rsidRDefault="00C6639D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75" w:type="pct"/>
          </w:tcPr>
          <w:p w:rsidR="00A15AAE" w:rsidRPr="005B3B8D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до 21.09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вч.техн. праці, малювання, </w:t>
            </w:r>
          </w:p>
          <w:p w:rsidR="00C6639D" w:rsidRPr="00F33F06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Заходи до Всеукраїнського дня бібліотек</w:t>
            </w:r>
          </w:p>
          <w:p w:rsidR="00A15AAE" w:rsidRPr="000411BF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(за окремим планом)</w:t>
            </w:r>
            <w:r w:rsidR="000411B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. </w:t>
            </w:r>
          </w:p>
        </w:tc>
        <w:tc>
          <w:tcPr>
            <w:tcW w:w="675" w:type="pct"/>
          </w:tcPr>
          <w:p w:rsidR="00A15AAE" w:rsidRPr="005B3B8D" w:rsidRDefault="0051782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30.09.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A15AAE" w:rsidRPr="00A15AAE" w:rsidRDefault="00291FA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700914" w:rsidRPr="00A15AAE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914">
              <w:rPr>
                <w:rFonts w:ascii="Times New Roman" w:hAnsi="Times New Roman"/>
                <w:sz w:val="24"/>
                <w:szCs w:val="24"/>
                <w:lang w:val="uk-UA"/>
              </w:rPr>
              <w:t>День пам’яті, присвячена відзначенню Дня партизанської сл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ави «Подвиг, непідвладний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часу» (22.09.).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" w:type="pct"/>
          </w:tcPr>
          <w:p w:rsidR="00A15AAE" w:rsidRPr="00700914" w:rsidRDefault="0051782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до 22.09.</w:t>
            </w:r>
          </w:p>
        </w:tc>
        <w:tc>
          <w:tcPr>
            <w:tcW w:w="1055" w:type="pct"/>
          </w:tcPr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A15AAE" w:rsidRPr="00A15AAE" w:rsidRDefault="00A15AAE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AAE">
              <w:rPr>
                <w:rFonts w:ascii="Times New Roman" w:hAnsi="Times New Roman"/>
                <w:sz w:val="24"/>
                <w:szCs w:val="24"/>
              </w:rPr>
              <w:lastRenderedPageBreak/>
              <w:t>вчителі історії</w:t>
            </w:r>
          </w:p>
          <w:p w:rsidR="00A15AAE" w:rsidRPr="00A15AAE" w:rsidRDefault="00291FA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22D51" w:rsidRPr="00A15AAE" w:rsidTr="000411BF">
        <w:tc>
          <w:tcPr>
            <w:tcW w:w="233" w:type="pct"/>
          </w:tcPr>
          <w:p w:rsidR="00A22D51" w:rsidRPr="00A15AAE" w:rsidRDefault="00A22D51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22D51" w:rsidRPr="00700914" w:rsidRDefault="00A22D51" w:rsidP="00700914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Заходи з відзначення Дня пам’яті Кортеліської трагедії. </w:t>
            </w:r>
          </w:p>
        </w:tc>
        <w:tc>
          <w:tcPr>
            <w:tcW w:w="675" w:type="pct"/>
          </w:tcPr>
          <w:p w:rsidR="00A22D51" w:rsidRDefault="00517822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23.09.</w:t>
            </w:r>
          </w:p>
        </w:tc>
        <w:tc>
          <w:tcPr>
            <w:tcW w:w="1055" w:type="pct"/>
          </w:tcPr>
          <w:p w:rsidR="00A22D51" w:rsidRPr="00A22D51" w:rsidRDefault="00A22D51" w:rsidP="00A22D51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A22D51" w:rsidRPr="00A22D51" w:rsidRDefault="00A22D51" w:rsidP="00A22D51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A22D51" w:rsidRPr="00A22D51" w:rsidRDefault="00A22D51" w:rsidP="00A22D51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>вчителі історії</w:t>
            </w:r>
          </w:p>
          <w:p w:rsidR="00A22D51" w:rsidRPr="00A15AAE" w:rsidRDefault="00A22D51" w:rsidP="00A22D51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22D51" w:rsidRPr="00DB784A" w:rsidRDefault="00A22D51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15AAE" w:rsidRPr="00A15AAE" w:rsidTr="000411BF">
        <w:tc>
          <w:tcPr>
            <w:tcW w:w="233" w:type="pct"/>
          </w:tcPr>
          <w:p w:rsidR="00A15AAE" w:rsidRPr="00A15AAE" w:rsidRDefault="00A15AAE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700914" w:rsidRPr="00700914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</w:pPr>
            <w:r w:rsidRPr="00700914"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  <w:t>Виховні години «Трагедія Бабиного Яру -трагедія українського народу» (29.09)</w:t>
            </w:r>
          </w:p>
          <w:p w:rsidR="00793CAA" w:rsidRPr="00C6639D" w:rsidRDefault="00700914" w:rsidP="00700914">
            <w:pPr>
              <w:spacing w:after="0" w:line="240" w:lineRule="auto"/>
              <w:ind w:left="-57" w:right="-57"/>
              <w:jc w:val="both"/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</w:pPr>
            <w:r w:rsidRPr="00700914"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  <w:t>(за окремим планом)</w:t>
            </w:r>
          </w:p>
        </w:tc>
        <w:tc>
          <w:tcPr>
            <w:tcW w:w="675" w:type="pct"/>
          </w:tcPr>
          <w:p w:rsidR="00793CAA" w:rsidRPr="00A15AAE" w:rsidRDefault="00517822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27-30.09</w:t>
            </w:r>
          </w:p>
        </w:tc>
        <w:tc>
          <w:tcPr>
            <w:tcW w:w="1055" w:type="pct"/>
          </w:tcPr>
          <w:p w:rsidR="00A22D51" w:rsidRPr="00A22D51" w:rsidRDefault="00A22D51" w:rsidP="00A22D51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22D51">
              <w:rPr>
                <w:rFonts w:ascii="Times New Roman" w:hAnsi="Times New Roman"/>
                <w:sz w:val="24"/>
                <w:szCs w:val="24"/>
                <w:lang w:val="uk-UA"/>
              </w:rPr>
              <w:t>з/д з ВР,</w:t>
            </w:r>
          </w:p>
          <w:p w:rsidR="00A22D51" w:rsidRPr="00A22D51" w:rsidRDefault="00A22D51" w:rsidP="00A22D51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22D51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п/організатор, </w:t>
            </w:r>
          </w:p>
          <w:p w:rsidR="00A22D51" w:rsidRPr="00A22D51" w:rsidRDefault="00A22D51" w:rsidP="00A22D51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22D51">
              <w:rPr>
                <w:rFonts w:ascii="Times New Roman" w:hAnsi="Times New Roman"/>
                <w:sz w:val="24"/>
                <w:szCs w:val="24"/>
                <w:lang w:val="uk-UA"/>
              </w:rPr>
              <w:t>вчителі історії</w:t>
            </w:r>
          </w:p>
          <w:p w:rsidR="00C75E45" w:rsidRPr="00C75E45" w:rsidRDefault="00A22D51" w:rsidP="00A22D51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22D51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610" w:type="pct"/>
          </w:tcPr>
          <w:p w:rsidR="00A15AAE" w:rsidRPr="00DB784A" w:rsidRDefault="00A15AAE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22D51" w:rsidRPr="00A15AAE" w:rsidTr="000411BF">
        <w:tc>
          <w:tcPr>
            <w:tcW w:w="233" w:type="pct"/>
          </w:tcPr>
          <w:p w:rsidR="00A22D51" w:rsidRPr="00A15AAE" w:rsidRDefault="00A22D51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A22D51" w:rsidRPr="00700914" w:rsidRDefault="00A22D51" w:rsidP="00700914">
            <w:pPr>
              <w:spacing w:after="0" w:line="240" w:lineRule="auto"/>
              <w:ind w:left="-57" w:right="-57"/>
              <w:jc w:val="both"/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  <w:t>Заходи по відзначенню Дня туризму.</w:t>
            </w:r>
          </w:p>
        </w:tc>
        <w:tc>
          <w:tcPr>
            <w:tcW w:w="675" w:type="pct"/>
          </w:tcPr>
          <w:p w:rsidR="00A22D51" w:rsidRPr="00A22D51" w:rsidRDefault="00517822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27.09.</w:t>
            </w:r>
          </w:p>
        </w:tc>
        <w:tc>
          <w:tcPr>
            <w:tcW w:w="1055" w:type="pct"/>
          </w:tcPr>
          <w:p w:rsidR="00A22D51" w:rsidRPr="00A22D51" w:rsidRDefault="00A22D51" w:rsidP="00A22D51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A22D51" w:rsidRPr="00A22D51" w:rsidRDefault="00A22D51" w:rsidP="00A22D51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A22D51" w:rsidRPr="00A22D51" w:rsidRDefault="00A22D51" w:rsidP="00A22D51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вчителі географії</w:t>
            </w:r>
          </w:p>
          <w:p w:rsidR="00A22D51" w:rsidRPr="00A15AAE" w:rsidRDefault="00A22D51" w:rsidP="00A22D51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22D51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0" w:type="pct"/>
          </w:tcPr>
          <w:p w:rsidR="00A22D51" w:rsidRPr="00DB784A" w:rsidRDefault="00A22D51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32A34" w:rsidRPr="00A15AAE" w:rsidTr="000411BF">
        <w:tc>
          <w:tcPr>
            <w:tcW w:w="233" w:type="pct"/>
          </w:tcPr>
          <w:p w:rsidR="00C32A34" w:rsidRPr="00A15AAE" w:rsidRDefault="00C32A34" w:rsidP="005D62E8">
            <w:pPr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</w:tcPr>
          <w:p w:rsidR="00C32A34" w:rsidRPr="005B3B8D" w:rsidRDefault="00A22D51" w:rsidP="005D62E8">
            <w:pPr>
              <w:spacing w:after="0" w:line="240" w:lineRule="auto"/>
              <w:ind w:left="-57" w:right="-57"/>
              <w:jc w:val="both"/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  <w:t>М</w:t>
            </w:r>
            <w:r w:rsidR="00C32A34" w:rsidRPr="00C32A34">
              <w:rPr>
                <w:rFonts w:ascii="Times New Roman" w:eastAsia="MS Mincho" w:hAnsi="Times New Roman"/>
                <w:sz w:val="24"/>
                <w:szCs w:val="24"/>
                <w:lang w:val="uk-UA" w:eastAsia="ja-JP"/>
              </w:rPr>
              <w:t>айстер класи для учнів вчителів батьків з виготовлення оберегів та передача їх воїнам.</w:t>
            </w:r>
          </w:p>
        </w:tc>
        <w:tc>
          <w:tcPr>
            <w:tcW w:w="675" w:type="pct"/>
          </w:tcPr>
          <w:p w:rsidR="00C32A34" w:rsidRDefault="00C32A34" w:rsidP="005D62E8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Протягом року</w:t>
            </w:r>
          </w:p>
        </w:tc>
        <w:tc>
          <w:tcPr>
            <w:tcW w:w="1055" w:type="pct"/>
          </w:tcPr>
          <w:p w:rsidR="00C32A34" w:rsidRDefault="00C32A34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C32A34" w:rsidRPr="00C32A34" w:rsidRDefault="00C32A34" w:rsidP="005D62E8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610" w:type="pct"/>
          </w:tcPr>
          <w:p w:rsidR="00C32A34" w:rsidRPr="00DB784A" w:rsidRDefault="00C32A34" w:rsidP="005D62E8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07AE4" w:rsidRDefault="00F07AE4" w:rsidP="000411B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uk-UA"/>
        </w:rPr>
      </w:pPr>
    </w:p>
    <w:p w:rsidR="00F07AE4" w:rsidRPr="00F07AE4" w:rsidRDefault="00F07AE4" w:rsidP="00F07A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uk-UA"/>
        </w:rPr>
      </w:pPr>
    </w:p>
    <w:p w:rsidR="003B2BBE" w:rsidRDefault="00F07AE4" w:rsidP="003B2BBE">
      <w:pPr>
        <w:pStyle w:val="7"/>
        <w:spacing w:before="0" w:after="0"/>
        <w:jc w:val="center"/>
        <w:rPr>
          <w:b/>
          <w:i/>
          <w:szCs w:val="24"/>
          <w:u w:val="single"/>
          <w:lang w:val="uk-UA"/>
        </w:rPr>
      </w:pPr>
      <w:r w:rsidRPr="00F07AE4">
        <w:rPr>
          <w:b/>
          <w:i/>
          <w:szCs w:val="24"/>
          <w:u w:val="single"/>
          <w:lang w:val="uk-UA"/>
        </w:rPr>
        <w:t>ЖОВТЕНЬ</w:t>
      </w:r>
    </w:p>
    <w:p w:rsidR="00F07AE4" w:rsidRPr="003B2BBE" w:rsidRDefault="003B2BBE" w:rsidP="003B2BBE">
      <w:pPr>
        <w:pStyle w:val="7"/>
        <w:spacing w:before="0" w:after="0"/>
        <w:jc w:val="center"/>
        <w:rPr>
          <w:b/>
          <w:i/>
          <w:szCs w:val="24"/>
          <w:lang w:val="uk-UA"/>
        </w:rPr>
      </w:pPr>
      <w:r>
        <w:rPr>
          <w:b/>
          <w:i/>
          <w:szCs w:val="24"/>
          <w:u w:val="single"/>
          <w:lang w:val="uk-UA"/>
        </w:rPr>
        <w:t xml:space="preserve">Місячник національного виховання </w:t>
      </w:r>
      <w:r w:rsidRPr="00A22D51">
        <w:rPr>
          <w:b/>
          <w:i/>
          <w:szCs w:val="24"/>
          <w:lang w:val="uk-UA"/>
        </w:rPr>
        <w:t>«</w:t>
      </w:r>
      <w:r>
        <w:rPr>
          <w:b/>
          <w:i/>
          <w:szCs w:val="24"/>
          <w:lang w:val="uk-UA"/>
        </w:rPr>
        <w:t>Моя країна Україна</w:t>
      </w:r>
      <w:r w:rsidR="00F07AE4" w:rsidRPr="00F07AE4">
        <w:rPr>
          <w:b/>
          <w:i/>
          <w:szCs w:val="24"/>
        </w:rPr>
        <w:t>»</w:t>
      </w:r>
      <w:r>
        <w:rPr>
          <w:b/>
          <w:i/>
          <w:szCs w:val="24"/>
          <w:lang w:val="uk-UA"/>
        </w:rPr>
        <w:t>.</w:t>
      </w:r>
    </w:p>
    <w:p w:rsidR="00F07AE4" w:rsidRPr="00A22D51" w:rsidRDefault="00F07AE4" w:rsidP="00F07AE4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uk-UA"/>
        </w:rPr>
      </w:pPr>
      <w:r w:rsidRPr="00A22D51">
        <w:rPr>
          <w:rFonts w:ascii="Times New Roman" w:hAnsi="Times New Roman"/>
          <w:b/>
          <w:sz w:val="24"/>
          <w:szCs w:val="24"/>
          <w:lang w:val="uk-UA"/>
        </w:rPr>
        <w:t xml:space="preserve"> Мета:</w:t>
      </w:r>
      <w:r w:rsidRPr="00A22D51">
        <w:rPr>
          <w:rFonts w:ascii="Times New Roman" w:hAnsi="Times New Roman"/>
          <w:sz w:val="24"/>
          <w:szCs w:val="24"/>
          <w:lang w:val="uk-UA"/>
        </w:rPr>
        <w:t xml:space="preserve"> п</w:t>
      </w:r>
      <w:r w:rsidR="00A22D51" w:rsidRPr="00A22D51">
        <w:rPr>
          <w:rFonts w:ascii="Times New Roman" w:hAnsi="Times New Roman"/>
          <w:sz w:val="24"/>
          <w:szCs w:val="24"/>
          <w:lang w:val="uk-UA"/>
        </w:rPr>
        <w:t xml:space="preserve">рищеплення й розвиток патріотичних </w:t>
      </w:r>
      <w:r w:rsidRPr="00A22D51">
        <w:rPr>
          <w:rFonts w:ascii="Times New Roman" w:hAnsi="Times New Roman"/>
          <w:sz w:val="24"/>
          <w:szCs w:val="24"/>
          <w:lang w:val="uk-UA"/>
        </w:rPr>
        <w:t xml:space="preserve">почуттів, переконань і потреби поводити </w:t>
      </w:r>
      <w:r w:rsidR="00A22D51">
        <w:rPr>
          <w:rFonts w:ascii="Times New Roman" w:hAnsi="Times New Roman"/>
          <w:sz w:val="24"/>
          <w:szCs w:val="24"/>
          <w:lang w:val="uk-UA"/>
        </w:rPr>
        <w:t>себе гідно стосовно державної символіки України</w:t>
      </w:r>
      <w:r w:rsidRPr="00A22D51">
        <w:rPr>
          <w:rFonts w:ascii="Times New Roman" w:hAnsi="Times New Roman"/>
          <w:sz w:val="24"/>
          <w:szCs w:val="24"/>
          <w:lang w:val="uk-UA"/>
        </w:rPr>
        <w:t xml:space="preserve">, </w:t>
      </w:r>
      <w:r w:rsidR="00B10A54">
        <w:rPr>
          <w:rFonts w:ascii="Times New Roman" w:hAnsi="Times New Roman"/>
          <w:sz w:val="24"/>
          <w:szCs w:val="24"/>
          <w:lang w:val="uk-UA"/>
        </w:rPr>
        <w:t xml:space="preserve">виховання </w:t>
      </w:r>
      <w:r w:rsidRPr="00A22D51">
        <w:rPr>
          <w:rFonts w:ascii="Times New Roman" w:hAnsi="Times New Roman"/>
          <w:sz w:val="24"/>
          <w:szCs w:val="24"/>
          <w:lang w:val="uk-UA"/>
        </w:rPr>
        <w:t>шанобливого ставлення до оточуючих, високих моральних почуттів, свідомої дисципліни, відповідальності за свої вчинки.</w:t>
      </w:r>
    </w:p>
    <w:p w:rsidR="00F07AE4" w:rsidRPr="00F07AE4" w:rsidRDefault="00F07AE4" w:rsidP="00F07AE4">
      <w:pPr>
        <w:spacing w:after="0"/>
        <w:ind w:firstLine="720"/>
        <w:rPr>
          <w:rFonts w:ascii="Times New Roman" w:hAnsi="Times New Roman"/>
          <w:b/>
          <w:sz w:val="24"/>
          <w:szCs w:val="24"/>
        </w:rPr>
      </w:pPr>
      <w:r w:rsidRPr="00F07AE4">
        <w:rPr>
          <w:rFonts w:ascii="Times New Roman" w:hAnsi="Times New Roman"/>
          <w:b/>
          <w:sz w:val="24"/>
          <w:szCs w:val="24"/>
        </w:rPr>
        <w:t xml:space="preserve">Головні завдання: </w:t>
      </w:r>
    </w:p>
    <w:p w:rsidR="00F07AE4" w:rsidRPr="00F07AE4" w:rsidRDefault="00F07AE4" w:rsidP="00F07AE4">
      <w:pPr>
        <w:spacing w:after="0"/>
        <w:ind w:firstLine="720"/>
        <w:rPr>
          <w:rFonts w:ascii="Times New Roman" w:hAnsi="Times New Roman"/>
          <w:sz w:val="24"/>
          <w:szCs w:val="24"/>
        </w:rPr>
      </w:pPr>
      <w:r w:rsidRPr="00F07AE4">
        <w:rPr>
          <w:rFonts w:ascii="Times New Roman" w:hAnsi="Times New Roman"/>
          <w:sz w:val="24"/>
          <w:szCs w:val="24"/>
        </w:rPr>
        <w:t>•</w:t>
      </w:r>
      <w:r w:rsidRPr="00F07AE4">
        <w:rPr>
          <w:rFonts w:ascii="Times New Roman" w:hAnsi="Times New Roman"/>
          <w:sz w:val="24"/>
          <w:szCs w:val="24"/>
        </w:rPr>
        <w:tab/>
        <w:t>з</w:t>
      </w:r>
      <w:r w:rsidR="00A22D51">
        <w:rPr>
          <w:rFonts w:ascii="Times New Roman" w:hAnsi="Times New Roman"/>
          <w:sz w:val="24"/>
          <w:szCs w:val="24"/>
        </w:rPr>
        <w:t xml:space="preserve">багатити світ дитини патріотичними </w:t>
      </w:r>
      <w:r w:rsidRPr="00F07AE4">
        <w:rPr>
          <w:rFonts w:ascii="Times New Roman" w:hAnsi="Times New Roman"/>
          <w:sz w:val="24"/>
          <w:szCs w:val="24"/>
        </w:rPr>
        <w:t xml:space="preserve">почуттями; </w:t>
      </w:r>
    </w:p>
    <w:p w:rsidR="00F07AE4" w:rsidRPr="00F07AE4" w:rsidRDefault="00F07AE4" w:rsidP="00F07AE4">
      <w:pPr>
        <w:spacing w:after="0"/>
        <w:ind w:firstLine="720"/>
        <w:rPr>
          <w:rFonts w:ascii="Times New Roman" w:hAnsi="Times New Roman"/>
          <w:sz w:val="24"/>
          <w:szCs w:val="24"/>
        </w:rPr>
      </w:pPr>
      <w:r w:rsidRPr="00F07AE4">
        <w:rPr>
          <w:rFonts w:ascii="Times New Roman" w:hAnsi="Times New Roman"/>
          <w:sz w:val="24"/>
          <w:szCs w:val="24"/>
        </w:rPr>
        <w:t>•</w:t>
      </w:r>
      <w:r w:rsidRPr="00F07AE4">
        <w:rPr>
          <w:rFonts w:ascii="Times New Roman" w:hAnsi="Times New Roman"/>
          <w:sz w:val="24"/>
          <w:szCs w:val="24"/>
        </w:rPr>
        <w:tab/>
        <w:t xml:space="preserve">залучати здобувачів освіти до пізнання духовної спадщини українського народу; </w:t>
      </w:r>
    </w:p>
    <w:p w:rsidR="00F07AE4" w:rsidRPr="00F07AE4" w:rsidRDefault="00F07AE4" w:rsidP="00F07AE4">
      <w:pPr>
        <w:spacing w:after="0"/>
        <w:ind w:firstLine="720"/>
        <w:rPr>
          <w:rFonts w:ascii="Times New Roman" w:hAnsi="Times New Roman"/>
          <w:sz w:val="24"/>
          <w:szCs w:val="24"/>
        </w:rPr>
      </w:pPr>
      <w:r w:rsidRPr="00F07AE4">
        <w:rPr>
          <w:rFonts w:ascii="Times New Roman" w:hAnsi="Times New Roman"/>
          <w:sz w:val="24"/>
          <w:szCs w:val="24"/>
        </w:rPr>
        <w:t>•</w:t>
      </w:r>
      <w:r w:rsidRPr="00F07AE4">
        <w:rPr>
          <w:rFonts w:ascii="Times New Roman" w:hAnsi="Times New Roman"/>
          <w:sz w:val="24"/>
          <w:szCs w:val="24"/>
        </w:rPr>
        <w:tab/>
        <w:t xml:space="preserve">прищеплювати навички самовиховання та самовдосконалення. </w:t>
      </w:r>
    </w:p>
    <w:p w:rsidR="00F07AE4" w:rsidRPr="00F07AE4" w:rsidRDefault="00F07AE4" w:rsidP="00F07AE4">
      <w:pPr>
        <w:pStyle w:val="7"/>
        <w:spacing w:before="0" w:after="0"/>
        <w:ind w:firstLine="720"/>
        <w:rPr>
          <w:szCs w:val="24"/>
          <w:lang w:val="uk-UA"/>
        </w:rPr>
      </w:pPr>
      <w:r w:rsidRPr="00F07AE4">
        <w:rPr>
          <w:szCs w:val="24"/>
          <w:lang w:val="uk-UA"/>
        </w:rPr>
        <w:t>•</w:t>
      </w:r>
      <w:r w:rsidRPr="00F07AE4">
        <w:rPr>
          <w:szCs w:val="24"/>
          <w:lang w:val="uk-UA"/>
        </w:rPr>
        <w:tab/>
        <w:t>створити умови для співтворчості всіх учасників освітнього процесу.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1"/>
        <w:gridCol w:w="4705"/>
        <w:gridCol w:w="1407"/>
        <w:gridCol w:w="1727"/>
        <w:gridCol w:w="1171"/>
      </w:tblGrid>
      <w:tr w:rsidR="00F07AE4" w:rsidRPr="00F07AE4" w:rsidTr="008864FF">
        <w:trPr>
          <w:tblHeader/>
        </w:trPr>
        <w:tc>
          <w:tcPr>
            <w:tcW w:w="293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458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Завдання і зміст роботи</w:t>
            </w:r>
          </w:p>
        </w:tc>
        <w:tc>
          <w:tcPr>
            <w:tcW w:w="735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902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Відповідальні</w:t>
            </w:r>
          </w:p>
        </w:tc>
        <w:tc>
          <w:tcPr>
            <w:tcW w:w="612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Відмітка</w:t>
            </w:r>
          </w:p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AE4">
              <w:rPr>
                <w:rFonts w:ascii="Times New Roman" w:hAnsi="Times New Roman"/>
                <w:b/>
                <w:sz w:val="24"/>
                <w:szCs w:val="24"/>
              </w:rPr>
              <w:t>про вик.</w:t>
            </w:r>
          </w:p>
        </w:tc>
      </w:tr>
      <w:tr w:rsidR="00F1613B" w:rsidRPr="00F07AE4" w:rsidTr="008864FF">
        <w:trPr>
          <w:tblHeader/>
        </w:trPr>
        <w:tc>
          <w:tcPr>
            <w:tcW w:w="293" w:type="pct"/>
            <w:vAlign w:val="center"/>
          </w:tcPr>
          <w:p w:rsidR="00F1613B" w:rsidRPr="00F07AE4" w:rsidRDefault="00F1613B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8" w:type="pct"/>
            <w:vAlign w:val="center"/>
          </w:tcPr>
          <w:p w:rsidR="00F1613B" w:rsidRPr="00F07AE4" w:rsidRDefault="00F1613B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F1613B" w:rsidRPr="00F07AE4" w:rsidRDefault="00F1613B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2" w:type="pct"/>
            <w:vAlign w:val="center"/>
          </w:tcPr>
          <w:p w:rsidR="00F1613B" w:rsidRPr="00F07AE4" w:rsidRDefault="00F1613B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vAlign w:val="center"/>
          </w:tcPr>
          <w:p w:rsidR="00F1613B" w:rsidRPr="00F07AE4" w:rsidRDefault="00F1613B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7AE4" w:rsidRPr="00F07AE4" w:rsidTr="008864FF">
        <w:tc>
          <w:tcPr>
            <w:tcW w:w="293" w:type="pct"/>
          </w:tcPr>
          <w:p w:rsidR="00F07AE4" w:rsidRPr="00F07AE4" w:rsidRDefault="00F07AE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F07AE4" w:rsidRDefault="00F07AE4" w:rsidP="00F07AE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Участь у благодійній акції до Міжнародного Дня людей похилого віку (1 жовтня) (за окремим планом)</w:t>
            </w:r>
            <w:r w:rsidR="00B10A54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B10A54" w:rsidRPr="00B10A54" w:rsidRDefault="00B10A54" w:rsidP="00F07AE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35" w:type="pct"/>
          </w:tcPr>
          <w:p w:rsidR="00F07AE4" w:rsidRPr="00F1613B" w:rsidRDefault="00F1613B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01-02.10.</w:t>
            </w:r>
          </w:p>
        </w:tc>
        <w:tc>
          <w:tcPr>
            <w:tcW w:w="902" w:type="pct"/>
          </w:tcPr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п/організатор парламент </w:t>
            </w:r>
          </w:p>
          <w:p w:rsidR="00F07AE4" w:rsidRPr="00F07AE4" w:rsidRDefault="00F07AE4" w:rsidP="00F07AE4">
            <w:pPr>
              <w:spacing w:after="0"/>
              <w:ind w:right="-625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F07AE4" w:rsidRPr="00F07AE4" w:rsidRDefault="00F07AE4" w:rsidP="00F07AE4">
            <w:pPr>
              <w:spacing w:after="0"/>
              <w:ind w:right="-625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  <w:tc>
          <w:tcPr>
            <w:tcW w:w="612" w:type="pct"/>
          </w:tcPr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0A54" w:rsidRPr="00F07AE4" w:rsidTr="008864FF">
        <w:tc>
          <w:tcPr>
            <w:tcW w:w="293" w:type="pct"/>
          </w:tcPr>
          <w:p w:rsidR="00B10A54" w:rsidRPr="00F07AE4" w:rsidRDefault="00B10A5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B10A54" w:rsidRPr="00B10A54" w:rsidRDefault="00B10A54" w:rsidP="00B10A5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 xml:space="preserve">Заходи до Дня Захисників і </w:t>
            </w:r>
            <w:proofErr w:type="gramStart"/>
            <w:r w:rsidRPr="00B10A54">
              <w:rPr>
                <w:rFonts w:ascii="Times New Roman" w:hAnsi="Times New Roman"/>
                <w:sz w:val="24"/>
                <w:szCs w:val="24"/>
              </w:rPr>
              <w:t>захисниць  України</w:t>
            </w:r>
            <w:proofErr w:type="gramEnd"/>
            <w:r w:rsidRPr="00B10A54">
              <w:rPr>
                <w:rFonts w:ascii="Times New Roman" w:hAnsi="Times New Roman"/>
                <w:sz w:val="24"/>
                <w:szCs w:val="24"/>
              </w:rPr>
              <w:t xml:space="preserve"> та Дня українського козацтва (01.10.) (за окремим планом)</w:t>
            </w:r>
          </w:p>
          <w:p w:rsidR="00B10A54" w:rsidRPr="00B10A54" w:rsidRDefault="00B10A54" w:rsidP="00B10A5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>Інформаційні хвилинка до Дня Захисників і захисниць України для учнів 1-11 класів.</w:t>
            </w:r>
          </w:p>
          <w:p w:rsidR="00B10A54" w:rsidRPr="00F07AE4" w:rsidRDefault="00B10A54" w:rsidP="00B10A5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>Проведення</w:t>
            </w:r>
          </w:p>
        </w:tc>
        <w:tc>
          <w:tcPr>
            <w:tcW w:w="735" w:type="pct"/>
          </w:tcPr>
          <w:p w:rsidR="00B10A54" w:rsidRPr="00B10A54" w:rsidRDefault="0051782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01.10.</w:t>
            </w:r>
          </w:p>
        </w:tc>
        <w:tc>
          <w:tcPr>
            <w:tcW w:w="902" w:type="pct"/>
          </w:tcPr>
          <w:p w:rsidR="00B10A54" w:rsidRPr="00B10A54" w:rsidRDefault="00B10A54" w:rsidP="00B10A5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B10A54" w:rsidRPr="00B10A54" w:rsidRDefault="00B10A54" w:rsidP="00B10A5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 xml:space="preserve">п/організатор, </w:t>
            </w:r>
          </w:p>
          <w:p w:rsidR="00B10A54" w:rsidRPr="00F07AE4" w:rsidRDefault="00B10A54" w:rsidP="00B10A5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10A5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612" w:type="pct"/>
          </w:tcPr>
          <w:p w:rsidR="00B10A54" w:rsidRPr="00F07AE4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0A54" w:rsidRPr="00F07AE4" w:rsidTr="008864FF">
        <w:tc>
          <w:tcPr>
            <w:tcW w:w="293" w:type="pct"/>
          </w:tcPr>
          <w:p w:rsidR="00B10A54" w:rsidRPr="00F07AE4" w:rsidRDefault="00B10A5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B10A54" w:rsidRPr="00B10A54" w:rsidRDefault="00B10A54" w:rsidP="00B10A5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Заходи по відзначенню Міжнародного дня боротьби проти насилля. </w:t>
            </w:r>
          </w:p>
        </w:tc>
        <w:tc>
          <w:tcPr>
            <w:tcW w:w="735" w:type="pct"/>
          </w:tcPr>
          <w:p w:rsidR="00B10A54" w:rsidRDefault="0051782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02.10.</w:t>
            </w:r>
          </w:p>
        </w:tc>
        <w:tc>
          <w:tcPr>
            <w:tcW w:w="902" w:type="pct"/>
          </w:tcPr>
          <w:p w:rsidR="00B10A54" w:rsidRPr="00B10A54" w:rsidRDefault="00B10A54" w:rsidP="00B10A5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pct"/>
          </w:tcPr>
          <w:p w:rsidR="00B10A54" w:rsidRPr="00F07AE4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7AE4" w:rsidRPr="00F07AE4" w:rsidTr="008864FF">
        <w:tc>
          <w:tcPr>
            <w:tcW w:w="293" w:type="pct"/>
          </w:tcPr>
          <w:p w:rsidR="00F07AE4" w:rsidRPr="00F07AE4" w:rsidRDefault="00F07AE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503305" w:rsidRPr="00B10A54" w:rsidRDefault="00F07AE4" w:rsidP="00B10A5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Святкування всеукраїнського дня </w:t>
            </w:r>
            <w:r w:rsidRPr="00F07AE4">
              <w:rPr>
                <w:rFonts w:ascii="Times New Roman" w:hAnsi="Times New Roman"/>
                <w:sz w:val="24"/>
                <w:szCs w:val="24"/>
              </w:rPr>
              <w:lastRenderedPageBreak/>
              <w:t>працівників освіти</w:t>
            </w:r>
            <w:r w:rsidR="00B10A54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503305" w:rsidRPr="00503305" w:rsidRDefault="00B10A54" w:rsidP="0050330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45"/>
                <w:lang w:val="uk-UA" w:eastAsia="uk-UA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45"/>
                <w:lang w:val="uk-UA" w:eastAsia="uk-UA"/>
              </w:rPr>
              <w:t xml:space="preserve">Український День вчителя (День </w:t>
            </w:r>
            <w:r w:rsidR="00503305" w:rsidRPr="00503305">
              <w:rPr>
                <w:rFonts w:ascii="Times New Roman" w:eastAsia="Times New Roman" w:hAnsi="Times New Roman"/>
                <w:bCs/>
                <w:kern w:val="36"/>
                <w:sz w:val="24"/>
                <w:szCs w:val="45"/>
                <w:lang w:val="uk-UA" w:eastAsia="uk-UA"/>
              </w:rPr>
              <w:t>працівників освіти чи День освітянина)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45"/>
                <w:lang w:val="uk-UA" w:eastAsia="uk-UA"/>
              </w:rPr>
              <w:t xml:space="preserve"> </w:t>
            </w:r>
            <w:r w:rsidR="00503305" w:rsidRPr="0050330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uk-UA" w:eastAsia="uk-UA"/>
              </w:rPr>
              <w:t>(</w:t>
            </w:r>
            <w:r w:rsidR="00503305" w:rsidRPr="00503305">
              <w:rPr>
                <w:rFonts w:ascii="Times New Roman" w:hAnsi="Times New Roman"/>
                <w:color w:val="2A2A2A"/>
                <w:sz w:val="24"/>
                <w:szCs w:val="24"/>
                <w:shd w:val="clear" w:color="auto" w:fill="FFFFFF"/>
              </w:rPr>
              <w:t>перш</w:t>
            </w:r>
            <w:r w:rsidR="00503305" w:rsidRPr="00503305">
              <w:rPr>
                <w:rFonts w:ascii="Times New Roman" w:hAnsi="Times New Roman"/>
                <w:color w:val="2A2A2A"/>
                <w:sz w:val="24"/>
                <w:szCs w:val="24"/>
                <w:shd w:val="clear" w:color="auto" w:fill="FFFFFF"/>
                <w:lang w:val="uk-UA"/>
              </w:rPr>
              <w:t>а</w:t>
            </w:r>
            <w:r w:rsidR="00503305" w:rsidRPr="00503305">
              <w:rPr>
                <w:rFonts w:ascii="Times New Roman" w:hAnsi="Times New Roman"/>
                <w:color w:val="2A2A2A"/>
                <w:sz w:val="24"/>
                <w:szCs w:val="24"/>
                <w:shd w:val="clear" w:color="auto" w:fill="FFFFFF"/>
              </w:rPr>
              <w:t xml:space="preserve"> неділ</w:t>
            </w:r>
            <w:r w:rsidR="00503305" w:rsidRPr="00503305">
              <w:rPr>
                <w:rFonts w:ascii="Times New Roman" w:hAnsi="Times New Roman"/>
                <w:color w:val="2A2A2A"/>
                <w:sz w:val="24"/>
                <w:szCs w:val="24"/>
                <w:shd w:val="clear" w:color="auto" w:fill="FFFFFF"/>
                <w:lang w:val="uk-UA"/>
              </w:rPr>
              <w:t>я</w:t>
            </w:r>
            <w:r w:rsidR="00503305" w:rsidRPr="00503305">
              <w:rPr>
                <w:rFonts w:ascii="Times New Roman" w:hAnsi="Times New Roman"/>
                <w:color w:val="2A2A2A"/>
                <w:sz w:val="24"/>
                <w:szCs w:val="24"/>
                <w:shd w:val="clear" w:color="auto" w:fill="FFFFFF"/>
              </w:rPr>
              <w:t xml:space="preserve"> жовтня</w:t>
            </w:r>
            <w:r w:rsidR="00503305">
              <w:rPr>
                <w:rFonts w:ascii="Verdana" w:hAnsi="Verdana"/>
                <w:color w:val="2A2A2A"/>
                <w:shd w:val="clear" w:color="auto" w:fill="FFFFFF"/>
                <w:lang w:val="uk-UA"/>
              </w:rPr>
              <w:t>)</w:t>
            </w:r>
          </w:p>
          <w:p w:rsidR="00503305" w:rsidRPr="00503305" w:rsidRDefault="00503305" w:rsidP="00F07AE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F1D43" w:rsidRPr="009F1D43" w:rsidRDefault="00B10A54" w:rsidP="00F07AE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Всесвітній День вчителя – 6</w:t>
            </w:r>
            <w:r w:rsidR="009F1D4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жовтня</w:t>
            </w:r>
          </w:p>
        </w:tc>
        <w:tc>
          <w:tcPr>
            <w:tcW w:w="735" w:type="pct"/>
          </w:tcPr>
          <w:p w:rsidR="00F07AE4" w:rsidRPr="00F1613B" w:rsidRDefault="002551FB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  <w:r w:rsidR="00B10A54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="009B48D7">
              <w:rPr>
                <w:rFonts w:ascii="Times New Roman" w:hAnsi="Times New Roman"/>
                <w:sz w:val="24"/>
                <w:szCs w:val="24"/>
              </w:rPr>
              <w:t>.1</w:t>
            </w:r>
            <w:r w:rsidR="00F1613B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902" w:type="pct"/>
          </w:tcPr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lastRenderedPageBreak/>
              <w:t>кл. керівники</w:t>
            </w:r>
          </w:p>
          <w:p w:rsidR="00F07AE4" w:rsidRPr="00F07AE4" w:rsidRDefault="002551FB" w:rsidP="002551F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</w:tc>
        <w:tc>
          <w:tcPr>
            <w:tcW w:w="612" w:type="pct"/>
          </w:tcPr>
          <w:p w:rsidR="00F07AE4" w:rsidRPr="00DB784A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10A54" w:rsidRPr="00F07AE4" w:rsidTr="008864FF">
        <w:tc>
          <w:tcPr>
            <w:tcW w:w="293" w:type="pct"/>
          </w:tcPr>
          <w:p w:rsidR="00B10A54" w:rsidRPr="00F07AE4" w:rsidRDefault="00B10A5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B10A54" w:rsidRPr="00B10A54" w:rsidRDefault="00B10A54" w:rsidP="00B10A5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Всесвітній день охорони психічного здоров’я (10.10).</w:t>
            </w:r>
          </w:p>
        </w:tc>
        <w:tc>
          <w:tcPr>
            <w:tcW w:w="735" w:type="pct"/>
          </w:tcPr>
          <w:p w:rsidR="00B10A54" w:rsidRPr="00B10A54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До 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10.10.</w:t>
            </w:r>
          </w:p>
        </w:tc>
        <w:tc>
          <w:tcPr>
            <w:tcW w:w="902" w:type="pct"/>
          </w:tcPr>
          <w:p w:rsidR="00B10A54" w:rsidRPr="00B10A54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Психолог</w:t>
            </w:r>
          </w:p>
        </w:tc>
        <w:tc>
          <w:tcPr>
            <w:tcW w:w="612" w:type="pct"/>
          </w:tcPr>
          <w:p w:rsidR="00B10A54" w:rsidRPr="00DB784A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07AE4" w:rsidRPr="00F07AE4" w:rsidTr="00517822">
        <w:trPr>
          <w:trHeight w:val="1477"/>
        </w:trPr>
        <w:tc>
          <w:tcPr>
            <w:tcW w:w="293" w:type="pct"/>
          </w:tcPr>
          <w:p w:rsidR="00F07AE4" w:rsidRPr="00F07AE4" w:rsidRDefault="00F07AE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768">
              <w:rPr>
                <w:rFonts w:ascii="Times New Roman" w:hAnsi="Times New Roman"/>
                <w:sz w:val="24"/>
                <w:szCs w:val="24"/>
              </w:rPr>
              <w:t>Участь у шкільному етапі Всеукраїнського конкурсу «Український сувенір»</w:t>
            </w:r>
          </w:p>
        </w:tc>
        <w:tc>
          <w:tcPr>
            <w:tcW w:w="735" w:type="pct"/>
          </w:tcPr>
          <w:p w:rsidR="00F07AE4" w:rsidRPr="00F1613B" w:rsidRDefault="00B10A5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F1613B">
              <w:rPr>
                <w:rFonts w:ascii="Times New Roman" w:hAnsi="Times New Roman"/>
                <w:sz w:val="24"/>
                <w:szCs w:val="24"/>
              </w:rPr>
              <w:t>.10.</w:t>
            </w:r>
            <w:r w:rsidR="00503305">
              <w:rPr>
                <w:rFonts w:ascii="Times New Roman" w:hAnsi="Times New Roman"/>
                <w:sz w:val="24"/>
                <w:szCs w:val="24"/>
                <w:lang w:val="uk-UA"/>
              </w:rPr>
              <w:t>20</w:t>
            </w:r>
            <w:r w:rsidR="00F1613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902" w:type="pct"/>
          </w:tcPr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п/організатор парламент </w:t>
            </w:r>
          </w:p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вч.малювання</w:t>
            </w:r>
          </w:p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вч.технологій</w:t>
            </w:r>
          </w:p>
          <w:p w:rsidR="00F07AE4" w:rsidRPr="00F07AE4" w:rsidRDefault="00F07AE4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pct"/>
          </w:tcPr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7AE4" w:rsidRPr="00F07AE4" w:rsidTr="008864FF">
        <w:trPr>
          <w:trHeight w:val="1262"/>
        </w:trPr>
        <w:tc>
          <w:tcPr>
            <w:tcW w:w="293" w:type="pct"/>
          </w:tcPr>
          <w:p w:rsidR="00F07AE4" w:rsidRPr="00F07AE4" w:rsidRDefault="00F07AE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F07AE4" w:rsidRDefault="00F07AE4" w:rsidP="00F07AE4">
            <w:pPr>
              <w:spacing w:after="0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Заходи до європейського дня боротьби з торгівлею людьми (за окремим планом)</w:t>
            </w:r>
          </w:p>
          <w:p w:rsidR="004F1794" w:rsidRPr="00B10A54" w:rsidRDefault="004F1794" w:rsidP="00B10A54">
            <w:pPr>
              <w:spacing w:after="0"/>
              <w:ind w:left="-57" w:right="-57"/>
              <w:jc w:val="both"/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  <w:lang w:val="uk-UA"/>
              </w:rPr>
            </w:pPr>
            <w:r w:rsidRPr="004F1794">
              <w:rPr>
                <w:rFonts w:ascii="Times New Roman" w:hAnsi="Times New Roman"/>
                <w:color w:val="040C28"/>
                <w:sz w:val="24"/>
                <w:szCs w:val="30"/>
              </w:rPr>
              <w:t>18 жовтня</w:t>
            </w:r>
            <w:r w:rsidRPr="004F1794"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</w:rPr>
              <w:t> – Європейський день боротьби з торгівлею людьми</w:t>
            </w:r>
            <w:r w:rsidR="00B10A54"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  <w:lang w:val="uk-UA"/>
              </w:rPr>
              <w:t>.</w:t>
            </w:r>
          </w:p>
        </w:tc>
        <w:tc>
          <w:tcPr>
            <w:tcW w:w="735" w:type="pct"/>
          </w:tcPr>
          <w:p w:rsidR="00F07AE4" w:rsidRDefault="004F179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 w:rsidR="00B10A54">
              <w:rPr>
                <w:rFonts w:ascii="Times New Roman" w:hAnsi="Times New Roman"/>
                <w:sz w:val="24"/>
                <w:szCs w:val="24"/>
              </w:rPr>
              <w:t>-19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.10.</w:t>
            </w:r>
          </w:p>
          <w:p w:rsidR="004F1794" w:rsidRDefault="004F179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F1794" w:rsidRDefault="004F179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F1794" w:rsidRPr="00F1613B" w:rsidRDefault="004F179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02" w:type="pct"/>
          </w:tcPr>
          <w:p w:rsidR="00F07AE4" w:rsidRPr="00F07AE4" w:rsidRDefault="00F07AE4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F07AE4" w:rsidRPr="00F07AE4" w:rsidRDefault="00F07AE4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B10A54" w:rsidRPr="00B10A54" w:rsidRDefault="00B10A54" w:rsidP="00B10A5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парламент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</w:p>
          <w:p w:rsidR="004F1794" w:rsidRPr="00B10A54" w:rsidRDefault="004F1794" w:rsidP="00B10A5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 </w:t>
            </w:r>
          </w:p>
        </w:tc>
        <w:tc>
          <w:tcPr>
            <w:tcW w:w="612" w:type="pct"/>
          </w:tcPr>
          <w:p w:rsidR="00F07AE4" w:rsidRPr="00DB784A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07AE4" w:rsidRPr="00F07AE4" w:rsidTr="008864FF">
        <w:trPr>
          <w:trHeight w:val="1556"/>
        </w:trPr>
        <w:tc>
          <w:tcPr>
            <w:tcW w:w="293" w:type="pct"/>
          </w:tcPr>
          <w:p w:rsidR="00F07AE4" w:rsidRPr="00F07AE4" w:rsidRDefault="00F07AE4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Організація і проведення заходів під час шкільних осінніх канікул (за окремим планом)</w:t>
            </w:r>
          </w:p>
        </w:tc>
        <w:tc>
          <w:tcPr>
            <w:tcW w:w="735" w:type="pct"/>
          </w:tcPr>
          <w:p w:rsidR="00F07AE4" w:rsidRPr="00F1613B" w:rsidRDefault="00F1613B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24-28.10.</w:t>
            </w:r>
          </w:p>
        </w:tc>
        <w:tc>
          <w:tcPr>
            <w:tcW w:w="902" w:type="pct"/>
          </w:tcPr>
          <w:p w:rsidR="00F07AE4" w:rsidRPr="00F07AE4" w:rsidRDefault="00F07AE4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F07AE4" w:rsidRPr="00F07AE4" w:rsidRDefault="00F07AE4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F07AE4" w:rsidRPr="00F07AE4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F07AE4" w:rsidRPr="00F07AE4" w:rsidRDefault="00F07AE4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F07AE4" w:rsidRPr="008864FF" w:rsidRDefault="00F07AE4" w:rsidP="008864FF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12" w:type="pct"/>
          </w:tcPr>
          <w:p w:rsidR="00F07AE4" w:rsidRPr="00DB784A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290FEE" w:rsidRPr="00290FEE" w:rsidTr="008864FF">
        <w:trPr>
          <w:trHeight w:val="1556"/>
        </w:trPr>
        <w:tc>
          <w:tcPr>
            <w:tcW w:w="293" w:type="pct"/>
          </w:tcPr>
          <w:p w:rsidR="00290FEE" w:rsidRPr="00F07AE4" w:rsidRDefault="00290FEE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pct"/>
          </w:tcPr>
          <w:p w:rsidR="00290FEE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Заходи з відзначення Дня української писемності та мови </w:t>
            </w:r>
            <w:r w:rsidRPr="00290FEE">
              <w:rPr>
                <w:rFonts w:ascii="Times New Roman" w:hAnsi="Times New Roman"/>
                <w:sz w:val="24"/>
                <w:szCs w:val="24"/>
                <w:lang w:val="uk-UA"/>
              </w:rPr>
              <w:t>«Чистота мови – чистота душі»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290FEE" w:rsidRPr="00290FEE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Всеукраїнський диктант національної єдності.</w:t>
            </w:r>
          </w:p>
        </w:tc>
        <w:tc>
          <w:tcPr>
            <w:tcW w:w="735" w:type="pct"/>
          </w:tcPr>
          <w:p w:rsidR="00290FEE" w:rsidRPr="00290FEE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До 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27.10.</w:t>
            </w:r>
          </w:p>
        </w:tc>
        <w:tc>
          <w:tcPr>
            <w:tcW w:w="902" w:type="pct"/>
          </w:tcPr>
          <w:p w:rsidR="00290FEE" w:rsidRDefault="00290FEE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укр. філоло</w:t>
            </w:r>
          </w:p>
          <w:p w:rsidR="00290FEE" w:rsidRPr="00290FEE" w:rsidRDefault="00290FEE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гії.</w:t>
            </w:r>
          </w:p>
        </w:tc>
        <w:tc>
          <w:tcPr>
            <w:tcW w:w="612" w:type="pct"/>
          </w:tcPr>
          <w:p w:rsidR="00290FEE" w:rsidRPr="00DB784A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235E8D" w:rsidRPr="00F07AE4" w:rsidTr="008864FF">
        <w:trPr>
          <w:trHeight w:val="1556"/>
        </w:trPr>
        <w:tc>
          <w:tcPr>
            <w:tcW w:w="293" w:type="pct"/>
          </w:tcPr>
          <w:p w:rsidR="00235E8D" w:rsidRPr="00290FEE" w:rsidRDefault="00235E8D" w:rsidP="00F07AE4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58" w:type="pct"/>
          </w:tcPr>
          <w:p w:rsidR="00235E8D" w:rsidRPr="00290FEE" w:rsidRDefault="00235E8D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90FEE">
              <w:rPr>
                <w:rFonts w:ascii="Times New Roman" w:hAnsi="Times New Roman"/>
                <w:sz w:val="24"/>
                <w:szCs w:val="24"/>
                <w:lang w:val="uk-UA"/>
              </w:rPr>
              <w:t>Виховні години до річниці визволення України від нацистських загарбників (28.10) (за окремим планом)</w:t>
            </w:r>
          </w:p>
        </w:tc>
        <w:tc>
          <w:tcPr>
            <w:tcW w:w="735" w:type="pct"/>
          </w:tcPr>
          <w:p w:rsidR="00235E8D" w:rsidRPr="00235E8D" w:rsidRDefault="0051782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28.10.</w:t>
            </w:r>
          </w:p>
        </w:tc>
        <w:tc>
          <w:tcPr>
            <w:tcW w:w="902" w:type="pct"/>
          </w:tcPr>
          <w:p w:rsidR="00235E8D" w:rsidRPr="00F07AE4" w:rsidRDefault="00235E8D" w:rsidP="00235E8D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290FEE">
              <w:rPr>
                <w:rFonts w:ascii="Times New Roman" w:hAnsi="Times New Roman"/>
                <w:sz w:val="24"/>
                <w:szCs w:val="24"/>
                <w:lang w:val="uk-UA"/>
              </w:rPr>
              <w:t>з/д з ВР</w:t>
            </w:r>
            <w:r w:rsidRPr="00F07AE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35E8D" w:rsidRPr="00F07AE4" w:rsidRDefault="00235E8D" w:rsidP="00235E8D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235E8D" w:rsidRPr="00F07AE4" w:rsidRDefault="00235E8D" w:rsidP="00235E8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235E8D" w:rsidRPr="00F07AE4" w:rsidRDefault="00235E8D" w:rsidP="00235E8D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235E8D" w:rsidRPr="00F07AE4" w:rsidRDefault="00235E8D" w:rsidP="00F07AE4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pct"/>
          </w:tcPr>
          <w:p w:rsidR="00235E8D" w:rsidRPr="00DB784A" w:rsidRDefault="00235E8D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07AE4" w:rsidRPr="00F07AE4" w:rsidRDefault="00F07AE4" w:rsidP="00F07AE4">
      <w:pPr>
        <w:spacing w:after="0"/>
        <w:rPr>
          <w:rFonts w:ascii="Times New Roman" w:hAnsi="Times New Roman"/>
          <w:b/>
          <w:i/>
          <w:sz w:val="24"/>
          <w:u w:val="single"/>
        </w:rPr>
      </w:pPr>
    </w:p>
    <w:p w:rsidR="003B2BBE" w:rsidRDefault="00F07AE4" w:rsidP="003B2BBE">
      <w:pPr>
        <w:spacing w:after="0"/>
        <w:jc w:val="center"/>
        <w:rPr>
          <w:rFonts w:ascii="Times New Roman" w:hAnsi="Times New Roman"/>
          <w:b/>
          <w:i/>
          <w:sz w:val="24"/>
        </w:rPr>
      </w:pPr>
      <w:r w:rsidRPr="00F07AE4">
        <w:rPr>
          <w:rFonts w:ascii="Times New Roman" w:hAnsi="Times New Roman"/>
          <w:b/>
          <w:i/>
          <w:sz w:val="24"/>
          <w:u w:val="single"/>
        </w:rPr>
        <w:t>ЛИСТОПАД</w:t>
      </w:r>
    </w:p>
    <w:p w:rsidR="003B2BBE" w:rsidRPr="003B2BBE" w:rsidRDefault="003B2BBE" w:rsidP="003B2BBE">
      <w:pPr>
        <w:spacing w:after="0"/>
        <w:jc w:val="center"/>
        <w:rPr>
          <w:rFonts w:ascii="Times New Roman" w:hAnsi="Times New Roman"/>
          <w:b/>
          <w:i/>
          <w:sz w:val="24"/>
          <w:lang w:val="uk-UA"/>
        </w:rPr>
      </w:pPr>
      <w:r>
        <w:rPr>
          <w:rFonts w:ascii="Times New Roman" w:hAnsi="Times New Roman"/>
          <w:b/>
          <w:i/>
          <w:sz w:val="24"/>
          <w:lang w:val="uk-UA"/>
        </w:rPr>
        <w:t>Місячник морально-етичного виховання</w:t>
      </w:r>
    </w:p>
    <w:p w:rsidR="00F07AE4" w:rsidRPr="003B2BBE" w:rsidRDefault="003B2BBE" w:rsidP="003B2BBE">
      <w:pPr>
        <w:spacing w:after="0"/>
        <w:jc w:val="center"/>
        <w:rPr>
          <w:rFonts w:ascii="Times New Roman" w:hAnsi="Times New Roman"/>
          <w:b/>
          <w:i/>
          <w:sz w:val="24"/>
          <w:lang w:val="uk-UA"/>
        </w:rPr>
      </w:pPr>
      <w:r>
        <w:rPr>
          <w:rFonts w:ascii="Times New Roman" w:hAnsi="Times New Roman"/>
          <w:b/>
          <w:i/>
          <w:sz w:val="24"/>
        </w:rPr>
        <w:t>«</w:t>
      </w:r>
      <w:r>
        <w:rPr>
          <w:rFonts w:ascii="Times New Roman" w:hAnsi="Times New Roman"/>
          <w:b/>
          <w:i/>
          <w:sz w:val="24"/>
          <w:lang w:val="uk-UA"/>
        </w:rPr>
        <w:t>ДОБРО ПОЧИНАЄТЬСЯ З ТЕБЕ</w:t>
      </w:r>
      <w:r w:rsidR="00F07AE4" w:rsidRPr="00F07AE4">
        <w:rPr>
          <w:rFonts w:ascii="Times New Roman" w:hAnsi="Times New Roman"/>
          <w:b/>
          <w:i/>
          <w:sz w:val="24"/>
        </w:rPr>
        <w:t>»</w:t>
      </w:r>
      <w:r>
        <w:rPr>
          <w:rFonts w:ascii="Times New Roman" w:hAnsi="Times New Roman"/>
          <w:b/>
          <w:i/>
          <w:sz w:val="24"/>
          <w:lang w:val="uk-UA"/>
        </w:rPr>
        <w:t>.</w:t>
      </w:r>
    </w:p>
    <w:p w:rsidR="006E626A" w:rsidRDefault="00F07AE4" w:rsidP="006E626A">
      <w:pPr>
        <w:spacing w:after="0"/>
        <w:ind w:firstLine="720"/>
        <w:jc w:val="both"/>
        <w:rPr>
          <w:rFonts w:ascii="Times New Roman" w:hAnsi="Times New Roman"/>
          <w:sz w:val="24"/>
          <w:lang w:val="uk-UA"/>
        </w:rPr>
      </w:pPr>
      <w:r w:rsidRPr="00F87F42">
        <w:rPr>
          <w:rFonts w:ascii="Times New Roman" w:hAnsi="Times New Roman"/>
          <w:b/>
          <w:sz w:val="24"/>
          <w:lang w:val="uk-UA"/>
        </w:rPr>
        <w:t>Мета:</w:t>
      </w:r>
      <w:r w:rsidRPr="00F87F42">
        <w:rPr>
          <w:rFonts w:ascii="Times New Roman" w:hAnsi="Times New Roman"/>
          <w:sz w:val="24"/>
          <w:lang w:val="uk-UA"/>
        </w:rPr>
        <w:t xml:space="preserve"> </w:t>
      </w:r>
      <w:r w:rsidR="006E626A" w:rsidRPr="006E626A">
        <w:rPr>
          <w:rFonts w:ascii="Times New Roman" w:hAnsi="Times New Roman"/>
          <w:sz w:val="24"/>
          <w:lang w:val="uk-UA"/>
        </w:rPr>
        <w:t>формувати моральності учнів, ціннісного ставлення до себе та інших, поглибити усвідомлення таких понять, як «доброта» і «доброчинність», виховувати в учнях риси людяності, милосердя та співчуття, здатності допомагати тим, хто потребує уваги та допомоги, розвивати в дітях бажання творити добро; вчити учнів жити за «золотим правилом» моралі.</w:t>
      </w:r>
    </w:p>
    <w:p w:rsidR="006E626A" w:rsidRPr="006E626A" w:rsidRDefault="006E626A" w:rsidP="006E626A">
      <w:pPr>
        <w:spacing w:after="0"/>
        <w:ind w:firstLine="720"/>
        <w:jc w:val="both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lastRenderedPageBreak/>
        <w:t>Завдання:</w:t>
      </w:r>
    </w:p>
    <w:p w:rsidR="006E626A" w:rsidRDefault="006E626A" w:rsidP="006E626A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lang w:val="uk-UA"/>
        </w:rPr>
      </w:pPr>
      <w:r w:rsidRPr="006E626A">
        <w:rPr>
          <w:rFonts w:ascii="Times New Roman" w:hAnsi="Times New Roman"/>
          <w:sz w:val="24"/>
          <w:lang w:val="uk-UA"/>
        </w:rPr>
        <w:t>розширити уявлення учнів про сутність поняття «доброта» та «доброчинність»;</w:t>
      </w:r>
    </w:p>
    <w:p w:rsidR="006E626A" w:rsidRDefault="006E626A" w:rsidP="006E626A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lang w:val="uk-UA"/>
        </w:rPr>
      </w:pPr>
      <w:r w:rsidRPr="006E626A">
        <w:rPr>
          <w:rFonts w:ascii="Times New Roman" w:hAnsi="Times New Roman"/>
          <w:sz w:val="24"/>
          <w:lang w:val="uk-UA"/>
        </w:rPr>
        <w:t>розвинути почуття відповідальності за свої вчинки; формувати почуття особистої гідності та поваги до інших; формувати вміння оцінювати власні вчинки та вчинки товаришів;</w:t>
      </w:r>
    </w:p>
    <w:p w:rsidR="006E626A" w:rsidRDefault="006E626A" w:rsidP="006E626A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lang w:val="uk-UA"/>
        </w:rPr>
      </w:pPr>
      <w:r w:rsidRPr="006E626A">
        <w:rPr>
          <w:rFonts w:ascii="Times New Roman" w:hAnsi="Times New Roman"/>
          <w:sz w:val="24"/>
          <w:lang w:val="uk-UA"/>
        </w:rPr>
        <w:t>формувати переконання в цінності доброти та взаємодопомоги;</w:t>
      </w:r>
    </w:p>
    <w:p w:rsidR="00F07AE4" w:rsidRPr="006E626A" w:rsidRDefault="006E626A" w:rsidP="006E626A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lang w:val="uk-UA"/>
        </w:rPr>
      </w:pPr>
      <w:r w:rsidRPr="006E626A">
        <w:rPr>
          <w:rFonts w:ascii="Times New Roman" w:hAnsi="Times New Roman"/>
          <w:sz w:val="24"/>
          <w:lang w:val="uk-UA"/>
        </w:rPr>
        <w:t>розвивати в учнів прагнення до саморозвитку доброти, як людини з морально-етичними цінностями;</w:t>
      </w:r>
    </w:p>
    <w:tbl>
      <w:tblPr>
        <w:tblW w:w="49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"/>
        <w:gridCol w:w="4854"/>
        <w:gridCol w:w="1308"/>
        <w:gridCol w:w="1715"/>
        <w:gridCol w:w="1092"/>
      </w:tblGrid>
      <w:tr w:rsidR="00F07AE4" w:rsidRPr="00F07AE4" w:rsidTr="00A073F8">
        <w:trPr>
          <w:tblHeader/>
        </w:trPr>
        <w:tc>
          <w:tcPr>
            <w:tcW w:w="279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№</w:t>
            </w:r>
          </w:p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2555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688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903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575" w:type="pct"/>
            <w:vAlign w:val="center"/>
          </w:tcPr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F07AE4" w:rsidRPr="00F07AE4" w:rsidRDefault="00F07AE4" w:rsidP="00F07AE4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F07AE4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D3076C" w:rsidRPr="00F07AE4" w:rsidTr="00A073F8">
        <w:tc>
          <w:tcPr>
            <w:tcW w:w="279" w:type="pct"/>
          </w:tcPr>
          <w:p w:rsidR="00D3076C" w:rsidRPr="00F07AE4" w:rsidRDefault="00D3076C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D3076C" w:rsidRDefault="00D3076C" w:rsidP="00F07AE4">
            <w:pPr>
              <w:spacing w:after="0"/>
              <w:jc w:val="both"/>
              <w:rPr>
                <w:rFonts w:ascii="Times New Roman" w:hAnsi="Times New Roman"/>
                <w:color w:val="040C28"/>
                <w:sz w:val="24"/>
                <w:szCs w:val="30"/>
                <w:lang w:val="uk-UA"/>
              </w:rPr>
            </w:pPr>
            <w:r>
              <w:rPr>
                <w:rFonts w:ascii="Times New Roman" w:hAnsi="Times New Roman"/>
                <w:color w:val="040C28"/>
                <w:sz w:val="24"/>
                <w:szCs w:val="30"/>
                <w:lang w:val="uk-UA"/>
              </w:rPr>
              <w:t>Заходи до Дня народження Європейського союзу.</w:t>
            </w:r>
          </w:p>
          <w:p w:rsidR="00D3076C" w:rsidRPr="00D3076C" w:rsidRDefault="00D3076C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076C">
              <w:rPr>
                <w:rFonts w:ascii="Times New Roman" w:hAnsi="Times New Roman"/>
                <w:color w:val="040C28"/>
                <w:sz w:val="24"/>
                <w:szCs w:val="30"/>
              </w:rPr>
              <w:t>1 листопада</w:t>
            </w:r>
            <w:r w:rsidRPr="00D3076C"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</w:rPr>
              <w:t> – День народження ЄС</w:t>
            </w:r>
          </w:p>
        </w:tc>
        <w:tc>
          <w:tcPr>
            <w:tcW w:w="688" w:type="pct"/>
          </w:tcPr>
          <w:p w:rsidR="00D3076C" w:rsidRPr="00D3076C" w:rsidRDefault="0051782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01.11.</w:t>
            </w:r>
          </w:p>
        </w:tc>
        <w:tc>
          <w:tcPr>
            <w:tcW w:w="903" w:type="pct"/>
          </w:tcPr>
          <w:p w:rsidR="00D3076C" w:rsidRPr="00F07AE4" w:rsidRDefault="00D3076C" w:rsidP="00D307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з/д з ВР, </w:t>
            </w:r>
          </w:p>
          <w:p w:rsidR="00D3076C" w:rsidRPr="00F07AE4" w:rsidRDefault="00D3076C" w:rsidP="00D307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кл. керівники  </w:t>
            </w:r>
          </w:p>
          <w:p w:rsidR="00D3076C" w:rsidRPr="00F07AE4" w:rsidRDefault="00D3076C" w:rsidP="00D307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вч.історії та правознавства</w:t>
            </w:r>
          </w:p>
          <w:p w:rsidR="00D3076C" w:rsidRPr="00F07AE4" w:rsidRDefault="00D3076C" w:rsidP="00D307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D3076C" w:rsidRPr="00F07AE4" w:rsidRDefault="00D3076C" w:rsidP="00D307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575" w:type="pct"/>
          </w:tcPr>
          <w:p w:rsidR="00D3076C" w:rsidRPr="00DB784A" w:rsidRDefault="00D3076C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1A1EFD" w:rsidRPr="00F07AE4" w:rsidTr="00A073F8">
        <w:tc>
          <w:tcPr>
            <w:tcW w:w="279" w:type="pct"/>
          </w:tcPr>
          <w:p w:rsidR="001A1EFD" w:rsidRPr="00F07AE4" w:rsidRDefault="001A1EFD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1A1EFD" w:rsidRDefault="001A1EFD" w:rsidP="001A1E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9FF">
              <w:rPr>
                <w:rFonts w:ascii="Times New Roman" w:hAnsi="Times New Roman"/>
                <w:sz w:val="24"/>
                <w:szCs w:val="24"/>
              </w:rPr>
              <w:t>Т</w:t>
            </w:r>
            <w:r w:rsidR="006E626A">
              <w:rPr>
                <w:rFonts w:ascii="Times New Roman" w:hAnsi="Times New Roman"/>
                <w:sz w:val="24"/>
                <w:szCs w:val="24"/>
              </w:rPr>
              <w:t xml:space="preserve">иждень профілактики насильства </w:t>
            </w:r>
            <w:r w:rsidR="006E626A">
              <w:rPr>
                <w:rFonts w:ascii="Times New Roman" w:hAnsi="Times New Roman"/>
                <w:sz w:val="24"/>
                <w:szCs w:val="24"/>
                <w:lang w:val="uk-UA"/>
              </w:rPr>
              <w:t>«</w:t>
            </w:r>
            <w:r w:rsidR="006E626A">
              <w:rPr>
                <w:rFonts w:ascii="Times New Roman" w:hAnsi="Times New Roman"/>
                <w:sz w:val="24"/>
                <w:szCs w:val="24"/>
              </w:rPr>
              <w:t>Стоп булінг!</w:t>
            </w:r>
            <w:r w:rsidR="006E626A">
              <w:rPr>
                <w:rFonts w:ascii="Times New Roman" w:hAnsi="Times New Roman"/>
                <w:sz w:val="24"/>
                <w:szCs w:val="24"/>
                <w:lang w:val="uk-UA"/>
              </w:rPr>
              <w:t>»</w:t>
            </w:r>
            <w:r w:rsidRPr="00A459FF">
              <w:rPr>
                <w:rFonts w:ascii="Times New Roman" w:hAnsi="Times New Roman"/>
                <w:sz w:val="24"/>
                <w:szCs w:val="24"/>
              </w:rPr>
              <w:t xml:space="preserve"> (за окремим планом)</w:t>
            </w:r>
          </w:p>
          <w:p w:rsidR="001A1EFD" w:rsidRPr="00A459FF" w:rsidRDefault="001A1EFD" w:rsidP="001A1EFD">
            <w:pPr>
              <w:spacing w:after="0"/>
              <w:jc w:val="both"/>
              <w:rPr>
                <w:rFonts w:ascii="Times New Roman" w:hAnsi="Times New Roman"/>
                <w:sz w:val="24"/>
                <w:szCs w:val="30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Тижня профілактики насильства</w:t>
            </w:r>
          </w:p>
          <w:p w:rsidR="001A1EFD" w:rsidRDefault="001A1EFD" w:rsidP="001A1EFD">
            <w:pPr>
              <w:spacing w:after="0"/>
              <w:jc w:val="both"/>
              <w:rPr>
                <w:rFonts w:ascii="Times New Roman" w:hAnsi="Times New Roman"/>
                <w:color w:val="040C28"/>
                <w:sz w:val="24"/>
                <w:szCs w:val="30"/>
                <w:lang w:val="uk-UA"/>
              </w:rPr>
            </w:pPr>
            <w:r w:rsidRPr="00A459FF">
              <w:rPr>
                <w:rFonts w:ascii="Times New Roman" w:hAnsi="Times New Roman"/>
                <w:i/>
                <w:color w:val="040C28"/>
                <w:sz w:val="24"/>
                <w:szCs w:val="30"/>
              </w:rPr>
              <w:t>4 ЛИСТОПАДА</w:t>
            </w:r>
            <w:r w:rsidRPr="00A459FF">
              <w:rPr>
                <w:rFonts w:ascii="Times New Roman" w:hAnsi="Times New Roman"/>
                <w:i/>
                <w:color w:val="202124"/>
                <w:sz w:val="24"/>
                <w:szCs w:val="30"/>
                <w:shd w:val="clear" w:color="auto" w:fill="FFFFFF"/>
              </w:rPr>
              <w:t> – МІЖНАРОДНИЙ ДЕНЬ БОРОТЬБИ З НАСИЛЬСТВОМ І БУЛІНГОМ</w:t>
            </w:r>
          </w:p>
        </w:tc>
        <w:tc>
          <w:tcPr>
            <w:tcW w:w="688" w:type="pct"/>
          </w:tcPr>
          <w:p w:rsidR="001A1EFD" w:rsidRDefault="0051782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04-09.11</w:t>
            </w:r>
          </w:p>
        </w:tc>
        <w:tc>
          <w:tcPr>
            <w:tcW w:w="903" w:type="pct"/>
          </w:tcPr>
          <w:p w:rsidR="001A1EFD" w:rsidRDefault="001A1EFD" w:rsidP="001A1EFD">
            <w:pPr>
              <w:spacing w:after="0"/>
              <w:ind w:right="-625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П/психолог </w:t>
            </w:r>
          </w:p>
          <w:p w:rsidR="001A1EFD" w:rsidRPr="00F07AE4" w:rsidRDefault="001A1EFD" w:rsidP="001A1E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1A1EFD" w:rsidRPr="00DB784A" w:rsidRDefault="001A1EFD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877A2" w:rsidRPr="00F07AE4" w:rsidTr="00A073F8">
        <w:tc>
          <w:tcPr>
            <w:tcW w:w="279" w:type="pct"/>
          </w:tcPr>
          <w:p w:rsidR="006877A2" w:rsidRPr="00F07AE4" w:rsidRDefault="006877A2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6877A2" w:rsidRPr="006877A2" w:rsidRDefault="00503305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Заходи до Міжнародного дня боротьби проти фашизму, расизму і антисемітизму (09.11)</w:t>
            </w:r>
          </w:p>
        </w:tc>
        <w:tc>
          <w:tcPr>
            <w:tcW w:w="688" w:type="pct"/>
          </w:tcPr>
          <w:p w:rsidR="006877A2" w:rsidRPr="006877A2" w:rsidRDefault="00503305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07-1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903" w:type="pct"/>
          </w:tcPr>
          <w:p w:rsidR="00503305" w:rsidRPr="00F07AE4" w:rsidRDefault="00503305" w:rsidP="0050330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з/д з ВР, </w:t>
            </w:r>
          </w:p>
          <w:p w:rsidR="00503305" w:rsidRPr="00F07AE4" w:rsidRDefault="00503305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503305" w:rsidRPr="00F07AE4" w:rsidRDefault="00503305" w:rsidP="0050330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вч.історії та правознавства</w:t>
            </w:r>
          </w:p>
          <w:p w:rsidR="00503305" w:rsidRPr="00F07AE4" w:rsidRDefault="00503305" w:rsidP="0050330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6877A2" w:rsidRPr="006877A2" w:rsidRDefault="00503305" w:rsidP="00503305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575" w:type="pct"/>
          </w:tcPr>
          <w:p w:rsidR="006877A2" w:rsidRPr="00DB784A" w:rsidRDefault="006877A2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07AE4" w:rsidRPr="00F07AE4" w:rsidTr="00A073F8">
        <w:tc>
          <w:tcPr>
            <w:tcW w:w="279" w:type="pct"/>
          </w:tcPr>
          <w:p w:rsidR="00F07AE4" w:rsidRPr="0082762D" w:rsidRDefault="00F07AE4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55" w:type="pct"/>
          </w:tcPr>
          <w:p w:rsidR="00F07AE4" w:rsidRPr="00F07AE4" w:rsidRDefault="00503305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Виховні заходи до Міжнародного дня толерантності (16.11.)</w:t>
            </w:r>
          </w:p>
        </w:tc>
        <w:tc>
          <w:tcPr>
            <w:tcW w:w="688" w:type="pct"/>
          </w:tcPr>
          <w:p w:rsidR="00F07AE4" w:rsidRPr="00235E8D" w:rsidRDefault="00503305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90FEE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="00206B69">
              <w:rPr>
                <w:rFonts w:ascii="Times New Roman" w:hAnsi="Times New Roman"/>
                <w:sz w:val="24"/>
                <w:szCs w:val="24"/>
              </w:rPr>
              <w:t>-1</w:t>
            </w:r>
            <w:r w:rsidR="00290FEE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903" w:type="pct"/>
          </w:tcPr>
          <w:p w:rsidR="00206B69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206B69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F07AE4" w:rsidRPr="00F07AE4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575" w:type="pct"/>
          </w:tcPr>
          <w:p w:rsidR="00F07AE4" w:rsidRPr="00DB784A" w:rsidRDefault="00F07AE4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290FEE" w:rsidRPr="00F07AE4" w:rsidTr="00A073F8">
        <w:tc>
          <w:tcPr>
            <w:tcW w:w="279" w:type="pct"/>
          </w:tcPr>
          <w:p w:rsidR="00290FEE" w:rsidRPr="0082762D" w:rsidRDefault="00290FEE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55" w:type="pct"/>
          </w:tcPr>
          <w:p w:rsidR="00290FEE" w:rsidRDefault="00290FEE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з відзначення Міжнародного дня відмови від паління.</w:t>
            </w:r>
          </w:p>
          <w:p w:rsidR="00290FEE" w:rsidRPr="00290FEE" w:rsidRDefault="00290FEE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Дискусійний майданчик «Пити, курити чи жити».</w:t>
            </w:r>
          </w:p>
        </w:tc>
        <w:tc>
          <w:tcPr>
            <w:tcW w:w="688" w:type="pct"/>
          </w:tcPr>
          <w:p w:rsidR="00290FEE" w:rsidRPr="00290FEE" w:rsidRDefault="00517822" w:rsidP="0050330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19.11.</w:t>
            </w:r>
          </w:p>
        </w:tc>
        <w:tc>
          <w:tcPr>
            <w:tcW w:w="903" w:type="pct"/>
          </w:tcPr>
          <w:p w:rsidR="00290FEE" w:rsidRPr="00290FEE" w:rsidRDefault="00290FEE" w:rsidP="00206B6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ЗДНВ</w:t>
            </w:r>
          </w:p>
          <w:p w:rsidR="00290FEE" w:rsidRDefault="00290FEE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90FEE">
              <w:rPr>
                <w:rFonts w:ascii="Times New Roman" w:hAnsi="Times New Roman"/>
                <w:sz w:val="24"/>
                <w:szCs w:val="24"/>
              </w:rPr>
              <w:t>кл. керівники, п/організатор,</w:t>
            </w:r>
          </w:p>
          <w:p w:rsidR="00290FEE" w:rsidRPr="00290FEE" w:rsidRDefault="00290FEE" w:rsidP="00206B6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психолог</w:t>
            </w:r>
          </w:p>
        </w:tc>
        <w:tc>
          <w:tcPr>
            <w:tcW w:w="575" w:type="pct"/>
          </w:tcPr>
          <w:p w:rsidR="00290FEE" w:rsidRPr="00DB784A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32821" w:rsidRPr="00F07AE4" w:rsidTr="00A073F8">
        <w:tc>
          <w:tcPr>
            <w:tcW w:w="279" w:type="pct"/>
          </w:tcPr>
          <w:p w:rsidR="00532821" w:rsidRPr="00F07AE4" w:rsidRDefault="00532821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Заходи до Дня Гідності та Свободи </w:t>
            </w:r>
          </w:p>
          <w:p w:rsidR="00532821" w:rsidRPr="00F07AE4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 листопада – День Гідності та Свободи України</w:t>
            </w:r>
          </w:p>
        </w:tc>
        <w:tc>
          <w:tcPr>
            <w:tcW w:w="688" w:type="pct"/>
          </w:tcPr>
          <w:p w:rsidR="00532821" w:rsidRPr="00235E8D" w:rsidRDefault="00517822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21.11.</w:t>
            </w:r>
          </w:p>
        </w:tc>
        <w:tc>
          <w:tcPr>
            <w:tcW w:w="903" w:type="pct"/>
          </w:tcPr>
          <w:p w:rsidR="00290FEE" w:rsidRPr="00290FEE" w:rsidRDefault="00290FEE" w:rsidP="00206B69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ЗДНВ</w:t>
            </w:r>
          </w:p>
          <w:p w:rsidR="00206B69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кл. керівники, п/організатор, </w:t>
            </w:r>
          </w:p>
          <w:p w:rsidR="00206B69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 історії</w:t>
            </w:r>
          </w:p>
          <w:p w:rsidR="00532821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вч. філології</w:t>
            </w:r>
          </w:p>
        </w:tc>
        <w:tc>
          <w:tcPr>
            <w:tcW w:w="575" w:type="pct"/>
          </w:tcPr>
          <w:p w:rsidR="00532821" w:rsidRPr="00DB784A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845E6" w:rsidRPr="00F07AE4" w:rsidTr="00A073F8">
        <w:tc>
          <w:tcPr>
            <w:tcW w:w="279" w:type="pct"/>
          </w:tcPr>
          <w:p w:rsidR="004845E6" w:rsidRPr="00F07AE4" w:rsidRDefault="004845E6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Участь у Всеукраїнській акції «16 днів проти насильства»</w:t>
            </w:r>
          </w:p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Загальношкільна інформаційна хвилинка до «Всеукраїнської акції «16 днів проти насильства»</w:t>
            </w:r>
          </w:p>
          <w:p w:rsidR="004845E6" w:rsidRPr="004845E6" w:rsidRDefault="004845E6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88" w:type="pct"/>
          </w:tcPr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5.11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206B69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845E6" w:rsidRPr="004845E6" w:rsidRDefault="00517822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24.11.</w:t>
            </w:r>
          </w:p>
        </w:tc>
        <w:tc>
          <w:tcPr>
            <w:tcW w:w="903" w:type="pct"/>
          </w:tcPr>
          <w:p w:rsidR="00206B69" w:rsidRPr="00F07AE4" w:rsidRDefault="00206B69" w:rsidP="00206B69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206B69" w:rsidRPr="00F07AE4" w:rsidRDefault="00206B69" w:rsidP="00206B69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206B69" w:rsidRPr="00F07AE4" w:rsidRDefault="00206B69" w:rsidP="00206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206B69" w:rsidRDefault="00206B69" w:rsidP="00206B69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206B69" w:rsidRDefault="00206B69" w:rsidP="00206B69">
            <w:pPr>
              <w:spacing w:after="0"/>
              <w:ind w:left="360" w:right="-625" w:hanging="36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п/організатор </w:t>
            </w:r>
          </w:p>
          <w:p w:rsidR="004845E6" w:rsidRPr="00F07AE4" w:rsidRDefault="00206B69" w:rsidP="00206B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Заліпа О.П.</w:t>
            </w:r>
          </w:p>
        </w:tc>
        <w:tc>
          <w:tcPr>
            <w:tcW w:w="575" w:type="pct"/>
          </w:tcPr>
          <w:p w:rsidR="004845E6" w:rsidRPr="00DB784A" w:rsidRDefault="004845E6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32821" w:rsidRPr="00F07AE4" w:rsidTr="00A073F8">
        <w:tc>
          <w:tcPr>
            <w:tcW w:w="279" w:type="pct"/>
          </w:tcPr>
          <w:p w:rsidR="00532821" w:rsidRPr="00F07AE4" w:rsidRDefault="00532821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206B69" w:rsidRPr="00F07AE4" w:rsidRDefault="00532821" w:rsidP="00290F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Трагічні сторінки історії</w:t>
            </w:r>
            <w:r w:rsidR="00290FEE">
              <w:rPr>
                <w:rFonts w:ascii="Times New Roman" w:hAnsi="Times New Roman"/>
                <w:sz w:val="24"/>
                <w:szCs w:val="24"/>
              </w:rPr>
              <w:t xml:space="preserve"> - День пам’яті жертв </w:t>
            </w:r>
            <w:r w:rsidR="00290FE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Голодомору </w:t>
            </w:r>
            <w:r w:rsidRPr="00F07AE4">
              <w:rPr>
                <w:rFonts w:ascii="Times New Roman" w:hAnsi="Times New Roman"/>
                <w:sz w:val="24"/>
                <w:szCs w:val="24"/>
              </w:rPr>
              <w:t>1932-1933 років в Україні «Голгофа народних страждань» (четверта субота</w:t>
            </w:r>
            <w:r w:rsidR="00290FE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листопада</w:t>
            </w:r>
            <w:r w:rsidR="00290FE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688" w:type="pct"/>
          </w:tcPr>
          <w:p w:rsidR="00532821" w:rsidRPr="00290FEE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23.11.</w:t>
            </w:r>
          </w:p>
        </w:tc>
        <w:tc>
          <w:tcPr>
            <w:tcW w:w="903" w:type="pct"/>
          </w:tcPr>
          <w:p w:rsidR="00532821" w:rsidRPr="0082762D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2762D">
              <w:rPr>
                <w:rFonts w:ascii="Times New Roman" w:hAnsi="Times New Roman"/>
                <w:sz w:val="24"/>
                <w:szCs w:val="24"/>
                <w:lang w:val="uk-UA"/>
              </w:rPr>
              <w:t>з/д з ВР</w:t>
            </w:r>
          </w:p>
          <w:p w:rsidR="00532821" w:rsidRPr="0082762D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2762D">
              <w:rPr>
                <w:rFonts w:ascii="Times New Roman" w:hAnsi="Times New Roman"/>
                <w:sz w:val="24"/>
                <w:szCs w:val="24"/>
                <w:lang w:val="uk-UA"/>
              </w:rPr>
              <w:t>вч. історії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532821" w:rsidRPr="00DB784A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32821" w:rsidRPr="00F07AE4" w:rsidTr="00A073F8">
        <w:tc>
          <w:tcPr>
            <w:tcW w:w="279" w:type="pct"/>
          </w:tcPr>
          <w:p w:rsidR="00532821" w:rsidRPr="00F07AE4" w:rsidRDefault="00532821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Участь у Всеукраїнській акції «Запали свічку» та «Колосок пам’яті»</w:t>
            </w:r>
          </w:p>
        </w:tc>
        <w:tc>
          <w:tcPr>
            <w:tcW w:w="688" w:type="pct"/>
          </w:tcPr>
          <w:p w:rsidR="00532821" w:rsidRPr="00235E8D" w:rsidRDefault="00290FEE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235E8D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903" w:type="pct"/>
          </w:tcPr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вчит.предмет.</w:t>
            </w:r>
          </w:p>
        </w:tc>
        <w:tc>
          <w:tcPr>
            <w:tcW w:w="575" w:type="pct"/>
          </w:tcPr>
          <w:p w:rsidR="00532821" w:rsidRPr="00DB784A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32821" w:rsidRPr="00F07AE4" w:rsidTr="00A073F8">
        <w:tc>
          <w:tcPr>
            <w:tcW w:w="279" w:type="pct"/>
          </w:tcPr>
          <w:p w:rsidR="00532821" w:rsidRPr="00F07AE4" w:rsidRDefault="00532821" w:rsidP="00F07AE4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5" w:type="pct"/>
          </w:tcPr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768">
              <w:rPr>
                <w:rFonts w:ascii="Times New Roman" w:hAnsi="Times New Roman"/>
                <w:sz w:val="24"/>
                <w:szCs w:val="24"/>
              </w:rPr>
              <w:t>Участь у шкільному та міському етапі Всеукраїнських конкурсів «Новорічна композиція» та «Український сувенір»</w:t>
            </w:r>
          </w:p>
        </w:tc>
        <w:tc>
          <w:tcPr>
            <w:tcW w:w="688" w:type="pct"/>
          </w:tcPr>
          <w:p w:rsidR="00532821" w:rsidRPr="00206B69" w:rsidRDefault="00206B69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Листопад-грудень</w:t>
            </w:r>
          </w:p>
        </w:tc>
        <w:tc>
          <w:tcPr>
            <w:tcW w:w="903" w:type="pct"/>
          </w:tcPr>
          <w:p w:rsidR="00532821" w:rsidRPr="00F07AE4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 xml:space="preserve">парламент 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532821" w:rsidRPr="00F07AE4" w:rsidRDefault="00532821" w:rsidP="00F07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7AE4">
              <w:rPr>
                <w:rFonts w:ascii="Times New Roman" w:hAnsi="Times New Roman"/>
                <w:sz w:val="24"/>
                <w:szCs w:val="24"/>
              </w:rPr>
              <w:t>вч.техн. праці, вч.малювання,</w:t>
            </w:r>
          </w:p>
        </w:tc>
        <w:tc>
          <w:tcPr>
            <w:tcW w:w="575" w:type="pct"/>
          </w:tcPr>
          <w:p w:rsidR="00532821" w:rsidRPr="00DB784A" w:rsidRDefault="00532821" w:rsidP="00F07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A073F8" w:rsidRPr="00A073F8" w:rsidRDefault="00A073F8" w:rsidP="00A073F8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  <w:lang w:val="uk-UA"/>
        </w:rPr>
      </w:pPr>
    </w:p>
    <w:p w:rsidR="003B2BBE" w:rsidRDefault="00A7563D" w:rsidP="00FE5C05">
      <w:pPr>
        <w:spacing w:line="240" w:lineRule="auto"/>
        <w:ind w:left="600"/>
        <w:jc w:val="center"/>
        <w:rPr>
          <w:rFonts w:ascii="Times New Roman" w:hAnsi="Times New Roman"/>
          <w:b/>
          <w:i/>
          <w:sz w:val="24"/>
          <w:szCs w:val="24"/>
        </w:rPr>
      </w:pPr>
      <w:r w:rsidRPr="00A7563D">
        <w:rPr>
          <w:rFonts w:ascii="Times New Roman" w:hAnsi="Times New Roman"/>
          <w:b/>
          <w:i/>
          <w:sz w:val="24"/>
          <w:szCs w:val="24"/>
          <w:u w:val="single"/>
        </w:rPr>
        <w:t>ГРУДЕНЬ</w:t>
      </w:r>
    </w:p>
    <w:p w:rsidR="00A7563D" w:rsidRPr="00A7563D" w:rsidRDefault="003B2BBE" w:rsidP="00A7563D">
      <w:pPr>
        <w:spacing w:line="240" w:lineRule="auto"/>
        <w:ind w:left="60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Місячник правого та превентивного виховання </w:t>
      </w:r>
      <w:r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Твої права та </w:t>
      </w:r>
      <w:r w:rsidR="00FE5C05">
        <w:rPr>
          <w:rFonts w:ascii="Times New Roman" w:hAnsi="Times New Roman"/>
          <w:b/>
          <w:i/>
          <w:sz w:val="24"/>
          <w:szCs w:val="24"/>
          <w:lang w:val="uk-UA"/>
        </w:rPr>
        <w:t>обов’язки</w:t>
      </w:r>
      <w:r w:rsidR="00A7563D" w:rsidRPr="00A7563D">
        <w:rPr>
          <w:rFonts w:ascii="Times New Roman" w:hAnsi="Times New Roman"/>
          <w:b/>
          <w:i/>
          <w:sz w:val="24"/>
          <w:szCs w:val="24"/>
        </w:rPr>
        <w:t>»</w:t>
      </w:r>
    </w:p>
    <w:p w:rsidR="00A7563D" w:rsidRPr="00A7563D" w:rsidRDefault="00A7563D" w:rsidP="00A7563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7563D">
        <w:rPr>
          <w:rFonts w:ascii="Times New Roman" w:hAnsi="Times New Roman"/>
          <w:b/>
          <w:sz w:val="24"/>
          <w:szCs w:val="24"/>
        </w:rPr>
        <w:t>Мета:</w:t>
      </w:r>
      <w:r w:rsidRPr="00A7563D">
        <w:rPr>
          <w:rFonts w:ascii="Times New Roman" w:hAnsi="Times New Roman"/>
          <w:sz w:val="24"/>
          <w:szCs w:val="24"/>
        </w:rPr>
        <w:t xml:space="preserve"> </w:t>
      </w:r>
      <w:r w:rsidR="00FE5C05" w:rsidRPr="00FE5C05">
        <w:rPr>
          <w:rFonts w:ascii="Times New Roman" w:hAnsi="Times New Roman"/>
          <w:sz w:val="24"/>
          <w:szCs w:val="24"/>
        </w:rPr>
        <w:t>формування правової культури, прищеплення учням по</w:t>
      </w:r>
      <w:r w:rsidR="00E93121">
        <w:rPr>
          <w:rFonts w:ascii="Times New Roman" w:hAnsi="Times New Roman"/>
          <w:sz w:val="24"/>
          <w:szCs w:val="24"/>
        </w:rPr>
        <w:t xml:space="preserve">ваги до прав і свобод людини, </w:t>
      </w:r>
      <w:r w:rsidR="00FE5C05" w:rsidRPr="00FE5C05">
        <w:rPr>
          <w:rFonts w:ascii="Times New Roman" w:hAnsi="Times New Roman"/>
          <w:sz w:val="24"/>
          <w:szCs w:val="24"/>
        </w:rPr>
        <w:t xml:space="preserve">забезпечення знання і виконання учнями Законів України, </w:t>
      </w:r>
      <w:r w:rsidR="00FE5C05">
        <w:rPr>
          <w:rFonts w:ascii="Times New Roman" w:hAnsi="Times New Roman"/>
          <w:sz w:val="24"/>
          <w:szCs w:val="24"/>
          <w:lang w:val="uk-UA"/>
        </w:rPr>
        <w:t>с</w:t>
      </w:r>
      <w:r w:rsidR="00FE5C05">
        <w:rPr>
          <w:rFonts w:ascii="Times New Roman" w:hAnsi="Times New Roman"/>
          <w:sz w:val="24"/>
          <w:szCs w:val="24"/>
        </w:rPr>
        <w:t>прияння</w:t>
      </w:r>
      <w:r w:rsidR="00FE5C05" w:rsidRPr="00FE5C05">
        <w:rPr>
          <w:rFonts w:ascii="Times New Roman" w:hAnsi="Times New Roman"/>
          <w:sz w:val="24"/>
          <w:szCs w:val="24"/>
        </w:rPr>
        <w:t xml:space="preserve"> формуванню розуміння того, що наше життя залежить від нашого здоров’я і вміння берегти його.</w:t>
      </w:r>
    </w:p>
    <w:p w:rsidR="00A7563D" w:rsidRPr="00A7563D" w:rsidRDefault="00A7563D" w:rsidP="00A7563D">
      <w:pPr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A7563D">
        <w:rPr>
          <w:rFonts w:ascii="Times New Roman" w:hAnsi="Times New Roman"/>
          <w:b/>
          <w:sz w:val="24"/>
          <w:szCs w:val="24"/>
        </w:rPr>
        <w:t>Завдання:</w:t>
      </w:r>
    </w:p>
    <w:p w:rsidR="00FE5C05" w:rsidRDefault="00FE5C05" w:rsidP="00FE5C05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сформувати правову культуру</w:t>
      </w:r>
      <w:r w:rsidRPr="00FE5C05">
        <w:rPr>
          <w:rFonts w:ascii="Times New Roman" w:hAnsi="Times New Roman"/>
          <w:sz w:val="24"/>
          <w:szCs w:val="24"/>
          <w:lang w:val="uk-UA"/>
        </w:rPr>
        <w:t xml:space="preserve">, </w:t>
      </w:r>
    </w:p>
    <w:p w:rsidR="00FE5C05" w:rsidRDefault="00FE5C05" w:rsidP="00FE5C05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прищепити учням повагу</w:t>
      </w:r>
      <w:r w:rsidRPr="00FE5C05">
        <w:rPr>
          <w:rFonts w:ascii="Times New Roman" w:hAnsi="Times New Roman"/>
          <w:sz w:val="24"/>
          <w:szCs w:val="24"/>
          <w:lang w:val="uk-UA"/>
        </w:rPr>
        <w:t xml:space="preserve"> до прав і свобод людини, </w:t>
      </w:r>
    </w:p>
    <w:p w:rsidR="00FE5C05" w:rsidRDefault="00FE5C05" w:rsidP="00FE5C05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FE5C05">
        <w:rPr>
          <w:rFonts w:ascii="Times New Roman" w:hAnsi="Times New Roman"/>
          <w:sz w:val="24"/>
          <w:szCs w:val="24"/>
          <w:lang w:val="uk-UA"/>
        </w:rPr>
        <w:t xml:space="preserve">  забезпечення знання і виконання учнями Законів України, </w:t>
      </w:r>
    </w:p>
    <w:p w:rsidR="00A7563D" w:rsidRPr="00FE5C05" w:rsidRDefault="00FE5C05" w:rsidP="00FE5C05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FE5C05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E93121" w:rsidRPr="00FE5C05">
        <w:rPr>
          <w:rFonts w:ascii="Times New Roman" w:hAnsi="Times New Roman"/>
          <w:sz w:val="24"/>
          <w:szCs w:val="24"/>
          <w:lang w:val="uk-UA"/>
        </w:rPr>
        <w:t>Ф</w:t>
      </w:r>
      <w:r w:rsidRPr="00FE5C05">
        <w:rPr>
          <w:rFonts w:ascii="Times New Roman" w:hAnsi="Times New Roman"/>
          <w:sz w:val="24"/>
          <w:szCs w:val="24"/>
          <w:lang w:val="uk-UA"/>
        </w:rPr>
        <w:t>ормув</w:t>
      </w:r>
      <w:r w:rsidR="00E93121">
        <w:rPr>
          <w:rFonts w:ascii="Times New Roman" w:hAnsi="Times New Roman"/>
          <w:sz w:val="24"/>
          <w:szCs w:val="24"/>
          <w:lang w:val="uk-UA"/>
        </w:rPr>
        <w:t xml:space="preserve">ання </w:t>
      </w:r>
      <w:r w:rsidRPr="00FE5C05">
        <w:rPr>
          <w:rFonts w:ascii="Times New Roman" w:hAnsi="Times New Roman"/>
          <w:sz w:val="24"/>
          <w:szCs w:val="24"/>
          <w:lang w:val="uk-UA"/>
        </w:rPr>
        <w:t>розуміння того, що наше життя залежить від нашого здоров’я і вміння берегти його.</w:t>
      </w:r>
    </w:p>
    <w:tbl>
      <w:tblPr>
        <w:tblW w:w="49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"/>
        <w:gridCol w:w="4640"/>
        <w:gridCol w:w="1308"/>
        <w:gridCol w:w="1679"/>
        <w:gridCol w:w="1335"/>
      </w:tblGrid>
      <w:tr w:rsidR="00A7563D" w:rsidRPr="00A7563D" w:rsidTr="00B73337">
        <w:trPr>
          <w:tblHeader/>
        </w:trPr>
        <w:tc>
          <w:tcPr>
            <w:tcW w:w="280" w:type="pct"/>
            <w:vAlign w:val="center"/>
          </w:tcPr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№</w:t>
            </w:r>
          </w:p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2444" w:type="pct"/>
            <w:vAlign w:val="center"/>
          </w:tcPr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689" w:type="pct"/>
            <w:vAlign w:val="center"/>
          </w:tcPr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884" w:type="pct"/>
            <w:vAlign w:val="center"/>
          </w:tcPr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703" w:type="pct"/>
            <w:vAlign w:val="center"/>
          </w:tcPr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A7563D" w:rsidRPr="00A7563D" w:rsidRDefault="00A7563D" w:rsidP="00A7563D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563D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A7563D" w:rsidRPr="00A7563D" w:rsidTr="00B73337">
        <w:tc>
          <w:tcPr>
            <w:tcW w:w="280" w:type="pct"/>
          </w:tcPr>
          <w:p w:rsidR="00A7563D" w:rsidRPr="00536894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44" w:type="pct"/>
          </w:tcPr>
          <w:p w:rsidR="00A7563D" w:rsidRPr="00A7563D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Участь у Всеукраїнській акції «16 днів проти насильства»</w:t>
            </w:r>
          </w:p>
        </w:tc>
        <w:tc>
          <w:tcPr>
            <w:tcW w:w="689" w:type="pct"/>
          </w:tcPr>
          <w:p w:rsidR="00A7563D" w:rsidRPr="009128BE" w:rsidRDefault="00E93121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9128BE">
              <w:rPr>
                <w:rFonts w:ascii="Times New Roman" w:hAnsi="Times New Roman"/>
                <w:sz w:val="24"/>
                <w:szCs w:val="24"/>
              </w:rPr>
              <w:t>-</w:t>
            </w:r>
            <w:r w:rsidR="009128BE">
              <w:rPr>
                <w:rFonts w:ascii="Times New Roman" w:hAnsi="Times New Roman"/>
                <w:sz w:val="24"/>
                <w:szCs w:val="24"/>
                <w:lang w:val="uk-UA"/>
              </w:rPr>
              <w:t>10</w:t>
            </w:r>
            <w:r w:rsidR="00BE4F92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4" w:type="pct"/>
          </w:tcPr>
          <w:p w:rsidR="00A7563D" w:rsidRPr="00A7563D" w:rsidRDefault="00A7563D" w:rsidP="00753448">
            <w:pPr>
              <w:spacing w:after="0" w:line="240" w:lineRule="auto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A7563D" w:rsidRPr="00A7563D" w:rsidRDefault="00A7563D" w:rsidP="00753448">
            <w:pPr>
              <w:spacing w:after="0" w:line="240" w:lineRule="auto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п/організатор,</w:t>
            </w:r>
          </w:p>
          <w:p w:rsidR="00A7563D" w:rsidRPr="00A7563D" w:rsidRDefault="00A7563D" w:rsidP="00753448">
            <w:pPr>
              <w:spacing w:after="0" w:line="240" w:lineRule="auto"/>
              <w:ind w:left="360" w:right="-625" w:hanging="360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703" w:type="pct"/>
          </w:tcPr>
          <w:p w:rsidR="00A7563D" w:rsidRPr="00DB784A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A7563D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Заходи до Всесвітнього Дня толерантності з ВІЛ-позитивними людьми. Участь у молодіжній акції «Не дай СНІДу шанс!»</w:t>
            </w:r>
          </w:p>
        </w:tc>
        <w:tc>
          <w:tcPr>
            <w:tcW w:w="689" w:type="pct"/>
          </w:tcPr>
          <w:p w:rsidR="00A7563D" w:rsidRPr="009128BE" w:rsidRDefault="00E93121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до </w:t>
            </w:r>
            <w:r w:rsidR="00FF1B6E">
              <w:rPr>
                <w:rFonts w:ascii="Times New Roman" w:hAnsi="Times New Roman"/>
                <w:sz w:val="24"/>
                <w:szCs w:val="24"/>
              </w:rPr>
              <w:t>0</w:t>
            </w:r>
            <w:r w:rsidR="00FF1B6E"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  <w:r w:rsidR="00BE4F9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84" w:type="pct"/>
          </w:tcPr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з/д з ВР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 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бібліотекар</w:t>
            </w:r>
          </w:p>
        </w:tc>
        <w:tc>
          <w:tcPr>
            <w:tcW w:w="703" w:type="pct"/>
          </w:tcPr>
          <w:p w:rsidR="00A7563D" w:rsidRPr="00DB784A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FF1B6E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Інформаційні хвилини «Міжнародні дні інвалідності»</w:t>
            </w:r>
            <w:r w:rsidR="007E1A7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(03.12.</w:t>
            </w:r>
            <w:r w:rsidR="00FF1B6E">
              <w:rPr>
                <w:rFonts w:ascii="Times New Roman" w:hAnsi="Times New Roman"/>
                <w:sz w:val="24"/>
                <w:szCs w:val="24"/>
                <w:lang w:val="uk-UA"/>
              </w:rPr>
              <w:t>)</w:t>
            </w:r>
          </w:p>
        </w:tc>
        <w:tc>
          <w:tcPr>
            <w:tcW w:w="689" w:type="pct"/>
          </w:tcPr>
          <w:p w:rsidR="00A7563D" w:rsidRPr="009128BE" w:rsidRDefault="00FF1B6E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="00BE4F92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4" w:type="pct"/>
          </w:tcPr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 </w:t>
            </w:r>
          </w:p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03" w:type="pct"/>
          </w:tcPr>
          <w:p w:rsidR="00A7563D" w:rsidRPr="00DB784A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867CD" w:rsidRPr="00A7563D" w:rsidTr="00B73337">
        <w:tc>
          <w:tcPr>
            <w:tcW w:w="280" w:type="pct"/>
          </w:tcPr>
          <w:p w:rsidR="000867CD" w:rsidRPr="00A7563D" w:rsidRDefault="000867C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0867CD" w:rsidRDefault="000867C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Міжнародного дня волонтерів (05.12).</w:t>
            </w:r>
          </w:p>
          <w:p w:rsidR="000867CD" w:rsidRPr="000867CD" w:rsidRDefault="000867C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Зустріч з волонтерами «Волонтерство – поклик душі».</w:t>
            </w:r>
          </w:p>
        </w:tc>
        <w:tc>
          <w:tcPr>
            <w:tcW w:w="689" w:type="pct"/>
          </w:tcPr>
          <w:p w:rsidR="000867CD" w:rsidRPr="000867CD" w:rsidRDefault="00517822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05.12.</w:t>
            </w:r>
          </w:p>
        </w:tc>
        <w:tc>
          <w:tcPr>
            <w:tcW w:w="884" w:type="pct"/>
          </w:tcPr>
          <w:p w:rsidR="000867CD" w:rsidRPr="000867CD" w:rsidRDefault="000867CD" w:rsidP="000867C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867CD">
              <w:rPr>
                <w:rFonts w:ascii="Times New Roman" w:hAnsi="Times New Roman"/>
                <w:sz w:val="24"/>
                <w:szCs w:val="24"/>
                <w:lang w:val="uk-UA"/>
              </w:rPr>
              <w:t>з/д з ВР,</w:t>
            </w:r>
          </w:p>
          <w:p w:rsidR="000867CD" w:rsidRPr="000867CD" w:rsidRDefault="000867CD" w:rsidP="000867C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867CD"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0867CD" w:rsidRPr="00A7563D" w:rsidRDefault="000867CD" w:rsidP="000867C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867CD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703" w:type="pct"/>
          </w:tcPr>
          <w:p w:rsidR="000867CD" w:rsidRPr="00DB784A" w:rsidRDefault="000867C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 xml:space="preserve">Заходи до Дня Збройних Сил України </w:t>
            </w:r>
          </w:p>
          <w:p w:rsidR="009128BE" w:rsidRDefault="00A7563D" w:rsidP="00753448">
            <w:pPr>
              <w:pStyle w:val="3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(06.12.) (за окремим планом)</w:t>
            </w:r>
            <w:r w:rsidR="000867CD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0867CD" w:rsidRDefault="000867CD" w:rsidP="00753448">
            <w:pPr>
              <w:pStyle w:val="3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Зустрічі з військовослужбовцями, які проходять службу в ЗСУ.</w:t>
            </w:r>
          </w:p>
          <w:p w:rsidR="009128BE" w:rsidRPr="00A7563D" w:rsidRDefault="009128BE" w:rsidP="00753448">
            <w:pPr>
              <w:pStyle w:val="3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89" w:type="pct"/>
          </w:tcPr>
          <w:p w:rsidR="009128BE" w:rsidRPr="009128BE" w:rsidRDefault="00E93121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07-07</w:t>
            </w:r>
            <w:r w:rsidR="00B7333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4" w:type="pct"/>
          </w:tcPr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кл. керівники,</w:t>
            </w:r>
          </w:p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вч. фізкульт.</w:t>
            </w:r>
          </w:p>
          <w:p w:rsidR="00295768" w:rsidRDefault="00295768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A7563D" w:rsidRPr="00A7563D">
              <w:rPr>
                <w:rFonts w:ascii="Times New Roman" w:hAnsi="Times New Roman"/>
                <w:sz w:val="24"/>
                <w:szCs w:val="24"/>
              </w:rPr>
              <w:t>арламент</w:t>
            </w:r>
          </w:p>
          <w:p w:rsidR="009128BE" w:rsidRPr="00E93121" w:rsidRDefault="00295768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703" w:type="pct"/>
          </w:tcPr>
          <w:p w:rsidR="00A7563D" w:rsidRPr="00DB784A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295768" w:rsidRPr="00A7563D" w:rsidTr="00B73337">
        <w:tc>
          <w:tcPr>
            <w:tcW w:w="280" w:type="pct"/>
          </w:tcPr>
          <w:p w:rsidR="00295768" w:rsidRPr="00A7563D" w:rsidRDefault="00295768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295768" w:rsidRPr="00295768" w:rsidRDefault="00295768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з відзначення Дня української хустки</w:t>
            </w:r>
          </w:p>
        </w:tc>
        <w:tc>
          <w:tcPr>
            <w:tcW w:w="689" w:type="pct"/>
          </w:tcPr>
          <w:p w:rsidR="00295768" w:rsidRPr="00295768" w:rsidRDefault="00517822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07.12.</w:t>
            </w:r>
          </w:p>
        </w:tc>
        <w:tc>
          <w:tcPr>
            <w:tcW w:w="884" w:type="pct"/>
          </w:tcPr>
          <w:p w:rsidR="00295768" w:rsidRPr="00295768" w:rsidRDefault="00295768" w:rsidP="00295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768">
              <w:rPr>
                <w:rFonts w:ascii="Times New Roman" w:hAnsi="Times New Roman"/>
                <w:sz w:val="24"/>
                <w:szCs w:val="24"/>
              </w:rPr>
              <w:t>з/д з ВР,</w:t>
            </w:r>
          </w:p>
          <w:p w:rsidR="00295768" w:rsidRPr="00295768" w:rsidRDefault="00295768" w:rsidP="00295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768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295768" w:rsidRPr="00A7563D" w:rsidRDefault="00295768" w:rsidP="00295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768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</w:tc>
        <w:tc>
          <w:tcPr>
            <w:tcW w:w="703" w:type="pct"/>
          </w:tcPr>
          <w:p w:rsidR="00295768" w:rsidRPr="00DB784A" w:rsidRDefault="00295768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Заходи до Міжнародного Дня прав людини (10.12.)</w:t>
            </w:r>
          </w:p>
          <w:p w:rsidR="00A459FF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(за окремим планом)</w:t>
            </w:r>
          </w:p>
        </w:tc>
        <w:tc>
          <w:tcPr>
            <w:tcW w:w="689" w:type="pct"/>
          </w:tcPr>
          <w:p w:rsidR="00A7563D" w:rsidRPr="009128BE" w:rsidRDefault="00FF1B6E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-0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  <w:r w:rsidR="00B7333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4" w:type="pct"/>
          </w:tcPr>
          <w:p w:rsidR="00A7563D" w:rsidRPr="00FF1B6E" w:rsidRDefault="00FF1B6E" w:rsidP="00FF1B6E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керівники,</w:t>
            </w:r>
          </w:p>
          <w:p w:rsidR="00A7563D" w:rsidRPr="00A7563D" w:rsidRDefault="00A7563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вч. історії та правознавства</w:t>
            </w:r>
          </w:p>
        </w:tc>
        <w:tc>
          <w:tcPr>
            <w:tcW w:w="703" w:type="pct"/>
          </w:tcPr>
          <w:p w:rsidR="00A7563D" w:rsidRPr="00DB784A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93121" w:rsidRPr="00A7563D" w:rsidTr="00B73337">
        <w:tc>
          <w:tcPr>
            <w:tcW w:w="280" w:type="pct"/>
          </w:tcPr>
          <w:p w:rsidR="00E93121" w:rsidRPr="00A7563D" w:rsidRDefault="00E93121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E93121" w:rsidRPr="00E93121" w:rsidRDefault="00E93121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«Андріївські вечорниці!</w:t>
            </w:r>
          </w:p>
        </w:tc>
        <w:tc>
          <w:tcPr>
            <w:tcW w:w="689" w:type="pct"/>
          </w:tcPr>
          <w:p w:rsidR="00E93121" w:rsidRPr="00E93121" w:rsidRDefault="00517822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13.12.</w:t>
            </w:r>
          </w:p>
        </w:tc>
        <w:tc>
          <w:tcPr>
            <w:tcW w:w="884" w:type="pct"/>
          </w:tcPr>
          <w:p w:rsidR="00E93121" w:rsidRDefault="00E93121" w:rsidP="00FF1B6E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93121">
              <w:rPr>
                <w:rFonts w:ascii="Times New Roman" w:hAnsi="Times New Roman"/>
                <w:sz w:val="24"/>
                <w:szCs w:val="24"/>
                <w:lang w:val="uk-UA"/>
              </w:rPr>
              <w:t>з/д з ВР,</w:t>
            </w:r>
          </w:p>
          <w:p w:rsidR="00E93121" w:rsidRDefault="00E93121" w:rsidP="00FF1B6E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E93121" w:rsidRDefault="00E93121" w:rsidP="00FF1B6E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703" w:type="pct"/>
          </w:tcPr>
          <w:p w:rsidR="00E93121" w:rsidRPr="00DB784A" w:rsidRDefault="00E93121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A7563D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Заходи до Дня вшанування учасників ліквідації наслідків аварії на ЧАЕС</w:t>
            </w:r>
          </w:p>
        </w:tc>
        <w:tc>
          <w:tcPr>
            <w:tcW w:w="689" w:type="pct"/>
          </w:tcPr>
          <w:p w:rsidR="00A7563D" w:rsidRPr="009128BE" w:rsidRDefault="00B73337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</w:t>
            </w:r>
          </w:p>
        </w:tc>
        <w:tc>
          <w:tcPr>
            <w:tcW w:w="884" w:type="pct"/>
          </w:tcPr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 xml:space="preserve">п/організатор, кл. керівники </w:t>
            </w: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  <w:r w:rsidRPr="00A7563D">
              <w:rPr>
                <w:rFonts w:ascii="Times New Roman" w:hAnsi="Times New Roman"/>
                <w:sz w:val="24"/>
                <w:szCs w:val="24"/>
              </w:rPr>
              <w:t>арламент</w:t>
            </w:r>
          </w:p>
        </w:tc>
        <w:tc>
          <w:tcPr>
            <w:tcW w:w="703" w:type="pct"/>
          </w:tcPr>
          <w:p w:rsidR="00A7563D" w:rsidRPr="00A7563D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563D" w:rsidRPr="00A7563D" w:rsidTr="00B73337">
        <w:tc>
          <w:tcPr>
            <w:tcW w:w="280" w:type="pct"/>
          </w:tcPr>
          <w:p w:rsidR="00A7563D" w:rsidRPr="00A7563D" w:rsidRDefault="00A7563D" w:rsidP="00A7563D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pct"/>
          </w:tcPr>
          <w:p w:rsidR="00A7563D" w:rsidRPr="00536894" w:rsidRDefault="00A7563D" w:rsidP="000867C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Організація і проведенн</w:t>
            </w:r>
            <w:r w:rsidR="000867CD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="000867CD">
              <w:rPr>
                <w:rFonts w:ascii="Times New Roman" w:hAnsi="Times New Roman"/>
                <w:sz w:val="24"/>
                <w:szCs w:val="24"/>
                <w:lang w:val="uk-UA"/>
              </w:rPr>
              <w:t>Новорічно-різдвяних ранків</w:t>
            </w:r>
            <w:r w:rsidR="000867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867CD">
              <w:rPr>
                <w:rFonts w:ascii="Times New Roman" w:hAnsi="Times New Roman"/>
                <w:sz w:val="24"/>
                <w:szCs w:val="24"/>
                <w:lang w:val="uk-UA"/>
              </w:rPr>
              <w:t>«Новорічні чудеса» для учнів 1-4 класів</w:t>
            </w:r>
            <w:r w:rsidRPr="00A7563D">
              <w:rPr>
                <w:rFonts w:ascii="Times New Roman" w:hAnsi="Times New Roman"/>
                <w:sz w:val="24"/>
                <w:szCs w:val="24"/>
              </w:rPr>
              <w:t xml:space="preserve"> (за окремим планом)</w:t>
            </w:r>
          </w:p>
        </w:tc>
        <w:tc>
          <w:tcPr>
            <w:tcW w:w="689" w:type="pct"/>
          </w:tcPr>
          <w:p w:rsidR="00A7563D" w:rsidRPr="009128BE" w:rsidRDefault="00536894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73337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 w:rsidR="00B73337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 w:rsidR="00B7333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4" w:type="pct"/>
          </w:tcPr>
          <w:p w:rsidR="00A7563D" w:rsidRPr="00A7563D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A7563D" w:rsidRPr="00536894" w:rsidRDefault="00A7563D" w:rsidP="00A7563D">
            <w:pPr>
              <w:pStyle w:val="31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7563D">
              <w:rPr>
                <w:rFonts w:ascii="Times New Roman" w:hAnsi="Times New Roman"/>
                <w:sz w:val="24"/>
                <w:szCs w:val="24"/>
              </w:rPr>
              <w:t xml:space="preserve">п/організатор, кл. керівники </w:t>
            </w:r>
            <w:r w:rsidRPr="00A7563D"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  <w:r w:rsidRPr="00A7563D">
              <w:rPr>
                <w:rFonts w:ascii="Times New Roman" w:hAnsi="Times New Roman"/>
                <w:sz w:val="24"/>
                <w:szCs w:val="24"/>
              </w:rPr>
              <w:t>арламент</w:t>
            </w:r>
          </w:p>
        </w:tc>
        <w:tc>
          <w:tcPr>
            <w:tcW w:w="703" w:type="pct"/>
          </w:tcPr>
          <w:p w:rsidR="00A7563D" w:rsidRPr="00A7563D" w:rsidRDefault="00A7563D" w:rsidP="00A756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B2BBE" w:rsidRDefault="000E050D" w:rsidP="000867CD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050D">
        <w:rPr>
          <w:rFonts w:ascii="Times New Roman" w:hAnsi="Times New Roman"/>
          <w:b/>
          <w:i/>
          <w:sz w:val="24"/>
          <w:szCs w:val="24"/>
          <w:u w:val="single"/>
        </w:rPr>
        <w:t>СІЧЕНЬ:</w:t>
      </w:r>
      <w:bookmarkStart w:id="0" w:name="_GoBack"/>
      <w:bookmarkEnd w:id="0"/>
    </w:p>
    <w:p w:rsidR="003B2BBE" w:rsidRDefault="003B2BBE" w:rsidP="0051782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Місячник інтелектуально-духовного виховання</w:t>
      </w:r>
    </w:p>
    <w:p w:rsidR="003B2BBE" w:rsidRPr="003B2BBE" w:rsidRDefault="003B2BBE" w:rsidP="0051782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«НАШЕ СЬОГОДЕННЯ – ОСНОВА НАШОГО ЗАВТРА».</w:t>
      </w:r>
    </w:p>
    <w:p w:rsidR="004F31ED" w:rsidRPr="004F31ED" w:rsidRDefault="000E050D" w:rsidP="00517822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val="uk-UA"/>
        </w:rPr>
      </w:pPr>
      <w:r w:rsidRPr="000E050D">
        <w:rPr>
          <w:rFonts w:ascii="Times New Roman" w:hAnsi="Times New Roman"/>
          <w:b/>
          <w:sz w:val="24"/>
          <w:szCs w:val="24"/>
        </w:rPr>
        <w:t>Мета:</w:t>
      </w:r>
      <w:r w:rsidRPr="000E050D">
        <w:rPr>
          <w:rFonts w:ascii="Times New Roman" w:hAnsi="Times New Roman"/>
          <w:sz w:val="24"/>
          <w:szCs w:val="24"/>
        </w:rPr>
        <w:t xml:space="preserve"> </w:t>
      </w:r>
      <w:r w:rsidR="004F31ED">
        <w:rPr>
          <w:rFonts w:ascii="Times New Roman" w:hAnsi="Times New Roman"/>
          <w:sz w:val="24"/>
          <w:szCs w:val="24"/>
          <w:lang w:val="uk-UA"/>
        </w:rPr>
        <w:t xml:space="preserve">розвиток </w:t>
      </w:r>
      <w:r w:rsidR="004F31ED" w:rsidRPr="004F31ED">
        <w:rPr>
          <w:rFonts w:ascii="Times New Roman" w:hAnsi="Times New Roman"/>
          <w:sz w:val="24"/>
          <w:szCs w:val="24"/>
          <w:lang w:val="uk-UA"/>
        </w:rPr>
        <w:t>навчальної мотивації учнів.</w:t>
      </w:r>
    </w:p>
    <w:p w:rsidR="004F31ED" w:rsidRPr="004F31ED" w:rsidRDefault="004F31ED" w:rsidP="00517822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val="uk-UA"/>
        </w:rPr>
      </w:pPr>
      <w:r w:rsidRPr="004F31ED">
        <w:rPr>
          <w:rFonts w:ascii="Times New Roman" w:hAnsi="Times New Roman"/>
          <w:sz w:val="24"/>
          <w:szCs w:val="24"/>
          <w:lang w:val="uk-UA"/>
        </w:rPr>
        <w:t>Створення інтересу до постійного накопичення знань про професіїї.</w:t>
      </w:r>
    </w:p>
    <w:p w:rsidR="00517822" w:rsidRPr="00517822" w:rsidRDefault="004F31ED" w:rsidP="00517822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val="uk-UA"/>
        </w:rPr>
      </w:pPr>
      <w:r w:rsidRPr="004F31ED">
        <w:rPr>
          <w:rFonts w:ascii="Times New Roman" w:hAnsi="Times New Roman"/>
          <w:sz w:val="24"/>
          <w:szCs w:val="24"/>
          <w:lang w:val="uk-UA"/>
        </w:rPr>
        <w:t>Виховання зацікавленості та допитливості.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5000"/>
        <w:gridCol w:w="1381"/>
        <w:gridCol w:w="1737"/>
        <w:gridCol w:w="860"/>
      </w:tblGrid>
      <w:tr w:rsidR="000E050D" w:rsidRPr="000E050D" w:rsidTr="00B81F5D">
        <w:tc>
          <w:tcPr>
            <w:tcW w:w="261" w:type="pct"/>
            <w:vAlign w:val="center"/>
          </w:tcPr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№</w:t>
            </w:r>
          </w:p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2639" w:type="pct"/>
            <w:vAlign w:val="center"/>
          </w:tcPr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729" w:type="pct"/>
            <w:vAlign w:val="center"/>
          </w:tcPr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917" w:type="pct"/>
            <w:vAlign w:val="center"/>
          </w:tcPr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454" w:type="pct"/>
            <w:vAlign w:val="center"/>
          </w:tcPr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0E050D" w:rsidRPr="000E050D" w:rsidRDefault="000E050D" w:rsidP="000E050D">
            <w:pPr>
              <w:spacing w:line="240" w:lineRule="auto"/>
              <w:ind w:left="-113" w:right="-113"/>
              <w:jc w:val="center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0E050D" w:rsidRPr="000E050D" w:rsidTr="00B81F5D">
        <w:tc>
          <w:tcPr>
            <w:tcW w:w="261" w:type="pct"/>
          </w:tcPr>
          <w:p w:rsidR="000E050D" w:rsidRPr="000E050D" w:rsidRDefault="000E050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9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Організація і проведення заходів під час шкільних зимових канікул (за окремим планом)</w:t>
            </w:r>
          </w:p>
        </w:tc>
        <w:tc>
          <w:tcPr>
            <w:tcW w:w="729" w:type="pct"/>
          </w:tcPr>
          <w:p w:rsidR="000E050D" w:rsidRPr="00E44A71" w:rsidRDefault="00E44A71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протягом канікул</w:t>
            </w:r>
          </w:p>
        </w:tc>
        <w:tc>
          <w:tcPr>
            <w:tcW w:w="917" w:type="pct"/>
          </w:tcPr>
          <w:p w:rsidR="000E050D" w:rsidRPr="000E050D" w:rsidRDefault="000E050D" w:rsidP="00753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п/організатор, кл. керівники</w:t>
            </w:r>
          </w:p>
          <w:p w:rsidR="000E050D" w:rsidRPr="000E050D" w:rsidRDefault="000E050D" w:rsidP="00753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0E050D" w:rsidRPr="000E050D" w:rsidRDefault="000E050D" w:rsidP="00753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бібліотекар</w:t>
            </w:r>
          </w:p>
        </w:tc>
        <w:tc>
          <w:tcPr>
            <w:tcW w:w="454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4A71" w:rsidRPr="000E050D" w:rsidTr="00B81F5D">
        <w:tc>
          <w:tcPr>
            <w:tcW w:w="261" w:type="pct"/>
          </w:tcPr>
          <w:p w:rsidR="00E44A71" w:rsidRPr="000E050D" w:rsidRDefault="00E44A71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9" w:type="pct"/>
          </w:tcPr>
          <w:p w:rsidR="00E44A71" w:rsidRPr="00E44A71" w:rsidRDefault="00E44A71" w:rsidP="00E44A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Фестиваль колядок та щедрівок «Ліцей колядує, перемогу носом чує». </w:t>
            </w:r>
          </w:p>
        </w:tc>
        <w:tc>
          <w:tcPr>
            <w:tcW w:w="729" w:type="pct"/>
          </w:tcPr>
          <w:p w:rsidR="00E44A71" w:rsidRDefault="00517822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06-11.01.</w:t>
            </w:r>
          </w:p>
        </w:tc>
        <w:tc>
          <w:tcPr>
            <w:tcW w:w="917" w:type="pct"/>
          </w:tcPr>
          <w:p w:rsidR="00E44A71" w:rsidRPr="000E050D" w:rsidRDefault="00E44A71" w:rsidP="00753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</w:tcPr>
          <w:p w:rsidR="00E44A71" w:rsidRPr="000E050D" w:rsidRDefault="00E44A71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0BED" w:rsidRPr="00E44A71" w:rsidTr="00B81F5D">
        <w:tc>
          <w:tcPr>
            <w:tcW w:w="261" w:type="pct"/>
          </w:tcPr>
          <w:p w:rsidR="00100BED" w:rsidRPr="000E050D" w:rsidRDefault="00100BE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9" w:type="pct"/>
          </w:tcPr>
          <w:p w:rsidR="00100BED" w:rsidRPr="00BC377C" w:rsidRDefault="00100BE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8"/>
                <w:lang w:val="uk-UA"/>
              </w:rPr>
            </w:pPr>
            <w:r w:rsidRPr="00BC377C">
              <w:rPr>
                <w:rFonts w:ascii="Times New Roman" w:hAnsi="Times New Roman"/>
                <w:sz w:val="24"/>
                <w:szCs w:val="28"/>
                <w:lang w:val="uk-UA"/>
              </w:rPr>
              <w:t xml:space="preserve">Загальношкільна </w:t>
            </w:r>
            <w:r w:rsidR="00E44A71">
              <w:rPr>
                <w:rFonts w:ascii="Times New Roman" w:hAnsi="Times New Roman"/>
                <w:sz w:val="24"/>
                <w:szCs w:val="28"/>
                <w:lang w:val="uk-UA"/>
              </w:rPr>
              <w:t xml:space="preserve">інформаційна </w:t>
            </w:r>
            <w:r w:rsidR="00B81F5D" w:rsidRPr="00BC377C">
              <w:rPr>
                <w:rFonts w:ascii="Times New Roman" w:hAnsi="Times New Roman"/>
                <w:sz w:val="24"/>
                <w:szCs w:val="28"/>
                <w:lang w:val="uk-UA"/>
              </w:rPr>
              <w:t>відеох</w:t>
            </w:r>
            <w:r w:rsidRPr="00BC377C">
              <w:rPr>
                <w:rFonts w:ascii="Times New Roman" w:hAnsi="Times New Roman"/>
                <w:sz w:val="24"/>
                <w:szCs w:val="28"/>
                <w:lang w:val="uk-UA"/>
              </w:rPr>
              <w:t>в</w:t>
            </w:r>
            <w:r w:rsidR="00B81F5D" w:rsidRPr="00BC377C">
              <w:rPr>
                <w:rFonts w:ascii="Times New Roman" w:hAnsi="Times New Roman"/>
                <w:sz w:val="24"/>
                <w:szCs w:val="28"/>
                <w:lang w:val="uk-UA"/>
              </w:rPr>
              <w:t>и</w:t>
            </w:r>
            <w:r w:rsidR="00E44A71">
              <w:rPr>
                <w:rFonts w:ascii="Times New Roman" w:hAnsi="Times New Roman"/>
                <w:sz w:val="24"/>
                <w:szCs w:val="28"/>
                <w:lang w:val="uk-UA"/>
              </w:rPr>
              <w:t>линка «Фортеця ДАПу</w:t>
            </w:r>
            <w:r w:rsidRPr="00BC377C">
              <w:rPr>
                <w:rFonts w:ascii="Times New Roman" w:hAnsi="Times New Roman"/>
                <w:sz w:val="24"/>
                <w:szCs w:val="28"/>
                <w:lang w:val="uk-UA"/>
              </w:rPr>
              <w:t>»</w:t>
            </w:r>
          </w:p>
          <w:p w:rsidR="00B81F5D" w:rsidRPr="00E44A71" w:rsidRDefault="00B81F5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4A71">
              <w:rPr>
                <w:rFonts w:ascii="Times New Roman" w:hAnsi="Times New Roman"/>
                <w:color w:val="040C28"/>
                <w:sz w:val="24"/>
                <w:szCs w:val="30"/>
              </w:rPr>
              <w:t>16 січня</w:t>
            </w:r>
            <w:r w:rsidRPr="00E44A71"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</w:rPr>
              <w:t xml:space="preserve"> – Всеукраїнський день пам'яті </w:t>
            </w:r>
            <w:r w:rsidRPr="00E44A71">
              <w:rPr>
                <w:rFonts w:ascii="Times New Roman" w:hAnsi="Times New Roman"/>
                <w:color w:val="202124"/>
                <w:sz w:val="24"/>
                <w:szCs w:val="30"/>
                <w:shd w:val="clear" w:color="auto" w:fill="FFFFFF"/>
              </w:rPr>
              <w:lastRenderedPageBreak/>
              <w:t>«кіборгів», захисників Донецького аеропорту, які тримали оборону 242 дні. </w:t>
            </w:r>
          </w:p>
        </w:tc>
        <w:tc>
          <w:tcPr>
            <w:tcW w:w="729" w:type="pct"/>
          </w:tcPr>
          <w:p w:rsidR="00100BED" w:rsidRPr="00100BED" w:rsidRDefault="00517822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16.01.</w:t>
            </w:r>
          </w:p>
        </w:tc>
        <w:tc>
          <w:tcPr>
            <w:tcW w:w="917" w:type="pct"/>
          </w:tcPr>
          <w:p w:rsidR="00100BED" w:rsidRPr="000E050D" w:rsidRDefault="00100BED" w:rsidP="00E44A71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Вч. історії </w:t>
            </w:r>
          </w:p>
        </w:tc>
        <w:tc>
          <w:tcPr>
            <w:tcW w:w="454" w:type="pct"/>
          </w:tcPr>
          <w:p w:rsidR="00100BED" w:rsidRPr="00100BED" w:rsidRDefault="00100BE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0405B" w:rsidRPr="00E44A71" w:rsidTr="00B81F5D">
        <w:tc>
          <w:tcPr>
            <w:tcW w:w="261" w:type="pct"/>
          </w:tcPr>
          <w:p w:rsidR="00B0405B" w:rsidRPr="006C1614" w:rsidRDefault="00B0405B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39" w:type="pct"/>
          </w:tcPr>
          <w:p w:rsidR="00B0405B" w:rsidRPr="00912646" w:rsidRDefault="00E44A71" w:rsidP="000E050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8"/>
                <w:lang w:val="uk-UA"/>
              </w:rPr>
              <w:t>Загальношкільний захід. «Л</w:t>
            </w:r>
            <w:r w:rsidR="00B0405B" w:rsidRPr="00BC377C">
              <w:rPr>
                <w:rFonts w:ascii="Times New Roman" w:hAnsi="Times New Roman"/>
                <w:sz w:val="24"/>
                <w:szCs w:val="28"/>
                <w:lang w:val="uk-UA"/>
              </w:rPr>
              <w:t>анцюг української соборності - від проголошення Акту злуки до сьогодення, екскурс в українське минуле та його відгомін в сучасному».</w:t>
            </w:r>
          </w:p>
        </w:tc>
        <w:tc>
          <w:tcPr>
            <w:tcW w:w="729" w:type="pct"/>
          </w:tcPr>
          <w:p w:rsidR="00B0405B" w:rsidRDefault="00517822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22.01.</w:t>
            </w:r>
          </w:p>
        </w:tc>
        <w:tc>
          <w:tcPr>
            <w:tcW w:w="917" w:type="pct"/>
          </w:tcPr>
          <w:p w:rsidR="00B0405B" w:rsidRDefault="00B0405B" w:rsidP="00E44A71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Вч. історії </w:t>
            </w:r>
          </w:p>
        </w:tc>
        <w:tc>
          <w:tcPr>
            <w:tcW w:w="454" w:type="pct"/>
          </w:tcPr>
          <w:p w:rsidR="00B0405B" w:rsidRPr="00100BED" w:rsidRDefault="00B0405B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E050D" w:rsidRPr="00517822" w:rsidTr="00B81F5D">
        <w:tc>
          <w:tcPr>
            <w:tcW w:w="261" w:type="pct"/>
          </w:tcPr>
          <w:p w:rsidR="000E050D" w:rsidRPr="00100BED" w:rsidRDefault="000E050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39" w:type="pct"/>
          </w:tcPr>
          <w:p w:rsidR="00517822" w:rsidRDefault="000E050D" w:rsidP="00BC377C">
            <w:pPr>
              <w:pStyle w:val="3"/>
              <w:spacing w:line="24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uk-UA"/>
              </w:rPr>
              <w:t>Участь в акції до Дня Соборності України «Діти єднають Україну» (22.01.).</w:t>
            </w:r>
          </w:p>
          <w:p w:rsidR="000E050D" w:rsidRPr="00517822" w:rsidRDefault="00BC377C" w:rsidP="00BC377C">
            <w:pPr>
              <w:pStyle w:val="3"/>
              <w:spacing w:line="24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uk-UA"/>
              </w:rPr>
              <w:t>Фотоконкурс До Дня Соборності України «України – це ми!»</w:t>
            </w:r>
            <w:r w:rsidRPr="00517822">
              <w:rPr>
                <w:lang w:val="uk-UA"/>
              </w:rPr>
              <w:t xml:space="preserve"> </w:t>
            </w:r>
          </w:p>
        </w:tc>
        <w:tc>
          <w:tcPr>
            <w:tcW w:w="729" w:type="pct"/>
          </w:tcPr>
          <w:p w:rsidR="000E050D" w:rsidRDefault="00315848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 w:rsidR="000E050D" w:rsidRPr="00517822">
              <w:rPr>
                <w:rFonts w:ascii="Times New Roman" w:hAnsi="Times New Roman"/>
                <w:sz w:val="24"/>
                <w:szCs w:val="24"/>
                <w:lang w:val="uk-UA"/>
              </w:rPr>
              <w:t>.01.</w:t>
            </w:r>
          </w:p>
          <w:p w:rsidR="00BC377C" w:rsidRDefault="00BC377C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C377C" w:rsidRPr="00F04382" w:rsidRDefault="00BC377C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січень</w:t>
            </w:r>
          </w:p>
        </w:tc>
        <w:tc>
          <w:tcPr>
            <w:tcW w:w="917" w:type="pct"/>
          </w:tcPr>
          <w:p w:rsidR="000E050D" w:rsidRPr="00517822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з/д з ВР</w:t>
            </w:r>
          </w:p>
          <w:p w:rsidR="000E050D" w:rsidRPr="00517822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0E050D" w:rsidRPr="000E050D" w:rsidRDefault="000E050D" w:rsidP="00753448">
            <w:pPr>
              <w:pStyle w:val="a7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парламент</w:t>
            </w:r>
          </w:p>
          <w:p w:rsidR="000E050D" w:rsidRPr="00517822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BC377C" w:rsidRPr="00517822" w:rsidRDefault="00BC377C" w:rsidP="00BC37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з/д з ВР</w:t>
            </w:r>
          </w:p>
          <w:p w:rsidR="00BC377C" w:rsidRPr="00517822" w:rsidRDefault="00BC377C" w:rsidP="00BC37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BC377C" w:rsidRPr="000E050D" w:rsidRDefault="00BC377C" w:rsidP="00BC377C">
            <w:pPr>
              <w:pStyle w:val="a7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парламент</w:t>
            </w:r>
          </w:p>
          <w:p w:rsidR="00BC377C" w:rsidRPr="00517822" w:rsidRDefault="00BC377C" w:rsidP="00BC377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17822"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</w:tc>
        <w:tc>
          <w:tcPr>
            <w:tcW w:w="454" w:type="pct"/>
          </w:tcPr>
          <w:p w:rsidR="000E050D" w:rsidRPr="00517822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E050D" w:rsidRPr="000E050D" w:rsidTr="00B81F5D">
        <w:tc>
          <w:tcPr>
            <w:tcW w:w="261" w:type="pct"/>
          </w:tcPr>
          <w:p w:rsidR="000E050D" w:rsidRPr="00517822" w:rsidRDefault="000E050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39" w:type="pct"/>
          </w:tcPr>
          <w:p w:rsidR="000E050D" w:rsidRPr="000E050D" w:rsidRDefault="000E050D" w:rsidP="000E050D">
            <w:pPr>
              <w:pStyle w:val="3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1782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uk-UA"/>
              </w:rPr>
              <w:t>Заходи з відзнач</w:t>
            </w:r>
            <w:r w:rsidRPr="00B7333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ення Міжнародного дня пам’яті жертв Холокосту «Свіча Холокосту не згасне» (27.01)</w:t>
            </w:r>
          </w:p>
        </w:tc>
        <w:tc>
          <w:tcPr>
            <w:tcW w:w="729" w:type="pct"/>
          </w:tcPr>
          <w:p w:rsidR="000E050D" w:rsidRPr="00F04382" w:rsidRDefault="00B81F5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44A71"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  <w:r w:rsidR="000E050D" w:rsidRPr="000E050D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917" w:type="pct"/>
          </w:tcPr>
          <w:p w:rsidR="000E050D" w:rsidRPr="000E050D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0E050D" w:rsidRPr="000E050D" w:rsidRDefault="000E050D" w:rsidP="00753448">
            <w:pPr>
              <w:pStyle w:val="a7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парламент</w:t>
            </w:r>
          </w:p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</w:tc>
        <w:tc>
          <w:tcPr>
            <w:tcW w:w="454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050D" w:rsidRPr="000E050D" w:rsidTr="00B81F5D">
        <w:tc>
          <w:tcPr>
            <w:tcW w:w="261" w:type="pct"/>
          </w:tcPr>
          <w:p w:rsidR="000E050D" w:rsidRPr="000E050D" w:rsidRDefault="000E050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9" w:type="pct"/>
          </w:tcPr>
          <w:p w:rsid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Заходи в рамках Дня пам’яті Героїв Крут (29.01) «Крути – наша слава, наша пам'ять»</w:t>
            </w:r>
          </w:p>
          <w:p w:rsidR="00FA3850" w:rsidRPr="00FA3850" w:rsidRDefault="00FA3850" w:rsidP="00FA3850">
            <w:pPr>
              <w:tabs>
                <w:tab w:val="left" w:pos="5796"/>
              </w:tabs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29" w:type="pct"/>
          </w:tcPr>
          <w:p w:rsidR="000E050D" w:rsidRPr="00F04382" w:rsidRDefault="00E44A71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0E050D" w:rsidRPr="000E050D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917" w:type="pct"/>
          </w:tcPr>
          <w:p w:rsidR="000E050D" w:rsidRPr="000E050D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0E050D" w:rsidRPr="000E050D" w:rsidRDefault="000E050D" w:rsidP="00753448">
            <w:pPr>
              <w:pStyle w:val="a7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парламент</w:t>
            </w:r>
          </w:p>
          <w:p w:rsid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100BED" w:rsidRPr="00100BED" w:rsidRDefault="00100BE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Заліпа О.П.</w:t>
            </w:r>
          </w:p>
        </w:tc>
        <w:tc>
          <w:tcPr>
            <w:tcW w:w="454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050D" w:rsidRPr="000E050D" w:rsidTr="00B81F5D">
        <w:tc>
          <w:tcPr>
            <w:tcW w:w="261" w:type="pct"/>
          </w:tcPr>
          <w:p w:rsidR="000E050D" w:rsidRPr="000E050D" w:rsidRDefault="000E050D" w:rsidP="000E050D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9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Участь у шкільному та міському етапі Всеукраїнської акції «Годівничка»</w:t>
            </w:r>
          </w:p>
        </w:tc>
        <w:tc>
          <w:tcPr>
            <w:tcW w:w="729" w:type="pct"/>
          </w:tcPr>
          <w:p w:rsidR="000E050D" w:rsidRPr="00F04382" w:rsidRDefault="00B73337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31</w:t>
            </w:r>
            <w:r w:rsidR="000E050D" w:rsidRPr="000E050D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917" w:type="pct"/>
          </w:tcPr>
          <w:p w:rsidR="000E050D" w:rsidRPr="000E050D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0E050D" w:rsidRPr="000E050D" w:rsidRDefault="000E050D" w:rsidP="00753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0E050D" w:rsidRPr="000E050D" w:rsidRDefault="000E050D" w:rsidP="000E050D">
            <w:pPr>
              <w:pStyle w:val="a7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парламент</w:t>
            </w:r>
          </w:p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</w:tc>
        <w:tc>
          <w:tcPr>
            <w:tcW w:w="454" w:type="pct"/>
          </w:tcPr>
          <w:p w:rsidR="000E050D" w:rsidRPr="000E050D" w:rsidRDefault="000E050D" w:rsidP="000E050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8322B" w:rsidRDefault="0008322B" w:rsidP="00F04382">
      <w:pPr>
        <w:spacing w:after="0"/>
        <w:ind w:right="141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3B2BBE" w:rsidRDefault="000E050D" w:rsidP="007308E6">
      <w:pPr>
        <w:spacing w:after="0"/>
        <w:ind w:right="141"/>
        <w:jc w:val="center"/>
        <w:rPr>
          <w:rFonts w:ascii="Times New Roman" w:hAnsi="Times New Roman"/>
          <w:b/>
          <w:i/>
          <w:sz w:val="24"/>
          <w:szCs w:val="24"/>
        </w:rPr>
      </w:pPr>
      <w:r w:rsidRPr="000E050D">
        <w:rPr>
          <w:rFonts w:ascii="Times New Roman" w:hAnsi="Times New Roman"/>
          <w:b/>
          <w:i/>
          <w:sz w:val="24"/>
          <w:szCs w:val="24"/>
          <w:u w:val="single"/>
        </w:rPr>
        <w:t>ЛЮТИЙ</w:t>
      </w:r>
      <w:r w:rsidRPr="000E050D">
        <w:rPr>
          <w:rFonts w:ascii="Times New Roman" w:hAnsi="Times New Roman"/>
          <w:b/>
          <w:i/>
          <w:sz w:val="24"/>
          <w:szCs w:val="24"/>
        </w:rPr>
        <w:t>:</w:t>
      </w:r>
    </w:p>
    <w:p w:rsidR="003B2BBE" w:rsidRDefault="003B2BBE" w:rsidP="007308E6">
      <w:pPr>
        <w:spacing w:after="0"/>
        <w:ind w:right="141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Місячник громадянського виховання</w:t>
      </w:r>
    </w:p>
    <w:p w:rsidR="000E050D" w:rsidRPr="003B2BBE" w:rsidRDefault="003B2BBE" w:rsidP="007308E6">
      <w:pPr>
        <w:spacing w:after="0"/>
        <w:ind w:right="141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Я – ГРОМАДЯНИН УКРАЇНИ і ПИШАЮСЯ ЦИМ</w:t>
      </w:r>
      <w:r w:rsidR="000E050D" w:rsidRPr="000E050D">
        <w:rPr>
          <w:rFonts w:ascii="Times New Roman" w:hAnsi="Times New Roman"/>
          <w:b/>
          <w:i/>
          <w:sz w:val="24"/>
          <w:szCs w:val="24"/>
        </w:rPr>
        <w:t>»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.</w:t>
      </w:r>
    </w:p>
    <w:p w:rsidR="007308E6" w:rsidRPr="005707C8" w:rsidRDefault="000E050D" w:rsidP="00F04382">
      <w:pPr>
        <w:spacing w:after="0" w:line="240" w:lineRule="auto"/>
        <w:ind w:right="141" w:firstLine="720"/>
        <w:jc w:val="both"/>
        <w:rPr>
          <w:rFonts w:ascii="Times New Roman" w:hAnsi="Times New Roman"/>
          <w:sz w:val="24"/>
          <w:szCs w:val="24"/>
          <w:lang w:val="uk-UA"/>
        </w:rPr>
      </w:pPr>
      <w:r w:rsidRPr="005707C8">
        <w:rPr>
          <w:rFonts w:ascii="Times New Roman" w:hAnsi="Times New Roman"/>
          <w:b/>
          <w:sz w:val="24"/>
          <w:szCs w:val="24"/>
          <w:lang w:val="uk-UA"/>
        </w:rPr>
        <w:t>Мета</w:t>
      </w:r>
      <w:r w:rsidR="007308E6" w:rsidRPr="005707C8">
        <w:rPr>
          <w:rFonts w:ascii="Times New Roman" w:hAnsi="Times New Roman"/>
          <w:sz w:val="24"/>
          <w:szCs w:val="24"/>
          <w:lang w:val="uk-UA"/>
        </w:rPr>
        <w:t>:</w:t>
      </w:r>
      <w:r w:rsidR="005707C8" w:rsidRPr="005707C8">
        <w:rPr>
          <w:lang w:val="uk-UA"/>
        </w:rPr>
        <w:t xml:space="preserve"> </w:t>
      </w:r>
      <w:r w:rsidR="005707C8" w:rsidRPr="005707C8">
        <w:rPr>
          <w:rFonts w:ascii="Times New Roman" w:hAnsi="Times New Roman"/>
          <w:sz w:val="24"/>
          <w:szCs w:val="24"/>
          <w:lang w:val="uk-UA"/>
        </w:rPr>
        <w:t>формування у молоді високої патріотичної свідомості, національної гідності, готовності до виконання громадянського й конституційного обов’язку щодо захисту національних інтересів України.</w:t>
      </w:r>
    </w:p>
    <w:p w:rsidR="005707C8" w:rsidRDefault="000E050D" w:rsidP="005707C8">
      <w:pPr>
        <w:spacing w:after="0" w:line="240" w:lineRule="auto"/>
        <w:ind w:right="141" w:firstLine="720"/>
        <w:jc w:val="both"/>
        <w:rPr>
          <w:rFonts w:ascii="Times New Roman" w:hAnsi="Times New Roman"/>
          <w:sz w:val="24"/>
          <w:szCs w:val="24"/>
        </w:rPr>
      </w:pPr>
      <w:r w:rsidRPr="000E050D">
        <w:rPr>
          <w:rFonts w:ascii="Times New Roman" w:hAnsi="Times New Roman"/>
          <w:b/>
          <w:sz w:val="24"/>
          <w:szCs w:val="24"/>
        </w:rPr>
        <w:t>Завдання</w:t>
      </w:r>
      <w:r w:rsidRPr="000E050D">
        <w:rPr>
          <w:rFonts w:ascii="Times New Roman" w:hAnsi="Times New Roman"/>
          <w:sz w:val="24"/>
          <w:szCs w:val="24"/>
        </w:rPr>
        <w:t>:</w:t>
      </w:r>
    </w:p>
    <w:p w:rsidR="005707C8" w:rsidRDefault="005707C8" w:rsidP="005707C8">
      <w:pPr>
        <w:pStyle w:val="a9"/>
        <w:numPr>
          <w:ilvl w:val="0"/>
          <w:numId w:val="1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 w:rsidRPr="005707C8">
        <w:rPr>
          <w:rFonts w:ascii="Times New Roman" w:hAnsi="Times New Roman"/>
          <w:sz w:val="24"/>
          <w:szCs w:val="24"/>
        </w:rPr>
        <w:t>формування духовних цінностей українського патріота;</w:t>
      </w:r>
    </w:p>
    <w:p w:rsidR="005707C8" w:rsidRDefault="005707C8" w:rsidP="005707C8">
      <w:pPr>
        <w:pStyle w:val="a9"/>
        <w:numPr>
          <w:ilvl w:val="0"/>
          <w:numId w:val="1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 w:rsidRPr="005707C8">
        <w:rPr>
          <w:rFonts w:ascii="Times New Roman" w:hAnsi="Times New Roman"/>
          <w:sz w:val="24"/>
          <w:szCs w:val="24"/>
        </w:rPr>
        <w:t>виховання гордості за минуле і сучасне на прикладах героїчної історії</w:t>
      </w:r>
      <w:r>
        <w:rPr>
          <w:rFonts w:ascii="Times New Roman" w:hAnsi="Times New Roman"/>
          <w:sz w:val="24"/>
          <w:szCs w:val="24"/>
          <w:lang w:val="uk-UA"/>
        </w:rPr>
        <w:t>;</w:t>
      </w:r>
    </w:p>
    <w:p w:rsidR="005707C8" w:rsidRDefault="005707C8" w:rsidP="005707C8">
      <w:pPr>
        <w:pStyle w:val="a9"/>
        <w:numPr>
          <w:ilvl w:val="0"/>
          <w:numId w:val="1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 w:rsidRPr="005707C8">
        <w:rPr>
          <w:rFonts w:ascii="Times New Roman" w:hAnsi="Times New Roman"/>
          <w:sz w:val="24"/>
          <w:szCs w:val="24"/>
        </w:rPr>
        <w:t>українського народу та кращих зразків культурної спадщини, вшанування національної пам’яті;</w:t>
      </w:r>
    </w:p>
    <w:p w:rsidR="005707C8" w:rsidRDefault="005707C8" w:rsidP="005707C8">
      <w:pPr>
        <w:pStyle w:val="a9"/>
        <w:numPr>
          <w:ilvl w:val="0"/>
          <w:numId w:val="1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 w:rsidRPr="005707C8">
        <w:rPr>
          <w:rFonts w:ascii="Times New Roman" w:hAnsi="Times New Roman"/>
          <w:sz w:val="24"/>
          <w:szCs w:val="24"/>
        </w:rPr>
        <w:t>формування психологічної та фізичної готовності молоді до виконання громадянського та конституційного обов’язку щодо відстоювання національних інтересів та незалежності держави;</w:t>
      </w:r>
    </w:p>
    <w:p w:rsidR="000E050D" w:rsidRPr="005707C8" w:rsidRDefault="005707C8" w:rsidP="005707C8">
      <w:pPr>
        <w:pStyle w:val="a9"/>
        <w:numPr>
          <w:ilvl w:val="0"/>
          <w:numId w:val="1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 w:rsidRPr="005707C8">
        <w:rPr>
          <w:rFonts w:ascii="Times New Roman" w:hAnsi="Times New Roman"/>
          <w:sz w:val="24"/>
          <w:szCs w:val="24"/>
        </w:rPr>
        <w:t xml:space="preserve"> підвищення престижу і розвиток мотивації молоді до державної та військової служби.</w:t>
      </w:r>
    </w:p>
    <w:tbl>
      <w:tblPr>
        <w:tblW w:w="10207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201"/>
        <w:gridCol w:w="1461"/>
        <w:gridCol w:w="1843"/>
        <w:gridCol w:w="1276"/>
      </w:tblGrid>
      <w:tr w:rsidR="000E050D" w:rsidRPr="000E050D" w:rsidTr="00C917EF">
        <w:tc>
          <w:tcPr>
            <w:tcW w:w="426" w:type="dxa"/>
            <w:vAlign w:val="center"/>
          </w:tcPr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№</w:t>
            </w:r>
          </w:p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5201" w:type="dxa"/>
            <w:vAlign w:val="center"/>
          </w:tcPr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1461" w:type="dxa"/>
            <w:vAlign w:val="center"/>
          </w:tcPr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1843" w:type="dxa"/>
            <w:vAlign w:val="center"/>
          </w:tcPr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1276" w:type="dxa"/>
            <w:vAlign w:val="center"/>
          </w:tcPr>
          <w:p w:rsidR="000E050D" w:rsidRPr="000E050D" w:rsidRDefault="000E050D" w:rsidP="000E050D">
            <w:pPr>
              <w:spacing w:after="0" w:line="200" w:lineRule="exact"/>
              <w:ind w:right="141"/>
              <w:jc w:val="both"/>
              <w:rPr>
                <w:rFonts w:ascii="Times New Roman" w:hAnsi="Times New Roman"/>
                <w:b/>
                <w:szCs w:val="24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0E050D" w:rsidRPr="000E050D" w:rsidRDefault="000E050D" w:rsidP="000E050D">
            <w:pPr>
              <w:spacing w:after="0" w:line="200" w:lineRule="exact"/>
              <w:ind w:right="175"/>
              <w:jc w:val="both"/>
              <w:rPr>
                <w:rFonts w:ascii="Times New Roman" w:hAnsi="Times New Roman"/>
                <w:b/>
                <w:szCs w:val="24"/>
                <w:lang w:val="uk-UA"/>
              </w:rPr>
            </w:pPr>
            <w:r w:rsidRPr="000E050D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0E050D" w:rsidRPr="000E050D" w:rsidTr="00C917EF">
        <w:tc>
          <w:tcPr>
            <w:tcW w:w="426" w:type="dxa"/>
          </w:tcPr>
          <w:p w:rsidR="000E050D" w:rsidRPr="000E050D" w:rsidRDefault="000E050D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0E050D" w:rsidRPr="002E374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Заходи до Дня безпечного Інтернету (другий вівторок місяця)</w:t>
            </w:r>
            <w:r w:rsidR="002E374D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9350CF" w:rsidRDefault="009350CF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(День безпечного Інтернету – 7 лютого)</w:t>
            </w:r>
          </w:p>
          <w:p w:rsidR="00100BED" w:rsidRDefault="002E374D" w:rsidP="0008726D">
            <w:pPr>
              <w:spacing w:after="0"/>
              <w:ind w:right="141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Бесіди «Створюй, спілкуйся та поважай», «Безпечний інтернет, як уникнути неприємностей в мережі».</w:t>
            </w:r>
          </w:p>
          <w:p w:rsidR="002E374D" w:rsidRDefault="002E374D" w:rsidP="0008726D">
            <w:pPr>
              <w:spacing w:after="0"/>
              <w:ind w:right="141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Анкетування «Схильність до інтернетзалежності»,</w:t>
            </w:r>
          </w:p>
          <w:p w:rsidR="002E374D" w:rsidRPr="0008726D" w:rsidRDefault="002E374D" w:rsidP="0008726D">
            <w:pPr>
              <w:spacing w:after="0"/>
              <w:ind w:right="141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Лекція «Безпечний онлайн: кібур-булінг, секстинг, групінг та контент, що шкодить».</w:t>
            </w:r>
          </w:p>
        </w:tc>
        <w:tc>
          <w:tcPr>
            <w:tcW w:w="1461" w:type="dxa"/>
          </w:tcPr>
          <w:p w:rsidR="00100BED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</w:t>
            </w:r>
            <w:r w:rsidR="00990286">
              <w:rPr>
                <w:rFonts w:ascii="Times New Roman" w:hAnsi="Times New Roman"/>
                <w:sz w:val="24"/>
                <w:szCs w:val="24"/>
              </w:rPr>
              <w:t>.02.</w:t>
            </w:r>
          </w:p>
          <w:p w:rsidR="00100BED" w:rsidRDefault="00100BE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2E374D" w:rsidRDefault="002E374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100BED" w:rsidRPr="00990286" w:rsidRDefault="00517822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11.02.</w:t>
            </w:r>
          </w:p>
        </w:tc>
        <w:tc>
          <w:tcPr>
            <w:tcW w:w="1843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вч.інформат.</w:t>
            </w:r>
            <w:r w:rsidR="00100BED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100BED" w:rsidRPr="00100BED" w:rsidRDefault="002E374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практичний психолог</w:t>
            </w:r>
          </w:p>
        </w:tc>
        <w:tc>
          <w:tcPr>
            <w:tcW w:w="1276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74D" w:rsidRPr="000E050D" w:rsidTr="00C917EF">
        <w:tc>
          <w:tcPr>
            <w:tcW w:w="426" w:type="dxa"/>
          </w:tcPr>
          <w:p w:rsidR="002E374D" w:rsidRPr="000E050D" w:rsidRDefault="002E374D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2E374D" w:rsidRDefault="002E374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відзначення Дня святого Валентина.</w:t>
            </w:r>
          </w:p>
          <w:p w:rsidR="002E374D" w:rsidRPr="002E374D" w:rsidRDefault="002E374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Поштова скринька «Стріли Амура».</w:t>
            </w:r>
          </w:p>
        </w:tc>
        <w:tc>
          <w:tcPr>
            <w:tcW w:w="1461" w:type="dxa"/>
          </w:tcPr>
          <w:p w:rsidR="002E374D" w:rsidRDefault="00517822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14.02.</w:t>
            </w:r>
          </w:p>
        </w:tc>
        <w:tc>
          <w:tcPr>
            <w:tcW w:w="1843" w:type="dxa"/>
          </w:tcPr>
          <w:p w:rsidR="002E374D" w:rsidRPr="002E374D" w:rsidRDefault="002E374D" w:rsidP="002E374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74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2E374D" w:rsidRPr="002E374D" w:rsidRDefault="002E374D" w:rsidP="002E374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74D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2E374D" w:rsidRPr="000E050D" w:rsidRDefault="002E374D" w:rsidP="002E374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74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1276" w:type="dxa"/>
          </w:tcPr>
          <w:p w:rsidR="002E374D" w:rsidRPr="000E050D" w:rsidRDefault="002E374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7EF" w:rsidRPr="000E050D" w:rsidTr="00C917EF">
        <w:tc>
          <w:tcPr>
            <w:tcW w:w="426" w:type="dxa"/>
          </w:tcPr>
          <w:p w:rsidR="00C917EF" w:rsidRPr="000E050D" w:rsidRDefault="00C917EF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C917EF" w:rsidRDefault="00C917EF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Дня Єднання України</w:t>
            </w:r>
          </w:p>
          <w:p w:rsidR="009350CF" w:rsidRDefault="009350CF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День Єднання України (16.02)</w:t>
            </w:r>
          </w:p>
          <w:p w:rsidR="00100BED" w:rsidRDefault="005707C8" w:rsidP="007308E6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Гра-мандрівка </w:t>
            </w:r>
            <w:r w:rsidR="00100BED" w:rsidRPr="005707C8">
              <w:rPr>
                <w:rFonts w:ascii="Times New Roman" w:hAnsi="Times New Roman"/>
                <w:sz w:val="24"/>
                <w:szCs w:val="24"/>
              </w:rPr>
              <w:t>«Краєвиди, що нас єднають»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</w:p>
          <w:p w:rsidR="005707C8" w:rsidRPr="005707C8" w:rsidRDefault="005707C8" w:rsidP="007308E6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Фо</w:t>
            </w:r>
            <w:r w:rsidR="00FC6DE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токонкурс «Я люблю свою країну». </w:t>
            </w:r>
          </w:p>
        </w:tc>
        <w:tc>
          <w:tcPr>
            <w:tcW w:w="1461" w:type="dxa"/>
          </w:tcPr>
          <w:p w:rsidR="00C917EF" w:rsidRPr="00C917EF" w:rsidRDefault="00FC6DEC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14-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15.02.</w:t>
            </w:r>
          </w:p>
        </w:tc>
        <w:tc>
          <w:tcPr>
            <w:tcW w:w="1843" w:type="dxa"/>
          </w:tcPr>
          <w:p w:rsidR="00C917EF" w:rsidRPr="000E050D" w:rsidRDefault="00C917EF" w:rsidP="00C917EF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C917EF" w:rsidRPr="000E050D" w:rsidRDefault="00C917EF" w:rsidP="00C917EF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B9698A" w:rsidRPr="000E050D" w:rsidRDefault="002E374D" w:rsidP="00C917EF">
            <w:pPr>
              <w:pStyle w:val="a7"/>
              <w:ind w:right="141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</w:t>
            </w:r>
            <w:r w:rsidR="007308E6">
              <w:rPr>
                <w:b w:val="0"/>
                <w:sz w:val="24"/>
                <w:szCs w:val="24"/>
              </w:rPr>
              <w:t>л. керівники</w:t>
            </w:r>
          </w:p>
        </w:tc>
        <w:tc>
          <w:tcPr>
            <w:tcW w:w="1276" w:type="dxa"/>
          </w:tcPr>
          <w:p w:rsidR="00C917EF" w:rsidRPr="000E050D" w:rsidRDefault="00C917EF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050D" w:rsidRPr="000E050D" w:rsidTr="00C917EF">
        <w:tc>
          <w:tcPr>
            <w:tcW w:w="426" w:type="dxa"/>
          </w:tcPr>
          <w:p w:rsidR="000E050D" w:rsidRPr="000E050D" w:rsidRDefault="000E050D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Заходи до дня вшанування учасників бойових дій на території інших держав (15.02)</w:t>
            </w:r>
          </w:p>
        </w:tc>
        <w:tc>
          <w:tcPr>
            <w:tcW w:w="1461" w:type="dxa"/>
          </w:tcPr>
          <w:p w:rsidR="000E050D" w:rsidRPr="00990286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E050D" w:rsidRPr="000E050D">
              <w:rPr>
                <w:rFonts w:ascii="Times New Roman" w:hAnsi="Times New Roman"/>
                <w:sz w:val="24"/>
                <w:szCs w:val="24"/>
              </w:rPr>
              <w:t>.02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0E050D" w:rsidRPr="000E050D" w:rsidRDefault="000E050D" w:rsidP="000E050D">
            <w:pPr>
              <w:pStyle w:val="a7"/>
              <w:ind w:right="141"/>
              <w:jc w:val="both"/>
              <w:rPr>
                <w:b w:val="0"/>
                <w:sz w:val="24"/>
                <w:szCs w:val="24"/>
              </w:rPr>
            </w:pPr>
            <w:r w:rsidRPr="000E050D">
              <w:rPr>
                <w:b w:val="0"/>
                <w:sz w:val="24"/>
                <w:szCs w:val="24"/>
              </w:rPr>
              <w:t>вч. історії</w:t>
            </w:r>
          </w:p>
        </w:tc>
        <w:tc>
          <w:tcPr>
            <w:tcW w:w="1276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0BC9" w:rsidRPr="000E050D" w:rsidTr="00C917EF">
        <w:tc>
          <w:tcPr>
            <w:tcW w:w="426" w:type="dxa"/>
          </w:tcPr>
          <w:p w:rsidR="00CA0BC9" w:rsidRPr="000E050D" w:rsidRDefault="00CA0BC9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CA0BC9" w:rsidRPr="00CA0BC9" w:rsidRDefault="00CA0BC9" w:rsidP="00CA0BC9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Всеукраїнськ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 </w:t>
            </w:r>
            <w:r>
              <w:rPr>
                <w:rFonts w:ascii="Times New Roman" w:hAnsi="Times New Roman"/>
                <w:sz w:val="24"/>
                <w:szCs w:val="24"/>
              </w:rPr>
              <w:t>акці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я</w:t>
            </w:r>
            <w:r w:rsidRPr="00CA0BC9">
              <w:rPr>
                <w:rFonts w:ascii="Times New Roman" w:hAnsi="Times New Roman"/>
                <w:sz w:val="24"/>
                <w:szCs w:val="24"/>
              </w:rPr>
              <w:t xml:space="preserve"> «Ангели пам’яті»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до Дн</w:t>
            </w:r>
            <w:r w:rsidR="00C917EF">
              <w:rPr>
                <w:rFonts w:ascii="Times New Roman" w:hAnsi="Times New Roman"/>
                <w:sz w:val="24"/>
                <w:szCs w:val="24"/>
                <w:lang w:val="uk-UA"/>
              </w:rPr>
              <w:t>я</w:t>
            </w:r>
            <w:r w:rsidR="009350C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пам’яті Героїв Небесної Сотні (18 – 20)</w:t>
            </w:r>
            <w:r w:rsidR="005707C8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1461" w:type="dxa"/>
          </w:tcPr>
          <w:p w:rsidR="00CA0BC9" w:rsidRPr="00C917EF" w:rsidRDefault="00517822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17.02.</w:t>
            </w:r>
          </w:p>
        </w:tc>
        <w:tc>
          <w:tcPr>
            <w:tcW w:w="1843" w:type="dxa"/>
          </w:tcPr>
          <w:p w:rsidR="00331E87" w:rsidRPr="000E050D" w:rsidRDefault="00331E87" w:rsidP="00331E87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вч. історії</w:t>
            </w:r>
          </w:p>
          <w:p w:rsidR="00331E87" w:rsidRPr="000E050D" w:rsidRDefault="00331E87" w:rsidP="00331E87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 xml:space="preserve">кл. керівники </w:t>
            </w:r>
          </w:p>
          <w:p w:rsidR="00331E87" w:rsidRPr="000E050D" w:rsidRDefault="00331E87" w:rsidP="00331E87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CA0BC9" w:rsidRPr="000E050D" w:rsidRDefault="00331E87" w:rsidP="00331E87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1276" w:type="dxa"/>
          </w:tcPr>
          <w:p w:rsidR="00CA0BC9" w:rsidRPr="000E050D" w:rsidRDefault="00CA0BC9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7EF" w:rsidRPr="000E050D" w:rsidTr="00C917EF">
        <w:tc>
          <w:tcPr>
            <w:tcW w:w="426" w:type="dxa"/>
          </w:tcPr>
          <w:p w:rsidR="00C917EF" w:rsidRPr="000E050D" w:rsidRDefault="00C917EF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C917EF" w:rsidRPr="007308E6" w:rsidRDefault="00C917EF" w:rsidP="00CA0BC9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308E6">
              <w:rPr>
                <w:rFonts w:ascii="Times New Roman" w:hAnsi="Times New Roman"/>
                <w:sz w:val="24"/>
                <w:szCs w:val="24"/>
                <w:lang w:val="uk-UA"/>
              </w:rPr>
              <w:t>Заходи до Дня пам’яті Героїв Небесної Сотні</w:t>
            </w:r>
          </w:p>
          <w:p w:rsidR="005707C8" w:rsidRDefault="007308E6" w:rsidP="00CA0BC9">
            <w:pPr>
              <w:spacing w:after="0"/>
              <w:ind w:right="141"/>
              <w:jc w:val="both"/>
              <w:rPr>
                <w:lang w:val="uk-UA"/>
              </w:rPr>
            </w:pPr>
            <w:r w:rsidRPr="007308E6">
              <w:rPr>
                <w:rFonts w:ascii="Times New Roman" w:hAnsi="Times New Roman"/>
                <w:sz w:val="24"/>
                <w:szCs w:val="24"/>
                <w:lang w:val="uk-UA"/>
              </w:rPr>
              <w:t>(20.02)</w:t>
            </w:r>
            <w:r w:rsidR="00100BED" w:rsidRPr="007308E6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  <w:lang w:val="uk-UA"/>
              </w:rPr>
              <w:t xml:space="preserve"> «Революція Гідності, охрещена кров’ю»</w:t>
            </w:r>
            <w:r w:rsidR="005707C8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  <w:lang w:val="uk-UA"/>
              </w:rPr>
              <w:t>.</w:t>
            </w:r>
            <w:r w:rsidR="005707C8" w:rsidRPr="005707C8">
              <w:rPr>
                <w:lang w:val="uk-UA"/>
              </w:rPr>
              <w:t xml:space="preserve"> </w:t>
            </w:r>
          </w:p>
          <w:p w:rsidR="00100BED" w:rsidRPr="00C917EF" w:rsidRDefault="005707C8" w:rsidP="00CA0BC9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707C8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  <w:lang w:val="uk-UA"/>
              </w:rPr>
              <w:t>Загальношкільна інформаційна хвилина пам’яті «Янголи Майдану</w:t>
            </w:r>
            <w:r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  <w:tc>
          <w:tcPr>
            <w:tcW w:w="1461" w:type="dxa"/>
          </w:tcPr>
          <w:p w:rsidR="00C917EF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</w:t>
            </w:r>
            <w:r w:rsidR="00C917EF">
              <w:rPr>
                <w:rFonts w:ascii="Times New Roman" w:hAnsi="Times New Roman"/>
                <w:sz w:val="24"/>
                <w:szCs w:val="24"/>
                <w:lang w:val="uk-UA"/>
              </w:rPr>
              <w:t>.02.</w:t>
            </w:r>
          </w:p>
        </w:tc>
        <w:tc>
          <w:tcPr>
            <w:tcW w:w="1843" w:type="dxa"/>
          </w:tcPr>
          <w:p w:rsidR="00C917EF" w:rsidRPr="000E050D" w:rsidRDefault="00C917EF" w:rsidP="00C917EF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C917EF" w:rsidRPr="000E050D" w:rsidRDefault="00C917EF" w:rsidP="00C917EF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C917EF" w:rsidRDefault="00C917EF" w:rsidP="00C917EF">
            <w:pPr>
              <w:spacing w:after="0"/>
              <w:ind w:right="141"/>
              <w:jc w:val="both"/>
              <w:rPr>
                <w:sz w:val="24"/>
                <w:szCs w:val="24"/>
              </w:rPr>
            </w:pPr>
            <w:r w:rsidRPr="00C917EF">
              <w:rPr>
                <w:sz w:val="24"/>
                <w:szCs w:val="24"/>
              </w:rPr>
              <w:t xml:space="preserve">вч. </w:t>
            </w:r>
            <w:r w:rsidR="00100BED" w:rsidRPr="00C917EF">
              <w:rPr>
                <w:sz w:val="24"/>
                <w:szCs w:val="24"/>
              </w:rPr>
              <w:t>І</w:t>
            </w:r>
            <w:r w:rsidRPr="00C917EF">
              <w:rPr>
                <w:sz w:val="24"/>
                <w:szCs w:val="24"/>
              </w:rPr>
              <w:t>сторії</w:t>
            </w:r>
          </w:p>
          <w:p w:rsidR="00B9698A" w:rsidRPr="007308E6" w:rsidRDefault="007308E6" w:rsidP="00C917EF">
            <w:pPr>
              <w:spacing w:after="0"/>
              <w:ind w:right="141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Кл.керівники</w:t>
            </w:r>
          </w:p>
        </w:tc>
        <w:tc>
          <w:tcPr>
            <w:tcW w:w="1276" w:type="dxa"/>
          </w:tcPr>
          <w:p w:rsidR="00C917EF" w:rsidRPr="00100BED" w:rsidRDefault="00C917EF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E050D" w:rsidRPr="000E050D" w:rsidTr="00C917EF">
        <w:tc>
          <w:tcPr>
            <w:tcW w:w="426" w:type="dxa"/>
          </w:tcPr>
          <w:p w:rsidR="000E050D" w:rsidRPr="000E050D" w:rsidRDefault="000E050D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>Заходи до міжнародного дня рідної мови (21.02.)</w:t>
            </w:r>
          </w:p>
        </w:tc>
        <w:tc>
          <w:tcPr>
            <w:tcW w:w="1461" w:type="dxa"/>
          </w:tcPr>
          <w:p w:rsidR="000E050D" w:rsidRPr="00990286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17-22</w:t>
            </w:r>
            <w:r w:rsidR="000E050D" w:rsidRPr="000E050D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843" w:type="dxa"/>
          </w:tcPr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 xml:space="preserve">кл. </w:t>
            </w:r>
            <w:proofErr w:type="gramStart"/>
            <w:r w:rsidRPr="000E050D">
              <w:rPr>
                <w:rFonts w:ascii="Times New Roman" w:hAnsi="Times New Roman"/>
                <w:sz w:val="24"/>
                <w:szCs w:val="24"/>
              </w:rPr>
              <w:t>керів.,</w:t>
            </w:r>
            <w:proofErr w:type="gramEnd"/>
            <w:r w:rsidRPr="000E05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E050D" w:rsidRPr="000E050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50D">
              <w:rPr>
                <w:rFonts w:ascii="Times New Roman" w:hAnsi="Times New Roman"/>
                <w:sz w:val="24"/>
                <w:szCs w:val="24"/>
              </w:rPr>
              <w:t xml:space="preserve">вч. філології </w:t>
            </w:r>
          </w:p>
        </w:tc>
        <w:tc>
          <w:tcPr>
            <w:tcW w:w="1276" w:type="dxa"/>
          </w:tcPr>
          <w:p w:rsidR="000E050D" w:rsidRPr="00100BED" w:rsidRDefault="000E050D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C6DEC" w:rsidRPr="000E050D" w:rsidTr="00C917EF">
        <w:tc>
          <w:tcPr>
            <w:tcW w:w="426" w:type="dxa"/>
          </w:tcPr>
          <w:p w:rsidR="00FC6DEC" w:rsidRPr="000E050D" w:rsidRDefault="00FC6DEC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FC6DEC" w:rsidRDefault="00FC6DEC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відзначення Дня народження Л. Українки «Лесине слово живе у віках».</w:t>
            </w:r>
          </w:p>
          <w:p w:rsidR="00FC6DEC" w:rsidRPr="00FC6DEC" w:rsidRDefault="00FC6DEC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Конкурс читців віршів великої поетиси</w:t>
            </w:r>
          </w:p>
        </w:tc>
        <w:tc>
          <w:tcPr>
            <w:tcW w:w="1461" w:type="dxa"/>
          </w:tcPr>
          <w:p w:rsidR="00FC6DEC" w:rsidRPr="00FC6DEC" w:rsidRDefault="00517822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25.02.</w:t>
            </w:r>
          </w:p>
        </w:tc>
        <w:tc>
          <w:tcPr>
            <w:tcW w:w="1843" w:type="dxa"/>
          </w:tcPr>
          <w:p w:rsidR="00FC6DEC" w:rsidRPr="00FC6DEC" w:rsidRDefault="00FC6DEC" w:rsidP="00FC6DEC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  <w:p w:rsidR="00FC6DEC" w:rsidRPr="00FC6DEC" w:rsidRDefault="00FC6DEC" w:rsidP="00FC6DEC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6DEC">
              <w:rPr>
                <w:rFonts w:ascii="Times New Roman" w:hAnsi="Times New Roman"/>
                <w:sz w:val="24"/>
                <w:szCs w:val="24"/>
              </w:rPr>
              <w:t xml:space="preserve">кл. </w:t>
            </w:r>
            <w:proofErr w:type="gramStart"/>
            <w:r w:rsidRPr="00FC6DEC">
              <w:rPr>
                <w:rFonts w:ascii="Times New Roman" w:hAnsi="Times New Roman"/>
                <w:sz w:val="24"/>
                <w:szCs w:val="24"/>
              </w:rPr>
              <w:t>керів.,</w:t>
            </w:r>
            <w:proofErr w:type="gramEnd"/>
            <w:r w:rsidRPr="00FC6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C6DEC" w:rsidRPr="000E050D" w:rsidRDefault="00FC6DEC" w:rsidP="00FC6DEC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6DEC">
              <w:rPr>
                <w:rFonts w:ascii="Times New Roman" w:hAnsi="Times New Roman"/>
                <w:sz w:val="24"/>
                <w:szCs w:val="24"/>
              </w:rPr>
              <w:t>вч. філології</w:t>
            </w:r>
          </w:p>
        </w:tc>
        <w:tc>
          <w:tcPr>
            <w:tcW w:w="1276" w:type="dxa"/>
          </w:tcPr>
          <w:p w:rsidR="00FC6DEC" w:rsidRPr="00100BED" w:rsidRDefault="00FC6DEC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D7F88" w:rsidRPr="000E050D" w:rsidTr="00C917EF">
        <w:tc>
          <w:tcPr>
            <w:tcW w:w="426" w:type="dxa"/>
          </w:tcPr>
          <w:p w:rsidR="00CD7F88" w:rsidRPr="000E050D" w:rsidRDefault="00CD7F88" w:rsidP="000E050D">
            <w:pPr>
              <w:numPr>
                <w:ilvl w:val="0"/>
                <w:numId w:val="6"/>
              </w:numPr>
              <w:spacing w:after="0" w:line="240" w:lineRule="auto"/>
              <w:ind w:left="0" w:right="141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1" w:type="dxa"/>
          </w:tcPr>
          <w:p w:rsidR="00CD7F88" w:rsidRPr="00CD7F88" w:rsidRDefault="00CD7F88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Дня кри</w:t>
            </w:r>
            <w:r w:rsidR="00B9698A">
              <w:rPr>
                <w:rFonts w:ascii="Times New Roman" w:hAnsi="Times New Roman"/>
                <w:sz w:val="24"/>
                <w:szCs w:val="24"/>
                <w:lang w:val="uk-UA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ського супротиву російській окупації (26.02)</w:t>
            </w:r>
          </w:p>
        </w:tc>
        <w:tc>
          <w:tcPr>
            <w:tcW w:w="1461" w:type="dxa"/>
          </w:tcPr>
          <w:p w:rsidR="00CD7F88" w:rsidRPr="00CD7F88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26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.02.</w:t>
            </w:r>
          </w:p>
        </w:tc>
        <w:tc>
          <w:tcPr>
            <w:tcW w:w="1843" w:type="dxa"/>
          </w:tcPr>
          <w:p w:rsidR="00CD7F88" w:rsidRPr="00CD7F88" w:rsidRDefault="007308E6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п/організатор,вч. історії</w:t>
            </w:r>
            <w:r w:rsidR="00B9698A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276" w:type="dxa"/>
          </w:tcPr>
          <w:p w:rsidR="00CD7F88" w:rsidRPr="00100BED" w:rsidRDefault="00CD7F88" w:rsidP="000E050D">
            <w:pPr>
              <w:spacing w:after="0"/>
              <w:ind w:right="141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8864FF" w:rsidRDefault="008864FF" w:rsidP="00990286">
      <w:pPr>
        <w:spacing w:after="0"/>
        <w:rPr>
          <w:rFonts w:ascii="Times New Roman" w:hAnsi="Times New Roman"/>
          <w:b/>
          <w:i/>
          <w:sz w:val="24"/>
          <w:u w:val="single"/>
          <w:lang w:val="uk-UA"/>
        </w:rPr>
      </w:pPr>
    </w:p>
    <w:p w:rsidR="003B2BBE" w:rsidRDefault="00990286" w:rsidP="005707C8">
      <w:pPr>
        <w:spacing w:after="0"/>
        <w:jc w:val="center"/>
        <w:rPr>
          <w:rFonts w:ascii="Times New Roman" w:hAnsi="Times New Roman"/>
          <w:b/>
          <w:i/>
          <w:sz w:val="24"/>
          <w:u w:val="single"/>
        </w:rPr>
      </w:pPr>
      <w:r w:rsidRPr="00990286">
        <w:rPr>
          <w:rFonts w:ascii="Times New Roman" w:hAnsi="Times New Roman"/>
          <w:b/>
          <w:i/>
          <w:sz w:val="24"/>
          <w:u w:val="single"/>
        </w:rPr>
        <w:t>БЕРЕЗЕНЬ:</w:t>
      </w:r>
    </w:p>
    <w:p w:rsidR="003B2BBE" w:rsidRDefault="003B2BBE" w:rsidP="005707C8">
      <w:pPr>
        <w:spacing w:after="0"/>
        <w:jc w:val="center"/>
        <w:rPr>
          <w:rFonts w:ascii="Times New Roman" w:hAnsi="Times New Roman"/>
          <w:b/>
          <w:i/>
          <w:sz w:val="24"/>
          <w:u w:val="single"/>
          <w:lang w:val="uk-UA"/>
        </w:rPr>
      </w:pPr>
      <w:r>
        <w:rPr>
          <w:rFonts w:ascii="Times New Roman" w:hAnsi="Times New Roman"/>
          <w:b/>
          <w:i/>
          <w:sz w:val="24"/>
          <w:u w:val="single"/>
          <w:lang w:val="uk-UA"/>
        </w:rPr>
        <w:t>Місячник художньо-естетичного виховання</w:t>
      </w:r>
    </w:p>
    <w:p w:rsidR="00990286" w:rsidRPr="00990286" w:rsidRDefault="003B2BBE" w:rsidP="005707C8">
      <w:pPr>
        <w:spacing w:after="0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«</w:t>
      </w:r>
      <w:r>
        <w:rPr>
          <w:rFonts w:ascii="Times New Roman" w:hAnsi="Times New Roman"/>
          <w:b/>
          <w:i/>
          <w:sz w:val="24"/>
          <w:lang w:val="uk-UA"/>
        </w:rPr>
        <w:t>Мистецтво – чарівний світ краси</w:t>
      </w:r>
      <w:r w:rsidR="00990286" w:rsidRPr="00990286">
        <w:rPr>
          <w:rFonts w:ascii="Times New Roman" w:hAnsi="Times New Roman"/>
          <w:b/>
          <w:i/>
          <w:sz w:val="24"/>
        </w:rPr>
        <w:t>»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b/>
          <w:sz w:val="24"/>
        </w:rPr>
        <w:t>Мета</w:t>
      </w:r>
      <w:r w:rsidRPr="00990286">
        <w:rPr>
          <w:rFonts w:ascii="Times New Roman" w:hAnsi="Times New Roman"/>
          <w:sz w:val="24"/>
        </w:rPr>
        <w:t xml:space="preserve">: створення </w:t>
      </w:r>
      <w:proofErr w:type="gramStart"/>
      <w:r w:rsidRPr="00990286">
        <w:rPr>
          <w:rFonts w:ascii="Times New Roman" w:hAnsi="Times New Roman"/>
          <w:sz w:val="24"/>
        </w:rPr>
        <w:t>належних  педагогічних</w:t>
      </w:r>
      <w:proofErr w:type="gramEnd"/>
      <w:r w:rsidRPr="00990286">
        <w:rPr>
          <w:rFonts w:ascii="Times New Roman" w:hAnsi="Times New Roman"/>
          <w:sz w:val="24"/>
        </w:rPr>
        <w:t xml:space="preserve"> передумов  для розкриття індивідуальних особливостей кожного учня; виявлення та сприяння розвитку інтелектуально обдарованих школярів; сприяння самовираженню учнів у різних видах діяльності, задоволенню їх потреб, інтересів та стимулювання творчого самовдосконалення; підвищення інтересу до поглибленого вивчення базових дисциплін, виявлення рівня.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b/>
          <w:sz w:val="24"/>
        </w:rPr>
        <w:lastRenderedPageBreak/>
        <w:t>Завдання</w:t>
      </w:r>
      <w:r w:rsidRPr="00990286">
        <w:rPr>
          <w:rFonts w:ascii="Times New Roman" w:hAnsi="Times New Roman"/>
          <w:sz w:val="24"/>
        </w:rPr>
        <w:t>: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sz w:val="24"/>
        </w:rPr>
        <w:t>•</w:t>
      </w:r>
      <w:r w:rsidRPr="00990286">
        <w:rPr>
          <w:rFonts w:ascii="Times New Roman" w:hAnsi="Times New Roman"/>
          <w:sz w:val="24"/>
        </w:rPr>
        <w:tab/>
        <w:t>підвищення рівня художньо-естетичної освіченості та виховання учнів;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sz w:val="24"/>
        </w:rPr>
        <w:t>•</w:t>
      </w:r>
      <w:r w:rsidRPr="00990286">
        <w:rPr>
          <w:rFonts w:ascii="Times New Roman" w:hAnsi="Times New Roman"/>
          <w:sz w:val="24"/>
        </w:rPr>
        <w:tab/>
        <w:t xml:space="preserve">формування в молоді естетичних поглядів та смаків на основі народної естетики та найкращих надбань цивілізації; 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32"/>
          <w:szCs w:val="24"/>
        </w:rPr>
      </w:pPr>
      <w:r w:rsidRPr="00990286">
        <w:rPr>
          <w:rFonts w:ascii="Times New Roman" w:hAnsi="Times New Roman"/>
          <w:sz w:val="24"/>
        </w:rPr>
        <w:t>•</w:t>
      </w:r>
      <w:r w:rsidRPr="00990286">
        <w:rPr>
          <w:rFonts w:ascii="Times New Roman" w:hAnsi="Times New Roman"/>
          <w:sz w:val="24"/>
        </w:rPr>
        <w:tab/>
        <w:t>вироблення в учнів уміння власноруч примножувати культурно-мистецькі надбання народу, відчувати й створювати прекрасне у повсякденному житті.</w:t>
      </w:r>
    </w:p>
    <w:p w:rsidR="00990286" w:rsidRPr="00990286" w:rsidRDefault="00990286" w:rsidP="00990286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573" w:type="dxa"/>
        <w:tblInd w:w="-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670"/>
        <w:gridCol w:w="1417"/>
        <w:gridCol w:w="1818"/>
        <w:gridCol w:w="1134"/>
      </w:tblGrid>
      <w:tr w:rsidR="00990286" w:rsidRPr="00990286" w:rsidTr="004D7DC0">
        <w:trPr>
          <w:tblHeader/>
        </w:trPr>
        <w:tc>
          <w:tcPr>
            <w:tcW w:w="534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№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5670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1417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1818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1134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CD7F88" w:rsidRPr="00990286" w:rsidTr="004D7DC0">
        <w:tc>
          <w:tcPr>
            <w:tcW w:w="534" w:type="dxa"/>
          </w:tcPr>
          <w:p w:rsidR="00CD7F88" w:rsidRPr="00990286" w:rsidRDefault="00CD7F88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D7F88" w:rsidRDefault="00CD7F88" w:rsidP="00867AC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до Всесвітнього  дня цивільної оборони (01.03)</w:t>
            </w:r>
          </w:p>
          <w:p w:rsidR="0081446C" w:rsidRDefault="0081446C" w:rsidP="00100BED">
            <w:pPr>
              <w:shd w:val="clear" w:color="auto" w:fill="FFFFFF"/>
              <w:outlineLvl w:val="0"/>
              <w:rPr>
                <w:rFonts w:ascii="Arial" w:eastAsia="Times New Roman" w:hAnsi="Arial" w:cs="Arial"/>
                <w:bCs/>
                <w:color w:val="000000"/>
                <w:kern w:val="36"/>
                <w:szCs w:val="48"/>
                <w:lang w:val="uk-UA" w:eastAsia="uk-UA"/>
              </w:rPr>
            </w:pPr>
          </w:p>
          <w:p w:rsidR="00100BED" w:rsidRPr="00FC6DEC" w:rsidRDefault="00100BED" w:rsidP="00FC6DEC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val="uk-UA" w:eastAsia="uk-UA"/>
              </w:rPr>
            </w:pPr>
            <w:r w:rsidRPr="00FC6DEC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val="uk-UA" w:eastAsia="uk-UA"/>
              </w:rPr>
              <w:t>Виховні години «День Цивільної оборони. Дії населення під час надзвичайних ситуацій</w:t>
            </w:r>
            <w:r w:rsidR="00CB58E7" w:rsidRPr="00FC6DEC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val="uk-UA" w:eastAsia="uk-UA"/>
              </w:rPr>
              <w:t>. Мінна безпека</w:t>
            </w:r>
            <w:r w:rsidRPr="00FC6DEC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val="uk-UA" w:eastAsia="uk-UA"/>
              </w:rPr>
              <w:t>»</w:t>
            </w:r>
            <w:r w:rsidR="00FC6DEC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1417" w:type="dxa"/>
          </w:tcPr>
          <w:p w:rsidR="00CD7F88" w:rsidRDefault="00517822" w:rsidP="00867A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До 01.03.</w:t>
            </w:r>
          </w:p>
        </w:tc>
        <w:tc>
          <w:tcPr>
            <w:tcW w:w="1818" w:type="dxa"/>
          </w:tcPr>
          <w:p w:rsidR="00CD7F88" w:rsidRDefault="00CD7F88" w:rsidP="00867AC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Кл.керівники</w:t>
            </w:r>
          </w:p>
          <w:p w:rsidR="0081446C" w:rsidRDefault="001B7E45" w:rsidP="00867AC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Вч. фізичної культури</w:t>
            </w:r>
          </w:p>
          <w:p w:rsidR="001B7E45" w:rsidRPr="001B7E45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парламент</w:t>
            </w:r>
          </w:p>
          <w:p w:rsidR="0081446C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п/організатор</w:t>
            </w:r>
          </w:p>
          <w:p w:rsidR="0081446C" w:rsidRDefault="0081446C" w:rsidP="00867AC6">
            <w:pPr>
              <w:pStyle w:val="a7"/>
              <w:rPr>
                <w:b w:val="0"/>
                <w:sz w:val="24"/>
                <w:szCs w:val="24"/>
              </w:rPr>
            </w:pPr>
          </w:p>
          <w:p w:rsidR="0081446C" w:rsidRPr="00990286" w:rsidRDefault="0081446C" w:rsidP="00867AC6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7F88" w:rsidRPr="00990286" w:rsidRDefault="00CD7F88" w:rsidP="00867A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DEC" w:rsidRPr="00990286" w:rsidTr="004D7DC0">
        <w:tc>
          <w:tcPr>
            <w:tcW w:w="534" w:type="dxa"/>
          </w:tcPr>
          <w:p w:rsidR="00FC6DEC" w:rsidRPr="00990286" w:rsidRDefault="00FC6DEC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FC6DEC" w:rsidRDefault="00FC6DEC" w:rsidP="00867AC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Заходи з відзначення Всесвітнього дня письменника</w:t>
            </w:r>
          </w:p>
        </w:tc>
        <w:tc>
          <w:tcPr>
            <w:tcW w:w="1417" w:type="dxa"/>
          </w:tcPr>
          <w:p w:rsidR="00FC6DEC" w:rsidRDefault="00517822" w:rsidP="00867A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03.03.</w:t>
            </w:r>
            <w:r w:rsidR="00FC6DE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18" w:type="dxa"/>
          </w:tcPr>
          <w:p w:rsidR="001B7E45" w:rsidRPr="001B7E45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вч. філології</w:t>
            </w:r>
          </w:p>
          <w:p w:rsidR="001B7E45" w:rsidRPr="001B7E45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кл. керівники</w:t>
            </w:r>
          </w:p>
          <w:p w:rsidR="001B7E45" w:rsidRPr="001B7E45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парламент</w:t>
            </w:r>
          </w:p>
          <w:p w:rsidR="00FC6DEC" w:rsidRDefault="001B7E45" w:rsidP="001B7E45">
            <w:pPr>
              <w:pStyle w:val="a7"/>
              <w:rPr>
                <w:b w:val="0"/>
                <w:sz w:val="24"/>
                <w:szCs w:val="24"/>
              </w:rPr>
            </w:pPr>
            <w:r w:rsidRPr="001B7E45">
              <w:rPr>
                <w:b w:val="0"/>
                <w:sz w:val="24"/>
                <w:szCs w:val="24"/>
              </w:rPr>
              <w:t>п/організатор</w:t>
            </w:r>
          </w:p>
        </w:tc>
        <w:tc>
          <w:tcPr>
            <w:tcW w:w="1134" w:type="dxa"/>
          </w:tcPr>
          <w:p w:rsidR="00FC6DEC" w:rsidRPr="00990286" w:rsidRDefault="00FC6DEC" w:rsidP="00867A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4D7DC0">
        <w:tc>
          <w:tcPr>
            <w:tcW w:w="534" w:type="dxa"/>
          </w:tcPr>
          <w:p w:rsidR="00990286" w:rsidRPr="00990286" w:rsidRDefault="00990286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990286" w:rsidRPr="00990286" w:rsidRDefault="001B7E45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у шкільних </w:t>
            </w:r>
            <w:r w:rsidR="00990286" w:rsidRPr="00990286">
              <w:rPr>
                <w:rFonts w:ascii="Times New Roman" w:hAnsi="Times New Roman"/>
                <w:sz w:val="24"/>
                <w:szCs w:val="24"/>
              </w:rPr>
              <w:t xml:space="preserve">заходах до Шевченківських днів «Іду з дитинства до Тараса» </w:t>
            </w:r>
          </w:p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(за окремим планом)</w:t>
            </w:r>
          </w:p>
        </w:tc>
        <w:tc>
          <w:tcPr>
            <w:tcW w:w="1417" w:type="dxa"/>
          </w:tcPr>
          <w:p w:rsidR="00990286" w:rsidRPr="00990286" w:rsidRDefault="0081446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08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818" w:type="dxa"/>
          </w:tcPr>
          <w:p w:rsidR="00990286" w:rsidRPr="00797929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97929">
              <w:rPr>
                <w:rFonts w:ascii="Times New Roman" w:hAnsi="Times New Roman"/>
                <w:sz w:val="24"/>
                <w:szCs w:val="24"/>
                <w:lang w:val="uk-UA"/>
              </w:rPr>
              <w:t>вч. філології</w:t>
            </w:r>
          </w:p>
          <w:p w:rsidR="00990286" w:rsidRPr="00797929" w:rsidRDefault="0081446C" w:rsidP="0081446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990286" w:rsidRPr="00797929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97929">
              <w:rPr>
                <w:rFonts w:ascii="Times New Roman" w:hAnsi="Times New Roman"/>
                <w:sz w:val="24"/>
                <w:szCs w:val="24"/>
                <w:lang w:val="uk-UA"/>
              </w:rPr>
              <w:t>парламент</w:t>
            </w:r>
          </w:p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</w:tc>
        <w:tc>
          <w:tcPr>
            <w:tcW w:w="1134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E45" w:rsidRPr="00990286" w:rsidTr="004D7DC0">
        <w:tc>
          <w:tcPr>
            <w:tcW w:w="534" w:type="dxa"/>
          </w:tcPr>
          <w:p w:rsidR="001B7E45" w:rsidRPr="00990286" w:rsidRDefault="001B7E45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1B7E45" w:rsidRPr="001B7E45" w:rsidRDefault="001B7E45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Розважальне дійство «А вже масляна прийшла»</w:t>
            </w:r>
          </w:p>
        </w:tc>
        <w:tc>
          <w:tcPr>
            <w:tcW w:w="1417" w:type="dxa"/>
          </w:tcPr>
          <w:p w:rsidR="001B7E45" w:rsidRPr="001B7E45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10.03.-15.03.</w:t>
            </w:r>
          </w:p>
        </w:tc>
        <w:tc>
          <w:tcPr>
            <w:tcW w:w="1818" w:type="dxa"/>
          </w:tcPr>
          <w:p w:rsidR="001B7E45" w:rsidRPr="001B7E45" w:rsidRDefault="001B7E45" w:rsidP="001B7E4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B7E45">
              <w:rPr>
                <w:rFonts w:ascii="Times New Roman" w:hAnsi="Times New Roman"/>
                <w:sz w:val="24"/>
                <w:szCs w:val="24"/>
                <w:lang w:val="uk-UA"/>
              </w:rPr>
              <w:t>парламент</w:t>
            </w:r>
          </w:p>
          <w:p w:rsidR="001B7E45" w:rsidRPr="00797929" w:rsidRDefault="001B7E45" w:rsidP="001B7E4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B7E45">
              <w:rPr>
                <w:rFonts w:ascii="Times New Roman" w:hAnsi="Times New Roman"/>
                <w:sz w:val="24"/>
                <w:szCs w:val="24"/>
                <w:lang w:val="uk-UA"/>
              </w:rPr>
              <w:t>п/організатор</w:t>
            </w:r>
          </w:p>
        </w:tc>
        <w:tc>
          <w:tcPr>
            <w:tcW w:w="1134" w:type="dxa"/>
          </w:tcPr>
          <w:p w:rsidR="001B7E45" w:rsidRPr="00990286" w:rsidRDefault="001B7E45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557F" w:rsidRPr="0082762D" w:rsidTr="004D7DC0">
        <w:tc>
          <w:tcPr>
            <w:tcW w:w="534" w:type="dxa"/>
          </w:tcPr>
          <w:p w:rsidR="00D3557F" w:rsidRPr="00990286" w:rsidRDefault="00D3557F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D3557F" w:rsidRPr="00D3557F" w:rsidRDefault="00D3557F" w:rsidP="0008322B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3557F"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  <w:lang w:val="uk-UA"/>
              </w:rPr>
              <w:t>Патріотична година «Вони для нас виборюють життя…»</w:t>
            </w:r>
            <w:r w:rsidRPr="00D3557F">
              <w:rPr>
                <w:rFonts w:ascii="Times New Roman" w:hAnsi="Times New Roman"/>
                <w:color w:val="333333"/>
                <w:sz w:val="21"/>
                <w:szCs w:val="21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D3557F">
              <w:rPr>
                <w:rStyle w:val="ad"/>
                <w:rFonts w:ascii="Times New Roman" w:hAnsi="Times New Roman"/>
                <w:color w:val="333333"/>
                <w:sz w:val="24"/>
                <w:szCs w:val="21"/>
                <w:bdr w:val="none" w:sz="0" w:space="0" w:color="auto" w:frame="1"/>
                <w:shd w:val="clear" w:color="auto" w:fill="FFFFFF"/>
              </w:rPr>
              <w:t>до Дня українського добровольця</w:t>
            </w:r>
            <w:r>
              <w:rPr>
                <w:rStyle w:val="ad"/>
                <w:rFonts w:ascii="Arial" w:hAnsi="Arial" w:cs="Arial"/>
                <w:color w:val="333333"/>
                <w:sz w:val="24"/>
                <w:szCs w:val="21"/>
                <w:bdr w:val="none" w:sz="0" w:space="0" w:color="auto" w:frame="1"/>
                <w:shd w:val="clear" w:color="auto" w:fill="FFFFFF"/>
                <w:lang w:val="uk-UA"/>
              </w:rPr>
              <w:t>.</w:t>
            </w:r>
          </w:p>
        </w:tc>
        <w:tc>
          <w:tcPr>
            <w:tcW w:w="1417" w:type="dxa"/>
          </w:tcPr>
          <w:p w:rsidR="00D3557F" w:rsidRPr="00D3557F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14.03.</w:t>
            </w:r>
          </w:p>
        </w:tc>
        <w:tc>
          <w:tcPr>
            <w:tcW w:w="1818" w:type="dxa"/>
          </w:tcPr>
          <w:p w:rsidR="00D3557F" w:rsidRDefault="00D3557F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7741BA" w:rsidRPr="00D3557F" w:rsidRDefault="007741BA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</w:tcPr>
          <w:p w:rsidR="00D3557F" w:rsidRPr="007741BA" w:rsidRDefault="00D3557F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67C9" w:rsidRPr="00990286" w:rsidTr="004D7DC0">
        <w:tc>
          <w:tcPr>
            <w:tcW w:w="534" w:type="dxa"/>
          </w:tcPr>
          <w:p w:rsidR="00A067C9" w:rsidRPr="007741BA" w:rsidRDefault="00A067C9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670" w:type="dxa"/>
          </w:tcPr>
          <w:p w:rsidR="00A721D2" w:rsidRDefault="00A067C9" w:rsidP="00D3557F">
            <w:pPr>
              <w:jc w:val="both"/>
              <w:rPr>
                <w:rFonts w:ascii="Times New Roman" w:hAnsi="Times New Roman"/>
                <w:color w:val="202124"/>
                <w:sz w:val="24"/>
                <w:szCs w:val="28"/>
                <w:shd w:val="clear" w:color="auto" w:fill="FFFFFF"/>
                <w:lang w:val="uk-UA"/>
              </w:rPr>
            </w:pPr>
            <w:r w:rsidRPr="006C1614"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  <w:t>День народження нашої легендарної Ліни Костенко, великої поетеси й однієї з найвідоміших українських жінок</w:t>
            </w:r>
            <w:r w:rsidRPr="006C1614">
              <w:rPr>
                <w:rFonts w:ascii="Times New Roman" w:hAnsi="Times New Roman"/>
                <w:color w:val="202124"/>
                <w:sz w:val="24"/>
                <w:szCs w:val="28"/>
                <w:shd w:val="clear" w:color="auto" w:fill="FFFFFF"/>
                <w:lang w:val="uk-UA"/>
              </w:rPr>
              <w:t>.</w:t>
            </w:r>
            <w:r w:rsidR="00D3557F">
              <w:rPr>
                <w:rFonts w:ascii="Times New Roman" w:hAnsi="Times New Roman"/>
                <w:color w:val="202124"/>
                <w:sz w:val="24"/>
                <w:szCs w:val="28"/>
                <w:shd w:val="clear" w:color="auto" w:fill="FFFFFF"/>
                <w:lang w:val="uk-UA"/>
              </w:rPr>
              <w:t xml:space="preserve"> </w:t>
            </w:r>
          </w:p>
          <w:p w:rsidR="00A067C9" w:rsidRPr="00D3557F" w:rsidRDefault="00D3557F" w:rsidP="00D3557F">
            <w:pPr>
              <w:jc w:val="both"/>
              <w:rPr>
                <w:rFonts w:ascii="Times New Roman" w:hAnsi="Times New Roman"/>
                <w:color w:val="000000"/>
                <w:sz w:val="24"/>
                <w:shd w:val="clear" w:color="auto" w:fill="FAFAFA"/>
                <w:lang w:val="uk-UA"/>
              </w:rPr>
            </w:pPr>
            <w:r w:rsidRPr="00D3557F">
              <w:rPr>
                <w:rFonts w:ascii="Times New Roman" w:hAnsi="Times New Roman"/>
                <w:sz w:val="24"/>
                <w:shd w:val="clear" w:color="auto" w:fill="FFFFFF"/>
              </w:rPr>
              <w:t>Літературно–музична композиція </w:t>
            </w:r>
            <w:proofErr w:type="gramStart"/>
            <w:r w:rsidRPr="00D3557F">
              <w:rPr>
                <w:rStyle w:val="ae"/>
                <w:rFonts w:ascii="Times New Roman" w:hAnsi="Times New Roman"/>
                <w:b/>
                <w:bCs/>
                <w:sz w:val="24"/>
                <w:shd w:val="clear" w:color="auto" w:fill="FFFFFF"/>
              </w:rPr>
              <w:t>до</w:t>
            </w:r>
            <w:r w:rsidRPr="00D3557F">
              <w:rPr>
                <w:rFonts w:ascii="Times New Roman" w:hAnsi="Times New Roman"/>
                <w:sz w:val="24"/>
                <w:shd w:val="clear" w:color="auto" w:fill="FFFFFF"/>
              </w:rPr>
              <w:t>  </w:t>
            </w:r>
            <w:r w:rsidRPr="00D3557F">
              <w:rPr>
                <w:rStyle w:val="ae"/>
                <w:rFonts w:ascii="Times New Roman" w:hAnsi="Times New Roman"/>
                <w:b/>
                <w:bCs/>
                <w:sz w:val="24"/>
                <w:shd w:val="clear" w:color="auto" w:fill="FFFFFF"/>
              </w:rPr>
              <w:t>дня</w:t>
            </w:r>
            <w:proofErr w:type="gramEnd"/>
            <w:r w:rsidRPr="00D3557F">
              <w:rPr>
                <w:rStyle w:val="ae"/>
                <w:rFonts w:ascii="Times New Roman" w:hAnsi="Times New Roman"/>
                <w:b/>
                <w:bCs/>
                <w:sz w:val="24"/>
                <w:shd w:val="clear" w:color="auto" w:fill="FFFFFF"/>
              </w:rPr>
              <w:t xml:space="preserve"> народження Ліни Костенко</w:t>
            </w:r>
            <w:r w:rsidRPr="00D3557F">
              <w:rPr>
                <w:rFonts w:ascii="Times New Roman" w:hAnsi="Times New Roman"/>
                <w:sz w:val="24"/>
                <w:shd w:val="clear" w:color="auto" w:fill="FFFFFF"/>
                <w:lang w:val="uk-UA"/>
              </w:rPr>
              <w:t xml:space="preserve"> </w:t>
            </w:r>
            <w:r w:rsidRPr="00D3557F">
              <w:rPr>
                <w:rFonts w:ascii="Times New Roman" w:hAnsi="Times New Roman"/>
                <w:color w:val="000000"/>
                <w:sz w:val="24"/>
                <w:shd w:val="clear" w:color="auto" w:fill="FAFAFA"/>
              </w:rPr>
              <w:t xml:space="preserve"> «</w:t>
            </w:r>
            <w:r w:rsidRPr="00D3557F">
              <w:rPr>
                <w:rFonts w:ascii="Times New Roman" w:hAnsi="Times New Roman"/>
                <w:color w:val="000000"/>
                <w:sz w:val="24"/>
                <w:shd w:val="clear" w:color="auto" w:fill="FAFAFA"/>
                <w:lang w:val="uk-UA"/>
              </w:rPr>
              <w:t>Віддай людині крихітку себе,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AFAFA"/>
                <w:lang w:val="uk-UA"/>
              </w:rPr>
              <w:t xml:space="preserve"> </w:t>
            </w:r>
            <w:r w:rsidRPr="00D3557F">
              <w:rPr>
                <w:rFonts w:ascii="Times New Roman" w:hAnsi="Times New Roman"/>
                <w:color w:val="000000"/>
                <w:sz w:val="24"/>
                <w:shd w:val="clear" w:color="auto" w:fill="FAFAFA"/>
                <w:lang w:val="uk-UA"/>
              </w:rPr>
              <w:t>За це душа наповнюється світлом</w:t>
            </w:r>
            <w:r w:rsidRPr="00D3557F">
              <w:rPr>
                <w:rFonts w:ascii="Times New Roman" w:hAnsi="Times New Roman"/>
                <w:color w:val="000000"/>
                <w:sz w:val="24"/>
                <w:shd w:val="clear" w:color="auto" w:fill="FAFAFA"/>
              </w:rPr>
              <w:t>» </w:t>
            </w:r>
          </w:p>
        </w:tc>
        <w:tc>
          <w:tcPr>
            <w:tcW w:w="1417" w:type="dxa"/>
          </w:tcPr>
          <w:p w:rsidR="00A067C9" w:rsidRPr="00A067C9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19.03.</w:t>
            </w:r>
          </w:p>
        </w:tc>
        <w:tc>
          <w:tcPr>
            <w:tcW w:w="1818" w:type="dxa"/>
          </w:tcPr>
          <w:p w:rsidR="00A067C9" w:rsidRDefault="00A067C9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укр. мови та літератури</w:t>
            </w:r>
          </w:p>
          <w:p w:rsidR="00A721D2" w:rsidRDefault="00A721D2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721D2" w:rsidRDefault="00A721D2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7741BA" w:rsidRPr="00A067C9" w:rsidRDefault="007741BA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</w:tcPr>
          <w:p w:rsidR="00A067C9" w:rsidRPr="00990286" w:rsidRDefault="00A067C9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67C9" w:rsidRPr="00990286" w:rsidTr="004D7DC0">
        <w:tc>
          <w:tcPr>
            <w:tcW w:w="534" w:type="dxa"/>
          </w:tcPr>
          <w:p w:rsidR="00A067C9" w:rsidRPr="00990286" w:rsidRDefault="00A067C9" w:rsidP="00990286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067C9" w:rsidRDefault="00A067C9" w:rsidP="0008322B">
            <w:pPr>
              <w:spacing w:after="0"/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  <w:t xml:space="preserve">Заходи до </w:t>
            </w:r>
            <w:r>
              <w:rPr>
                <w:rFonts w:ascii="Times New Roman" w:hAnsi="Times New Roman"/>
                <w:color w:val="040C28"/>
                <w:sz w:val="24"/>
                <w:szCs w:val="28"/>
              </w:rPr>
              <w:t>Всесвітн</w:t>
            </w:r>
            <w:r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  <w:t xml:space="preserve">ього </w:t>
            </w:r>
            <w:r>
              <w:rPr>
                <w:rFonts w:ascii="Times New Roman" w:hAnsi="Times New Roman"/>
                <w:color w:val="040C28"/>
                <w:sz w:val="24"/>
                <w:szCs w:val="28"/>
              </w:rPr>
              <w:t xml:space="preserve"> дн</w:t>
            </w:r>
            <w:r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  <w:t>я</w:t>
            </w:r>
            <w:r w:rsidR="00D3557F">
              <w:rPr>
                <w:rFonts w:ascii="Times New Roman" w:hAnsi="Times New Roman"/>
                <w:color w:val="040C28"/>
                <w:sz w:val="24"/>
                <w:szCs w:val="28"/>
              </w:rPr>
              <w:t xml:space="preserve"> Землі</w:t>
            </w:r>
            <w:r w:rsidR="00D3557F"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  <w:t xml:space="preserve"> </w:t>
            </w:r>
            <w:r w:rsidR="00D3557F" w:rsidRPr="00D3557F"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</w:rPr>
              <w:t>"Моя адреса - планета Земля"</w:t>
            </w:r>
            <w:r w:rsidR="00D3557F" w:rsidRPr="00D3557F"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  <w:lang w:val="uk-UA"/>
              </w:rPr>
              <w:t>.</w:t>
            </w:r>
          </w:p>
          <w:p w:rsidR="009B645F" w:rsidRPr="00D3557F" w:rsidRDefault="009B645F" w:rsidP="0008322B">
            <w:pPr>
              <w:spacing w:after="0"/>
              <w:rPr>
                <w:rFonts w:ascii="Times New Roman" w:hAnsi="Times New Roman"/>
                <w:color w:val="040C28"/>
                <w:sz w:val="24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A067C9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20.03.</w:t>
            </w:r>
          </w:p>
        </w:tc>
        <w:tc>
          <w:tcPr>
            <w:tcW w:w="1818" w:type="dxa"/>
          </w:tcPr>
          <w:p w:rsidR="00A721D2" w:rsidRDefault="00A721D2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9B645F" w:rsidRDefault="00A721D2" w:rsidP="000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географії</w:t>
            </w:r>
          </w:p>
        </w:tc>
        <w:tc>
          <w:tcPr>
            <w:tcW w:w="1134" w:type="dxa"/>
          </w:tcPr>
          <w:p w:rsidR="00A067C9" w:rsidRDefault="00A067C9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Default="009B645F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Pr="009B645F" w:rsidRDefault="009B645F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67C9" w:rsidRPr="00990286" w:rsidTr="004D7DC0">
        <w:trPr>
          <w:trHeight w:val="670"/>
        </w:trPr>
        <w:tc>
          <w:tcPr>
            <w:tcW w:w="534" w:type="dxa"/>
          </w:tcPr>
          <w:p w:rsidR="00A067C9" w:rsidRPr="00990286" w:rsidRDefault="00A067C9" w:rsidP="00A067C9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067C9" w:rsidRP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067C9">
              <w:rPr>
                <w:rFonts w:ascii="Times New Roman" w:hAnsi="Times New Roman"/>
                <w:sz w:val="24"/>
                <w:szCs w:val="24"/>
              </w:rPr>
              <w:t>Міжнародний день боротьби за ліквідацію расової дискримінації</w:t>
            </w:r>
            <w:r w:rsidRPr="00A067C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gramStart"/>
            <w:r w:rsidRPr="00A067C9">
              <w:rPr>
                <w:rFonts w:ascii="Times New Roman" w:hAnsi="Times New Roman"/>
                <w:sz w:val="24"/>
                <w:szCs w:val="24"/>
                <w:lang w:val="uk-UA"/>
              </w:rPr>
              <w:t>( 21</w:t>
            </w:r>
            <w:proofErr w:type="gramEnd"/>
            <w:r w:rsidRPr="00A067C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березня)</w:t>
            </w:r>
          </w:p>
        </w:tc>
        <w:tc>
          <w:tcPr>
            <w:tcW w:w="1417" w:type="dxa"/>
          </w:tcPr>
          <w:p w:rsidR="00A067C9" w:rsidRPr="00E724A7" w:rsidRDefault="00517822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21.03.</w:t>
            </w:r>
          </w:p>
        </w:tc>
        <w:tc>
          <w:tcPr>
            <w:tcW w:w="1818" w:type="dxa"/>
          </w:tcPr>
          <w:p w:rsidR="00A067C9" w:rsidRDefault="00E46EB3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історії, пра</w:t>
            </w:r>
            <w:r w:rsidR="001C3232">
              <w:rPr>
                <w:rFonts w:ascii="Times New Roman" w:hAnsi="Times New Roman"/>
                <w:sz w:val="24"/>
                <w:szCs w:val="24"/>
                <w:lang w:val="uk-UA"/>
              </w:rPr>
              <w:t>вознавства</w:t>
            </w:r>
          </w:p>
        </w:tc>
        <w:tc>
          <w:tcPr>
            <w:tcW w:w="1134" w:type="dxa"/>
          </w:tcPr>
          <w:p w:rsidR="00A067C9" w:rsidRPr="00990286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67C9" w:rsidRPr="00990286" w:rsidTr="004D7DC0">
        <w:trPr>
          <w:trHeight w:val="670"/>
        </w:trPr>
        <w:tc>
          <w:tcPr>
            <w:tcW w:w="534" w:type="dxa"/>
          </w:tcPr>
          <w:p w:rsidR="00A067C9" w:rsidRPr="00990286" w:rsidRDefault="00A067C9" w:rsidP="00A067C9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067C9" w:rsidRP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 xml:space="preserve">Заходи до 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>Всесвітн</w:t>
            </w: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>ього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 xml:space="preserve"> дн</w:t>
            </w: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>я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 xml:space="preserve"> поезії.</w:t>
            </w:r>
          </w:p>
        </w:tc>
        <w:tc>
          <w:tcPr>
            <w:tcW w:w="1417" w:type="dxa"/>
          </w:tcPr>
          <w:p w:rsidR="00A067C9" w:rsidRDefault="00517822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21.03.</w:t>
            </w:r>
          </w:p>
        </w:tc>
        <w:tc>
          <w:tcPr>
            <w:tcW w:w="1818" w:type="dxa"/>
          </w:tcPr>
          <w:p w:rsid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укр. мови та літератури</w:t>
            </w:r>
            <w:r w:rsidR="001B7E45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</w:p>
          <w:p w:rsidR="001B7E45" w:rsidRDefault="001B7E45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</w:tc>
        <w:tc>
          <w:tcPr>
            <w:tcW w:w="1134" w:type="dxa"/>
          </w:tcPr>
          <w:p w:rsidR="00A067C9" w:rsidRPr="00990286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67C9" w:rsidRPr="00990286" w:rsidTr="004D7DC0">
        <w:trPr>
          <w:trHeight w:val="670"/>
        </w:trPr>
        <w:tc>
          <w:tcPr>
            <w:tcW w:w="534" w:type="dxa"/>
          </w:tcPr>
          <w:p w:rsidR="00A067C9" w:rsidRPr="00990286" w:rsidRDefault="00A067C9" w:rsidP="00A067C9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 xml:space="preserve">Заходи до 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>Міжнародн</w:t>
            </w: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>ого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 xml:space="preserve"> дн</w:t>
            </w:r>
            <w:r w:rsidRPr="00A067C9">
              <w:rPr>
                <w:rFonts w:ascii="Times New Roman" w:hAnsi="Times New Roman"/>
                <w:sz w:val="24"/>
                <w:szCs w:val="28"/>
                <w:lang w:val="uk-UA"/>
              </w:rPr>
              <w:t>я</w:t>
            </w:r>
            <w:r w:rsidRPr="00A067C9">
              <w:rPr>
                <w:rFonts w:ascii="Times New Roman" w:hAnsi="Times New Roman"/>
                <w:sz w:val="24"/>
                <w:szCs w:val="28"/>
              </w:rPr>
              <w:t xml:space="preserve"> права на встановлення істини щодо грубих порушень прав людини і </w:t>
            </w:r>
            <w:r w:rsidRPr="00A067C9">
              <w:rPr>
                <w:rFonts w:ascii="Times New Roman" w:hAnsi="Times New Roman"/>
                <w:sz w:val="24"/>
                <w:szCs w:val="28"/>
              </w:rPr>
              <w:lastRenderedPageBreak/>
              <w:t>гідності жертв</w:t>
            </w:r>
          </w:p>
          <w:p w:rsidR="009B645F" w:rsidRPr="001B7E45" w:rsidRDefault="009B645F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8"/>
                <w:lang w:val="uk-UA"/>
              </w:rPr>
            </w:pPr>
            <w:r w:rsidRPr="001B7E45"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  <w:lang w:val="uk-UA"/>
              </w:rPr>
              <w:t>Практикум для вчителів щодо визначення способу розв’язання конфліктних ситуацій в класних колективах. Методи роботи з агресивними дітьми.</w:t>
            </w:r>
          </w:p>
        </w:tc>
        <w:tc>
          <w:tcPr>
            <w:tcW w:w="1417" w:type="dxa"/>
          </w:tcPr>
          <w:p w:rsidR="00A067C9" w:rsidRDefault="00517822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24.03.</w:t>
            </w:r>
          </w:p>
        </w:tc>
        <w:tc>
          <w:tcPr>
            <w:tcW w:w="1818" w:type="dxa"/>
          </w:tcPr>
          <w:p w:rsid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історії, правознавства</w:t>
            </w:r>
          </w:p>
          <w:p w:rsidR="009B645F" w:rsidRDefault="009B645F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Default="001B7E45" w:rsidP="001B7E4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  <w:r w:rsidR="00E02D8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сихолог </w:t>
            </w:r>
          </w:p>
        </w:tc>
        <w:tc>
          <w:tcPr>
            <w:tcW w:w="1134" w:type="dxa"/>
          </w:tcPr>
          <w:p w:rsidR="00A067C9" w:rsidRDefault="00A067C9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Default="009B645F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Default="009B645F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9B645F" w:rsidRPr="009B645F" w:rsidRDefault="009B645F" w:rsidP="00A067C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4B4141" w:rsidRDefault="004B4141" w:rsidP="001B7E45">
      <w:pPr>
        <w:pStyle w:val="5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  <w:u w:val="single"/>
          <w:lang w:val="uk-UA"/>
        </w:rPr>
      </w:pPr>
    </w:p>
    <w:p w:rsidR="003B2BBE" w:rsidRDefault="00990286" w:rsidP="00990286">
      <w:pPr>
        <w:pStyle w:val="5"/>
        <w:spacing w:before="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</w:pPr>
      <w:r w:rsidRPr="00990286">
        <w:rPr>
          <w:rFonts w:ascii="Times New Roman" w:hAnsi="Times New Roman" w:cs="Times New Roman"/>
          <w:b/>
          <w:color w:val="auto"/>
          <w:sz w:val="24"/>
          <w:szCs w:val="24"/>
          <w:u w:val="single"/>
          <w:lang w:val="uk-UA"/>
        </w:rPr>
        <w:t>КВІТЕНЬ</w:t>
      </w:r>
      <w:r w:rsidRPr="00990286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 xml:space="preserve">: </w:t>
      </w:r>
    </w:p>
    <w:p w:rsidR="003B2BBE" w:rsidRDefault="003B2BBE" w:rsidP="001B7E45">
      <w:pPr>
        <w:pStyle w:val="5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Місячник екологічного виховання</w:t>
      </w:r>
    </w:p>
    <w:p w:rsidR="00990286" w:rsidRPr="00990286" w:rsidRDefault="00990286" w:rsidP="003B2BBE">
      <w:pPr>
        <w:pStyle w:val="5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</w:pPr>
      <w:r w:rsidRPr="00990286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«</w:t>
      </w:r>
      <w:r w:rsidR="003B2BBE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ПРИРОДА – ЦЕ КАЗКА, ЯКУ ПОТРІБНО БЕРЕГТИ</w:t>
      </w:r>
      <w:r w:rsidRPr="00990286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»</w:t>
      </w:r>
    </w:p>
    <w:p w:rsidR="00990286" w:rsidRPr="00532821" w:rsidRDefault="00990286" w:rsidP="00990286">
      <w:pPr>
        <w:pStyle w:val="5"/>
        <w:spacing w:before="0" w:line="240" w:lineRule="auto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532821">
        <w:rPr>
          <w:rFonts w:ascii="Times New Roman" w:hAnsi="Times New Roman" w:cs="Times New Roman"/>
          <w:color w:val="auto"/>
          <w:sz w:val="24"/>
          <w:szCs w:val="24"/>
          <w:lang w:val="uk-UA"/>
        </w:rPr>
        <w:t>Мета: формування в учнів почуття відповідальності за природу, як національне багатство, основу життя на  Землі.</w:t>
      </w:r>
    </w:p>
    <w:p w:rsidR="00990286" w:rsidRPr="00532821" w:rsidRDefault="00990286" w:rsidP="00990286">
      <w:pPr>
        <w:pStyle w:val="5"/>
        <w:spacing w:before="0" w:line="240" w:lineRule="auto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532821">
        <w:rPr>
          <w:rFonts w:ascii="Times New Roman" w:hAnsi="Times New Roman" w:cs="Times New Roman"/>
          <w:color w:val="auto"/>
          <w:sz w:val="24"/>
          <w:szCs w:val="24"/>
          <w:lang w:val="uk-UA"/>
        </w:rPr>
        <w:t>Завдання:</w:t>
      </w:r>
    </w:p>
    <w:p w:rsidR="001B7E45" w:rsidRDefault="00990286" w:rsidP="001B7E45">
      <w:pPr>
        <w:pStyle w:val="5"/>
        <w:numPr>
          <w:ilvl w:val="0"/>
          <w:numId w:val="16"/>
        </w:numPr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532821">
        <w:rPr>
          <w:rFonts w:ascii="Times New Roman" w:hAnsi="Times New Roman" w:cs="Times New Roman"/>
          <w:color w:val="auto"/>
          <w:sz w:val="24"/>
          <w:szCs w:val="24"/>
          <w:lang w:val="uk-UA"/>
        </w:rPr>
        <w:tab/>
        <w:t xml:space="preserve">формування в учнів екологічної культури, усвідомлення себе частиною природи; </w:t>
      </w:r>
    </w:p>
    <w:p w:rsidR="001B7E45" w:rsidRDefault="00990286" w:rsidP="001B7E45">
      <w:pPr>
        <w:pStyle w:val="5"/>
        <w:numPr>
          <w:ilvl w:val="0"/>
          <w:numId w:val="16"/>
        </w:numPr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1B7E45"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виховання почуття єдності з природою та відповідальності за неї як національне багатство; </w:t>
      </w:r>
    </w:p>
    <w:p w:rsidR="00990286" w:rsidRPr="001B7E45" w:rsidRDefault="00990286" w:rsidP="001B7E45">
      <w:pPr>
        <w:pStyle w:val="5"/>
        <w:numPr>
          <w:ilvl w:val="0"/>
          <w:numId w:val="16"/>
        </w:numPr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1B7E45">
        <w:rPr>
          <w:rFonts w:ascii="Times New Roman" w:hAnsi="Times New Roman" w:cs="Times New Roman"/>
          <w:color w:val="auto"/>
          <w:sz w:val="24"/>
          <w:szCs w:val="24"/>
          <w:lang w:val="uk-UA"/>
        </w:rPr>
        <w:t>залучення вихованців до активної екологічної, природоохоронної діяльності.</w:t>
      </w:r>
    </w:p>
    <w:tbl>
      <w:tblPr>
        <w:tblW w:w="94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4847"/>
        <w:gridCol w:w="1275"/>
        <w:gridCol w:w="1786"/>
        <w:gridCol w:w="1020"/>
      </w:tblGrid>
      <w:tr w:rsidR="00990286" w:rsidRPr="00990286" w:rsidTr="00517822">
        <w:trPr>
          <w:trHeight w:val="139"/>
          <w:tblHeader/>
        </w:trPr>
        <w:tc>
          <w:tcPr>
            <w:tcW w:w="511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№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4847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1275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1786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1020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990286" w:rsidRPr="00990286" w:rsidTr="00517822">
        <w:trPr>
          <w:trHeight w:val="139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3F604F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Тиждень дитячої книги: «Нам без книг ніяк не можна»</w:t>
            </w:r>
            <w:r w:rsidR="003F604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. </w:t>
            </w:r>
            <w:r w:rsidR="003F604F" w:rsidRPr="003F604F">
              <w:rPr>
                <w:rFonts w:ascii="Times New Roman" w:hAnsi="Times New Roman"/>
                <w:sz w:val="24"/>
                <w:szCs w:val="28"/>
              </w:rPr>
              <w:t>День дитячої книги</w:t>
            </w:r>
            <w:r w:rsidR="003F604F">
              <w:rPr>
                <w:rFonts w:ascii="Times New Roman" w:hAnsi="Times New Roman"/>
                <w:sz w:val="24"/>
                <w:szCs w:val="28"/>
                <w:lang w:val="uk-UA"/>
              </w:rPr>
              <w:t xml:space="preserve"> (02.04.</w:t>
            </w:r>
            <w:r w:rsidR="003F604F">
              <w:rPr>
                <w:rFonts w:ascii="Times New Roman" w:hAnsi="Times New Roman"/>
                <w:sz w:val="28"/>
                <w:szCs w:val="28"/>
                <w:lang w:val="uk-UA"/>
              </w:rPr>
              <w:t>)</w:t>
            </w:r>
          </w:p>
        </w:tc>
        <w:tc>
          <w:tcPr>
            <w:tcW w:w="1275" w:type="dxa"/>
          </w:tcPr>
          <w:p w:rsidR="00990286" w:rsidRPr="00F75F38" w:rsidRDefault="00185C80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990286" w:rsidRPr="00990286">
              <w:rPr>
                <w:rFonts w:ascii="Times New Roman" w:hAnsi="Times New Roman"/>
                <w:sz w:val="24"/>
                <w:szCs w:val="24"/>
              </w:rPr>
              <w:t>-0</w:t>
            </w:r>
            <w:r w:rsidR="003B2E61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  <w:r w:rsidR="00D15E5E">
              <w:rPr>
                <w:rFonts w:ascii="Times New Roman" w:hAnsi="Times New Roman"/>
                <w:sz w:val="24"/>
                <w:szCs w:val="24"/>
              </w:rPr>
              <w:t>.0</w:t>
            </w:r>
            <w:r w:rsidR="00D15E5E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бібліотекар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</w:tc>
        <w:tc>
          <w:tcPr>
            <w:tcW w:w="1020" w:type="dxa"/>
          </w:tcPr>
          <w:p w:rsidR="00990286" w:rsidRPr="00FE383C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B4141" w:rsidRPr="00990286" w:rsidTr="00517822">
        <w:trPr>
          <w:trHeight w:val="139"/>
        </w:trPr>
        <w:tc>
          <w:tcPr>
            <w:tcW w:w="511" w:type="dxa"/>
          </w:tcPr>
          <w:p w:rsidR="004B4141" w:rsidRPr="00990286" w:rsidRDefault="004B4141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4B4141" w:rsidRPr="00990286" w:rsidRDefault="004B4141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Заходи до тижня здоров’я та до Всесвітнього Дня здоров’я (07.04) (за окремим планом)</w:t>
            </w:r>
          </w:p>
        </w:tc>
        <w:tc>
          <w:tcPr>
            <w:tcW w:w="1275" w:type="dxa"/>
          </w:tcPr>
          <w:p w:rsidR="004B4141" w:rsidRDefault="00185C80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4B4141" w:rsidRPr="00990286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786" w:type="dxa"/>
          </w:tcPr>
          <w:p w:rsidR="004B4141" w:rsidRPr="00990286" w:rsidRDefault="004B4141" w:rsidP="004B414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вч. предметники</w:t>
            </w:r>
          </w:p>
          <w:p w:rsidR="00185C80" w:rsidRDefault="004B4141" w:rsidP="004B414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психолог</w:t>
            </w:r>
            <w:r w:rsidR="00185C80">
              <w:t xml:space="preserve"> </w:t>
            </w:r>
            <w:r w:rsidR="00185C80" w:rsidRPr="00185C80">
              <w:rPr>
                <w:rFonts w:ascii="Times New Roman" w:hAnsi="Times New Roman"/>
                <w:sz w:val="24"/>
                <w:szCs w:val="24"/>
              </w:rPr>
              <w:t xml:space="preserve">Вч. фізичної </w:t>
            </w:r>
          </w:p>
          <w:p w:rsidR="004B4141" w:rsidRPr="00990286" w:rsidRDefault="00185C80" w:rsidP="004B414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sz w:val="24"/>
                <w:szCs w:val="24"/>
              </w:rPr>
              <w:t>культури, біології, основ здоров’я</w:t>
            </w:r>
          </w:p>
        </w:tc>
        <w:tc>
          <w:tcPr>
            <w:tcW w:w="1020" w:type="dxa"/>
          </w:tcPr>
          <w:p w:rsidR="004B4141" w:rsidRPr="00990286" w:rsidRDefault="004B4141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04F" w:rsidRPr="00990286" w:rsidTr="00517822">
        <w:trPr>
          <w:trHeight w:val="139"/>
        </w:trPr>
        <w:tc>
          <w:tcPr>
            <w:tcW w:w="511" w:type="dxa"/>
          </w:tcPr>
          <w:p w:rsidR="003F604F" w:rsidRPr="00990286" w:rsidRDefault="003F604F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3F604F" w:rsidRPr="003F604F" w:rsidRDefault="003F604F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F604F">
              <w:rPr>
                <w:rFonts w:ascii="Times New Roman" w:hAnsi="Times New Roman"/>
                <w:sz w:val="24"/>
                <w:szCs w:val="28"/>
              </w:rPr>
              <w:t>Міжнародний день просвіти з питань мінної небезпеки і допомоги в діяльності, пов’язаної з розмінуванням</w:t>
            </w:r>
            <w:r>
              <w:rPr>
                <w:rFonts w:ascii="Times New Roman" w:hAnsi="Times New Roman"/>
                <w:sz w:val="24"/>
                <w:szCs w:val="28"/>
                <w:lang w:val="uk-UA"/>
              </w:rPr>
              <w:t xml:space="preserve"> (заходи). Всеукраїнський радіодиктант з мінної безпеки</w:t>
            </w:r>
          </w:p>
        </w:tc>
        <w:tc>
          <w:tcPr>
            <w:tcW w:w="1275" w:type="dxa"/>
          </w:tcPr>
          <w:p w:rsidR="003F604F" w:rsidRPr="003F604F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04.04.</w:t>
            </w:r>
          </w:p>
        </w:tc>
        <w:tc>
          <w:tcPr>
            <w:tcW w:w="1786" w:type="dxa"/>
          </w:tcPr>
          <w:p w:rsidR="003F604F" w:rsidRDefault="003F604F" w:rsidP="004B4141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Кл. керівники</w:t>
            </w:r>
          </w:p>
          <w:p w:rsidR="00185C80" w:rsidRDefault="00185C80" w:rsidP="004B4141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п/ організатор</w:t>
            </w:r>
          </w:p>
          <w:p w:rsidR="00185C80" w:rsidRPr="003F604F" w:rsidRDefault="00185C80" w:rsidP="004B4141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фізичної культури</w:t>
            </w:r>
          </w:p>
        </w:tc>
        <w:tc>
          <w:tcPr>
            <w:tcW w:w="1020" w:type="dxa"/>
          </w:tcPr>
          <w:p w:rsidR="003F604F" w:rsidRPr="00FE383C" w:rsidRDefault="003F604F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E383C" w:rsidRPr="005707C8" w:rsidTr="00517822">
        <w:trPr>
          <w:trHeight w:val="139"/>
        </w:trPr>
        <w:tc>
          <w:tcPr>
            <w:tcW w:w="511" w:type="dxa"/>
          </w:tcPr>
          <w:p w:rsidR="00FE383C" w:rsidRPr="00990286" w:rsidRDefault="00FE383C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FE383C" w:rsidRPr="00185C80" w:rsidRDefault="00FE383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sz w:val="24"/>
                <w:szCs w:val="24"/>
                <w:lang w:val="uk-UA"/>
              </w:rPr>
              <w:t>Інформаційний марафон до дня створення НАТО  «Правда і міфи про НАТО»</w:t>
            </w:r>
          </w:p>
        </w:tc>
        <w:tc>
          <w:tcPr>
            <w:tcW w:w="1275" w:type="dxa"/>
          </w:tcPr>
          <w:p w:rsidR="00FE383C" w:rsidRDefault="00FE383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04.04.</w:t>
            </w:r>
          </w:p>
        </w:tc>
        <w:tc>
          <w:tcPr>
            <w:tcW w:w="1786" w:type="dxa"/>
          </w:tcPr>
          <w:p w:rsidR="00FE383C" w:rsidRDefault="009B645F" w:rsidP="00185C8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історії</w:t>
            </w:r>
          </w:p>
        </w:tc>
        <w:tc>
          <w:tcPr>
            <w:tcW w:w="1020" w:type="dxa"/>
          </w:tcPr>
          <w:p w:rsidR="00FE383C" w:rsidRDefault="00FE383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E383C" w:rsidRPr="005707C8" w:rsidTr="00517822">
        <w:trPr>
          <w:trHeight w:val="139"/>
        </w:trPr>
        <w:tc>
          <w:tcPr>
            <w:tcW w:w="511" w:type="dxa"/>
          </w:tcPr>
          <w:p w:rsidR="00FE383C" w:rsidRPr="00990286" w:rsidRDefault="00FE383C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FE383C" w:rsidRPr="00185C80" w:rsidRDefault="00FE383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color w:val="000000"/>
                <w:sz w:val="24"/>
                <w:szCs w:val="20"/>
                <w:shd w:val="clear" w:color="auto" w:fill="FFFFFF"/>
                <w:lang w:val="uk-UA"/>
              </w:rPr>
              <w:t>До Міжнародного дня визволення в’язнів фашистських концтаборів, віртуальна екскурсія фашистськими концтаборами «Забуттю не підлягає»</w:t>
            </w:r>
          </w:p>
        </w:tc>
        <w:tc>
          <w:tcPr>
            <w:tcW w:w="1275" w:type="dxa"/>
          </w:tcPr>
          <w:p w:rsidR="00FE383C" w:rsidRPr="00FE383C" w:rsidRDefault="00517822" w:rsidP="004B414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11.04.</w:t>
            </w:r>
          </w:p>
        </w:tc>
        <w:tc>
          <w:tcPr>
            <w:tcW w:w="1786" w:type="dxa"/>
          </w:tcPr>
          <w:p w:rsidR="00FE383C" w:rsidRPr="00990286" w:rsidRDefault="00FE383C" w:rsidP="00185C80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Вч. історії </w:t>
            </w:r>
          </w:p>
        </w:tc>
        <w:tc>
          <w:tcPr>
            <w:tcW w:w="1020" w:type="dxa"/>
          </w:tcPr>
          <w:p w:rsidR="00FE383C" w:rsidRPr="00FE383C" w:rsidRDefault="00FE383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56AC" w:rsidRPr="00990286" w:rsidTr="00517822">
        <w:trPr>
          <w:trHeight w:val="139"/>
        </w:trPr>
        <w:tc>
          <w:tcPr>
            <w:tcW w:w="511" w:type="dxa"/>
          </w:tcPr>
          <w:p w:rsidR="005656AC" w:rsidRPr="00FE383C" w:rsidRDefault="005656AC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847" w:type="dxa"/>
          </w:tcPr>
          <w:p w:rsidR="005656AC" w:rsidRPr="005656AC" w:rsidRDefault="00185C80" w:rsidP="00185C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Заходи з відзначення</w:t>
            </w:r>
            <w:r w:rsidR="005656AC" w:rsidRPr="005656AC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 xml:space="preserve"> Всесвітнь</w:t>
            </w:r>
            <w:r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ого дня авіації і космонавтики «Україна – космічна держава».</w:t>
            </w:r>
          </w:p>
        </w:tc>
        <w:tc>
          <w:tcPr>
            <w:tcW w:w="1275" w:type="dxa"/>
          </w:tcPr>
          <w:p w:rsidR="005656AC" w:rsidRPr="005656AC" w:rsidRDefault="00FE383C" w:rsidP="005656AC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.04.</w:t>
            </w:r>
          </w:p>
        </w:tc>
        <w:tc>
          <w:tcPr>
            <w:tcW w:w="1786" w:type="dxa"/>
          </w:tcPr>
          <w:p w:rsidR="005656AC" w:rsidRPr="00990286" w:rsidRDefault="005656AC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керівники</w:t>
            </w:r>
          </w:p>
        </w:tc>
        <w:tc>
          <w:tcPr>
            <w:tcW w:w="1020" w:type="dxa"/>
          </w:tcPr>
          <w:p w:rsidR="005656AC" w:rsidRPr="00FE383C" w:rsidRDefault="005656A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02EC7" w:rsidRPr="00990286" w:rsidTr="00517822">
        <w:trPr>
          <w:trHeight w:val="139"/>
        </w:trPr>
        <w:tc>
          <w:tcPr>
            <w:tcW w:w="511" w:type="dxa"/>
          </w:tcPr>
          <w:p w:rsidR="00E02EC7" w:rsidRPr="00990286" w:rsidRDefault="00E02EC7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E02EC7" w:rsidRPr="00185C80" w:rsidRDefault="00E1042C" w:rsidP="00990286">
            <w:pPr>
              <w:spacing w:after="0"/>
              <w:jc w:val="both"/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Заходи з відзначення Дня довкілля</w:t>
            </w:r>
            <w:r w:rsidR="00185C80" w:rsidRPr="00185C80">
              <w:rPr>
                <w:rStyle w:val="ad"/>
                <w:rFonts w:ascii="Times New Roman" w:hAnsi="Times New Roman"/>
                <w:b w:val="0"/>
                <w:color w:val="333333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  <w:tc>
          <w:tcPr>
            <w:tcW w:w="1275" w:type="dxa"/>
          </w:tcPr>
          <w:p w:rsidR="00E02EC7" w:rsidRDefault="00517822" w:rsidP="005656AC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17.04.</w:t>
            </w:r>
          </w:p>
        </w:tc>
        <w:tc>
          <w:tcPr>
            <w:tcW w:w="1786" w:type="dxa"/>
          </w:tcPr>
          <w:p w:rsidR="00E02EC7" w:rsidRDefault="00E1042C" w:rsidP="00E1042C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К. керівники,</w:t>
            </w:r>
          </w:p>
          <w:p w:rsidR="00E1042C" w:rsidRDefault="00E1042C" w:rsidP="00E1042C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Вч. географії</w:t>
            </w:r>
          </w:p>
        </w:tc>
        <w:tc>
          <w:tcPr>
            <w:tcW w:w="1020" w:type="dxa"/>
          </w:tcPr>
          <w:p w:rsidR="00E02EC7" w:rsidRP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02EC7" w:rsidRPr="005707C8" w:rsidTr="00517822">
        <w:trPr>
          <w:trHeight w:val="139"/>
        </w:trPr>
        <w:tc>
          <w:tcPr>
            <w:tcW w:w="511" w:type="dxa"/>
          </w:tcPr>
          <w:p w:rsidR="00E02EC7" w:rsidRPr="00990286" w:rsidRDefault="00E02EC7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E02EC7" w:rsidRPr="00185C80" w:rsidRDefault="00185C80" w:rsidP="0099028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Заходи з відзначення</w:t>
            </w:r>
            <w:r w:rsidR="00E02EC7" w:rsidRPr="00185C80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 xml:space="preserve"> Міжнародного дня пам’яток та історичних місць уроки «Українські пам’ятки культури у списку Світової спадщини  ЮНЕСКО»</w:t>
            </w:r>
          </w:p>
        </w:tc>
        <w:tc>
          <w:tcPr>
            <w:tcW w:w="1275" w:type="dxa"/>
          </w:tcPr>
          <w:p w:rsidR="00E02EC7" w:rsidRDefault="00517822" w:rsidP="005656AC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18.04.</w:t>
            </w:r>
          </w:p>
        </w:tc>
        <w:tc>
          <w:tcPr>
            <w:tcW w:w="1786" w:type="dxa"/>
          </w:tcPr>
          <w:p w:rsidR="00E02EC7" w:rsidRDefault="00E02EC7" w:rsidP="00185C80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Вч. історії </w:t>
            </w:r>
          </w:p>
        </w:tc>
        <w:tc>
          <w:tcPr>
            <w:tcW w:w="1020" w:type="dxa"/>
          </w:tcPr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0286" w:rsidRPr="00990286" w:rsidTr="00517822">
        <w:trPr>
          <w:trHeight w:val="139"/>
        </w:trPr>
        <w:tc>
          <w:tcPr>
            <w:tcW w:w="511" w:type="dxa"/>
          </w:tcPr>
          <w:p w:rsidR="00990286" w:rsidRPr="00E02EC7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847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Заходи до Дня Чорнобильської трагедії “Дзвони Чорнобиля” (26.04)</w:t>
            </w:r>
          </w:p>
        </w:tc>
        <w:tc>
          <w:tcPr>
            <w:tcW w:w="1275" w:type="dxa"/>
          </w:tcPr>
          <w:p w:rsidR="003B2E61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2</w:t>
            </w:r>
            <w:r w:rsidR="004B4141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="003B2E61">
              <w:rPr>
                <w:rFonts w:ascii="Times New Roman" w:hAnsi="Times New Roman"/>
                <w:sz w:val="24"/>
                <w:szCs w:val="24"/>
              </w:rPr>
              <w:t>-2</w:t>
            </w:r>
            <w:r w:rsidR="003B2E61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 w:rsidR="00F75F38">
              <w:rPr>
                <w:rFonts w:ascii="Times New Roman" w:hAnsi="Times New Roman"/>
                <w:sz w:val="24"/>
                <w:szCs w:val="24"/>
              </w:rPr>
              <w:t>.04.</w:t>
            </w:r>
          </w:p>
          <w:p w:rsidR="00990286" w:rsidRPr="00F75F38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86" w:type="dxa"/>
          </w:tcPr>
          <w:p w:rsidR="00185C80" w:rsidRDefault="00185C80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Заступник директор з ВР</w:t>
            </w:r>
          </w:p>
          <w:p w:rsid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 керівники</w:t>
            </w:r>
          </w:p>
          <w:p w:rsidR="00185C80" w:rsidRPr="00990286" w:rsidRDefault="00185C80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2EC7" w:rsidRPr="00990286" w:rsidTr="00517822">
        <w:trPr>
          <w:trHeight w:val="800"/>
        </w:trPr>
        <w:tc>
          <w:tcPr>
            <w:tcW w:w="511" w:type="dxa"/>
          </w:tcPr>
          <w:p w:rsidR="00E02EC7" w:rsidRPr="00990286" w:rsidRDefault="00E02EC7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E02EC7" w:rsidRPr="00185C80" w:rsidRDefault="00E02EC7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Презентація «Відеолекторій до Дня Землі»</w:t>
            </w:r>
          </w:p>
        </w:tc>
        <w:tc>
          <w:tcPr>
            <w:tcW w:w="1275" w:type="dxa"/>
          </w:tcPr>
          <w:p w:rsidR="00E02EC7" w:rsidRPr="00E02EC7" w:rsidRDefault="0051782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22.04.</w:t>
            </w:r>
          </w:p>
        </w:tc>
        <w:tc>
          <w:tcPr>
            <w:tcW w:w="1786" w:type="dxa"/>
          </w:tcPr>
          <w:p w:rsidR="00E02EC7" w:rsidRPr="00990286" w:rsidRDefault="00E02EC7" w:rsidP="00185C80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керівники, вчитель </w:t>
            </w:r>
            <w:r w:rsidR="00FE383C">
              <w:rPr>
                <w:b w:val="0"/>
                <w:sz w:val="24"/>
                <w:szCs w:val="24"/>
              </w:rPr>
              <w:t>біології географії.</w:t>
            </w:r>
          </w:p>
        </w:tc>
        <w:tc>
          <w:tcPr>
            <w:tcW w:w="1020" w:type="dxa"/>
          </w:tcPr>
          <w:p w:rsidR="00E02EC7" w:rsidRPr="00FE383C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0286" w:rsidRPr="00990286" w:rsidTr="00517822">
        <w:trPr>
          <w:trHeight w:val="916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990286" w:rsidRDefault="00990286" w:rsidP="004B414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 xml:space="preserve">«Аукціон професій» з профорієнтації </w:t>
            </w:r>
          </w:p>
        </w:tc>
        <w:tc>
          <w:tcPr>
            <w:tcW w:w="1275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 окремим графіком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керівники,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  <w:tc>
          <w:tcPr>
            <w:tcW w:w="1020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3374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185C80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sz w:val="24"/>
                <w:szCs w:val="24"/>
              </w:rPr>
              <w:t>Заходи до всесвітнього дня охорони праці (28.04)</w:t>
            </w:r>
          </w:p>
          <w:p w:rsidR="00E02EC7" w:rsidRPr="00185C80" w:rsidRDefault="00E02EC7" w:rsidP="00E02EC7">
            <w:pPr>
              <w:jc w:val="both"/>
              <w:rPr>
                <w:rFonts w:ascii="Times New Roman" w:hAnsi="Times New Roman"/>
                <w:color w:val="1F1F1F"/>
                <w:szCs w:val="24"/>
                <w:shd w:val="clear" w:color="auto" w:fill="FFFFFF"/>
                <w:lang w:val="uk-UA"/>
              </w:rPr>
            </w:pPr>
            <w:r w:rsidRPr="00185C80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 xml:space="preserve">До Всесвітнього дня охорони праці </w:t>
            </w:r>
          </w:p>
          <w:p w:rsidR="00E02EC7" w:rsidRPr="00185C80" w:rsidRDefault="00E02EC7" w:rsidP="00E02EC7">
            <w:pPr>
              <w:jc w:val="both"/>
              <w:rPr>
                <w:rFonts w:ascii="Times New Roman" w:hAnsi="Times New Roman"/>
                <w:sz w:val="24"/>
                <w:szCs w:val="20"/>
                <w:shd w:val="clear" w:color="auto" w:fill="FFFFFF"/>
                <w:lang w:val="uk-UA"/>
              </w:rPr>
            </w:pPr>
          </w:p>
          <w:p w:rsidR="00E02EC7" w:rsidRPr="00185C80" w:rsidRDefault="00E02EC7" w:rsidP="00E02EC7">
            <w:pPr>
              <w:jc w:val="both"/>
              <w:rPr>
                <w:rFonts w:ascii="Times New Roman" w:hAnsi="Times New Roman"/>
                <w:sz w:val="24"/>
                <w:szCs w:val="20"/>
                <w:shd w:val="clear" w:color="auto" w:fill="FFFFFF"/>
                <w:lang w:val="uk-UA"/>
              </w:rPr>
            </w:pPr>
          </w:p>
          <w:p w:rsidR="00E02EC7" w:rsidRPr="00185C80" w:rsidRDefault="00E02EC7" w:rsidP="00E02EC7">
            <w:pPr>
              <w:jc w:val="both"/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</w:pPr>
            <w:r w:rsidRPr="00185C80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 xml:space="preserve">Конкурс малюнків </w:t>
            </w:r>
            <w:r w:rsidRPr="00185C80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185C80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«Охорона праці очима дітей»</w:t>
            </w:r>
            <w:r w:rsidRPr="00185C80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  <w:lang w:val="uk-UA"/>
              </w:rPr>
              <w:t xml:space="preserve"> </w:t>
            </w:r>
          </w:p>
          <w:p w:rsidR="00E02EC7" w:rsidRPr="00E02EC7" w:rsidRDefault="00E02EC7" w:rsidP="00E02EC7">
            <w:pPr>
              <w:jc w:val="both"/>
              <w:rPr>
                <w:rFonts w:ascii="Arial" w:hAnsi="Arial" w:cs="Arial"/>
                <w:color w:val="1F1F1F"/>
                <w:sz w:val="32"/>
                <w:szCs w:val="24"/>
                <w:shd w:val="clear" w:color="auto" w:fill="FFFFFF"/>
                <w:lang w:val="uk-UA"/>
              </w:rPr>
            </w:pPr>
          </w:p>
          <w:p w:rsidR="00E02EC7" w:rsidRP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</w:tcPr>
          <w:p w:rsidR="00990286" w:rsidRPr="00517822" w:rsidRDefault="003B2E61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  <w:r w:rsidR="00990286" w:rsidRPr="00990286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26</w:t>
            </w:r>
            <w:r w:rsidR="00F75F38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  <w:r w:rsidRPr="00990286">
              <w:rPr>
                <w:sz w:val="24"/>
                <w:szCs w:val="24"/>
              </w:rPr>
              <w:t xml:space="preserve"> 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вч. предмет</w:t>
            </w:r>
          </w:p>
          <w:p w:rsid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  <w:p w:rsidR="00E02EC7" w:rsidRPr="00E02EC7" w:rsidRDefault="003B2E61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Класні керівники 1</w:t>
            </w:r>
            <w:r w:rsidR="00E02EC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– 9 кл.</w:t>
            </w:r>
          </w:p>
        </w:tc>
        <w:tc>
          <w:tcPr>
            <w:tcW w:w="1020" w:type="dxa"/>
          </w:tcPr>
          <w:p w:rsid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E02EC7" w:rsidRP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0286" w:rsidRPr="00990286" w:rsidTr="00517822">
        <w:trPr>
          <w:trHeight w:val="1687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185C80" w:rsidRDefault="00990286" w:rsidP="00185C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sz w:val="24"/>
                <w:szCs w:val="24"/>
              </w:rPr>
              <w:t>Заходи до річниці трагедії на ЧАЕС (26.04)</w:t>
            </w:r>
          </w:p>
          <w:p w:rsidR="00E02EC7" w:rsidRPr="00185C80" w:rsidRDefault="00E02EC7" w:rsidP="00185C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C8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До Міжнародного дня пам’яті Чорнобиля екологічна година «Чорнобиль - чорний біль нашої землі»</w:t>
            </w:r>
          </w:p>
        </w:tc>
        <w:tc>
          <w:tcPr>
            <w:tcW w:w="1275" w:type="dxa"/>
          </w:tcPr>
          <w:p w:rsidR="00990286" w:rsidRPr="00F75F38" w:rsidRDefault="00DE0052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B4141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  <w:r w:rsidRPr="00990286">
              <w:rPr>
                <w:sz w:val="24"/>
                <w:szCs w:val="24"/>
              </w:rPr>
              <w:t xml:space="preserve"> 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вч.географії, вч. біології</w:t>
            </w:r>
          </w:p>
        </w:tc>
        <w:tc>
          <w:tcPr>
            <w:tcW w:w="1020" w:type="dxa"/>
          </w:tcPr>
          <w:p w:rsidR="00990286" w:rsidRPr="00E02EC7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0286" w:rsidRPr="00990286" w:rsidTr="00517822">
        <w:trPr>
          <w:trHeight w:val="1178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Участь у міському етапі військово-патріотичної спортивної гри «Джура» («Сокіл»)</w:t>
            </w:r>
          </w:p>
        </w:tc>
        <w:tc>
          <w:tcPr>
            <w:tcW w:w="1275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 окремим графіком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  <w:r w:rsidRPr="00990286">
              <w:rPr>
                <w:sz w:val="24"/>
                <w:szCs w:val="24"/>
              </w:rPr>
              <w:t xml:space="preserve"> 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вч.фізкульт</w:t>
            </w:r>
          </w:p>
        </w:tc>
        <w:tc>
          <w:tcPr>
            <w:tcW w:w="1020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625"/>
        </w:trPr>
        <w:tc>
          <w:tcPr>
            <w:tcW w:w="511" w:type="dxa"/>
          </w:tcPr>
          <w:p w:rsidR="00990286" w:rsidRPr="00990286" w:rsidRDefault="00990286" w:rsidP="00990286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Організація роботи з оздоровлення та відпочинку дітей в літній період</w:t>
            </w:r>
          </w:p>
        </w:tc>
        <w:tc>
          <w:tcPr>
            <w:tcW w:w="1275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протягом місяця</w:t>
            </w:r>
          </w:p>
        </w:tc>
        <w:tc>
          <w:tcPr>
            <w:tcW w:w="1786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sz w:val="24"/>
                <w:szCs w:val="24"/>
              </w:rPr>
              <w:t>з</w:t>
            </w:r>
            <w:r w:rsidRPr="00990286">
              <w:rPr>
                <w:b w:val="0"/>
                <w:sz w:val="24"/>
                <w:szCs w:val="24"/>
              </w:rPr>
              <w:t xml:space="preserve">/д з ВР </w:t>
            </w:r>
          </w:p>
          <w:p w:rsidR="00990286" w:rsidRPr="004B4141" w:rsidRDefault="004B4141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керівники,</w:t>
            </w:r>
          </w:p>
        </w:tc>
        <w:tc>
          <w:tcPr>
            <w:tcW w:w="1020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363A" w:rsidRDefault="0059363A" w:rsidP="0059363A">
      <w:pPr>
        <w:spacing w:after="0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3B2BBE" w:rsidRDefault="00990286" w:rsidP="0059363A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990286">
        <w:rPr>
          <w:rFonts w:ascii="Times New Roman" w:hAnsi="Times New Roman"/>
          <w:b/>
          <w:i/>
          <w:sz w:val="24"/>
          <w:szCs w:val="24"/>
          <w:u w:val="single"/>
        </w:rPr>
        <w:t>ТРАВЕНЬ:</w:t>
      </w:r>
    </w:p>
    <w:p w:rsidR="003B2BBE" w:rsidRDefault="00185C80" w:rsidP="00185C80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Міс</w:t>
      </w:r>
      <w:r w:rsidR="003B2BBE">
        <w:rPr>
          <w:rFonts w:ascii="Times New Roman" w:hAnsi="Times New Roman"/>
          <w:b/>
          <w:i/>
          <w:sz w:val="24"/>
          <w:szCs w:val="24"/>
          <w:lang w:val="uk-UA"/>
        </w:rPr>
        <w:t>я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ч</w:t>
      </w:r>
      <w:r w:rsidR="003B2BBE">
        <w:rPr>
          <w:rFonts w:ascii="Times New Roman" w:hAnsi="Times New Roman"/>
          <w:b/>
          <w:i/>
          <w:sz w:val="24"/>
          <w:szCs w:val="24"/>
          <w:lang w:val="uk-UA"/>
        </w:rPr>
        <w:t>ник родинного виховання</w:t>
      </w:r>
    </w:p>
    <w:p w:rsidR="00990286" w:rsidRPr="00990286" w:rsidRDefault="003B2BBE" w:rsidP="00185C80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РОДИННОГО ТЕПЛА БЕЗМЕЖНИЙ СВІТ</w:t>
      </w:r>
      <w:r w:rsidR="00990286" w:rsidRPr="00990286">
        <w:rPr>
          <w:rFonts w:ascii="Times New Roman" w:hAnsi="Times New Roman"/>
          <w:b/>
          <w:i/>
          <w:sz w:val="24"/>
          <w:szCs w:val="24"/>
        </w:rPr>
        <w:t>»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990286">
        <w:rPr>
          <w:rFonts w:ascii="Times New Roman" w:hAnsi="Times New Roman"/>
          <w:b/>
          <w:sz w:val="24"/>
          <w:szCs w:val="24"/>
        </w:rPr>
        <w:lastRenderedPageBreak/>
        <w:t>Мета</w:t>
      </w:r>
      <w:r w:rsidR="00E1042C">
        <w:rPr>
          <w:rFonts w:ascii="Times New Roman" w:hAnsi="Times New Roman"/>
          <w:sz w:val="24"/>
          <w:szCs w:val="24"/>
        </w:rPr>
        <w:t>: в</w:t>
      </w:r>
      <w:r w:rsidR="00E1042C" w:rsidRPr="00E1042C">
        <w:rPr>
          <w:rFonts w:ascii="Times New Roman" w:hAnsi="Times New Roman"/>
          <w:sz w:val="24"/>
          <w:szCs w:val="24"/>
        </w:rPr>
        <w:t>иховувати глибокі почуття любові до батьків, почуття пошани</w:t>
      </w:r>
      <w:r w:rsidR="00E1042C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E1042C" w:rsidRPr="00E1042C">
        <w:rPr>
          <w:rFonts w:ascii="Times New Roman" w:hAnsi="Times New Roman"/>
          <w:sz w:val="24"/>
          <w:szCs w:val="24"/>
        </w:rPr>
        <w:t xml:space="preserve">до людської праці, гордості </w:t>
      </w:r>
      <w:r w:rsidR="00E1042C">
        <w:rPr>
          <w:rFonts w:ascii="Times New Roman" w:hAnsi="Times New Roman"/>
          <w:sz w:val="24"/>
          <w:szCs w:val="24"/>
        </w:rPr>
        <w:t xml:space="preserve">за свою сім’ю, рідних, </w:t>
      </w:r>
      <w:proofErr w:type="gramStart"/>
      <w:r w:rsidR="00E1042C">
        <w:rPr>
          <w:rFonts w:ascii="Times New Roman" w:hAnsi="Times New Roman"/>
          <w:sz w:val="24"/>
          <w:szCs w:val="24"/>
        </w:rPr>
        <w:t>близьких</w:t>
      </w:r>
      <w:r w:rsidR="00E1042C">
        <w:rPr>
          <w:rFonts w:ascii="Times New Roman" w:hAnsi="Times New Roman"/>
          <w:sz w:val="24"/>
          <w:szCs w:val="24"/>
          <w:lang w:val="uk-UA"/>
        </w:rPr>
        <w:t xml:space="preserve">: </w:t>
      </w:r>
      <w:r w:rsidR="00E1042C" w:rsidRPr="00E1042C">
        <w:rPr>
          <w:rFonts w:ascii="Times New Roman" w:hAnsi="Times New Roman"/>
          <w:sz w:val="24"/>
          <w:szCs w:val="24"/>
        </w:rPr>
        <w:t xml:space="preserve"> </w:t>
      </w:r>
      <w:r w:rsidR="00E1042C">
        <w:rPr>
          <w:rFonts w:ascii="Times New Roman" w:hAnsi="Times New Roman"/>
          <w:sz w:val="24"/>
          <w:szCs w:val="24"/>
          <w:lang w:val="uk-UA"/>
        </w:rPr>
        <w:t>с</w:t>
      </w:r>
      <w:r w:rsidR="00E1042C" w:rsidRPr="00E1042C">
        <w:rPr>
          <w:rFonts w:ascii="Times New Roman" w:hAnsi="Times New Roman"/>
          <w:sz w:val="24"/>
          <w:szCs w:val="24"/>
        </w:rPr>
        <w:t>прияти</w:t>
      </w:r>
      <w:proofErr w:type="gramEnd"/>
      <w:r w:rsidR="00E1042C" w:rsidRPr="00E1042C">
        <w:rPr>
          <w:rFonts w:ascii="Times New Roman" w:hAnsi="Times New Roman"/>
          <w:sz w:val="24"/>
          <w:szCs w:val="24"/>
        </w:rPr>
        <w:t xml:space="preserve"> розвиткові творчих здібностей дітей, бажання примножувати родинні традиції, берегти свою національну культуру.</w:t>
      </w:r>
    </w:p>
    <w:p w:rsidR="00990286" w:rsidRPr="00990286" w:rsidRDefault="00990286" w:rsidP="00990286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990286">
        <w:rPr>
          <w:rFonts w:ascii="Times New Roman" w:hAnsi="Times New Roman"/>
          <w:b/>
          <w:sz w:val="24"/>
          <w:szCs w:val="24"/>
        </w:rPr>
        <w:t>Завдання</w:t>
      </w:r>
      <w:r w:rsidRPr="00990286">
        <w:rPr>
          <w:rFonts w:ascii="Times New Roman" w:hAnsi="Times New Roman"/>
          <w:sz w:val="24"/>
          <w:szCs w:val="24"/>
        </w:rPr>
        <w:t>:</w:t>
      </w:r>
    </w:p>
    <w:p w:rsid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>формування педагогічної культури сучасної сім’ї, моральних цінностей з позиції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1042C">
        <w:rPr>
          <w:rFonts w:ascii="Times New Roman" w:hAnsi="Times New Roman"/>
          <w:sz w:val="24"/>
          <w:szCs w:val="24"/>
        </w:rPr>
        <w:t xml:space="preserve">добра, справедливості, правди, людяності; </w:t>
      </w:r>
    </w:p>
    <w:p w:rsid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>виховання гуманних взаємин між членами кожної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1042C">
        <w:rPr>
          <w:rFonts w:ascii="Times New Roman" w:hAnsi="Times New Roman"/>
          <w:sz w:val="24"/>
          <w:szCs w:val="24"/>
        </w:rPr>
        <w:t xml:space="preserve">родини, важливості ролі сім’ї у житті суспільства; </w:t>
      </w:r>
    </w:p>
    <w:p w:rsid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>виховання національної свідомості та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1042C">
        <w:rPr>
          <w:rFonts w:ascii="Times New Roman" w:hAnsi="Times New Roman"/>
          <w:sz w:val="24"/>
          <w:szCs w:val="24"/>
        </w:rPr>
        <w:t xml:space="preserve">самосвідомості, культури поведінки в сім’ї; </w:t>
      </w:r>
    </w:p>
    <w:p w:rsid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>залучення до традицій родинно-побутової культури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1042C">
        <w:rPr>
          <w:rFonts w:ascii="Times New Roman" w:hAnsi="Times New Roman"/>
          <w:sz w:val="24"/>
          <w:szCs w:val="24"/>
        </w:rPr>
        <w:t xml:space="preserve">українців, активної участі у всенародних і сімейних святах; </w:t>
      </w:r>
    </w:p>
    <w:p w:rsid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>розвиток інтересів до традицій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1042C">
        <w:rPr>
          <w:rFonts w:ascii="Times New Roman" w:hAnsi="Times New Roman"/>
          <w:sz w:val="24"/>
          <w:szCs w:val="24"/>
        </w:rPr>
        <w:t>свого народу, своєї родини;</w:t>
      </w:r>
    </w:p>
    <w:p w:rsidR="00990286" w:rsidRPr="00E1042C" w:rsidRDefault="00E1042C" w:rsidP="00E1042C">
      <w:pPr>
        <w:pStyle w:val="a9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042C">
        <w:rPr>
          <w:rFonts w:ascii="Times New Roman" w:hAnsi="Times New Roman"/>
          <w:sz w:val="24"/>
          <w:szCs w:val="24"/>
        </w:rPr>
        <w:t xml:space="preserve"> наслідування кращих моральних «зразків»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:rsidR="00990286" w:rsidRPr="00990286" w:rsidRDefault="00990286" w:rsidP="009902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946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4862"/>
        <w:gridCol w:w="1407"/>
        <w:gridCol w:w="1663"/>
        <w:gridCol w:w="1023"/>
      </w:tblGrid>
      <w:tr w:rsidR="00990286" w:rsidRPr="00990286" w:rsidTr="00517822">
        <w:trPr>
          <w:trHeight w:val="377"/>
        </w:trPr>
        <w:tc>
          <w:tcPr>
            <w:tcW w:w="512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№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4862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1407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1663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1023" w:type="dxa"/>
            <w:vAlign w:val="center"/>
          </w:tcPr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990286" w:rsidRPr="00990286" w:rsidRDefault="00990286" w:rsidP="00990286">
            <w:pPr>
              <w:spacing w:after="0" w:line="20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E02EC7" w:rsidRPr="00990286" w:rsidTr="00517822">
        <w:trPr>
          <w:trHeight w:val="914"/>
        </w:trPr>
        <w:tc>
          <w:tcPr>
            <w:tcW w:w="512" w:type="dxa"/>
          </w:tcPr>
          <w:p w:rsidR="00E02EC7" w:rsidRPr="00990286" w:rsidRDefault="00E02EC7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E02EC7" w:rsidRPr="00E1042C" w:rsidRDefault="00E02EC7" w:rsidP="00704801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1042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До Дня боротьби з цькуванням виховний захід «Година проти ненависті»</w:t>
            </w:r>
            <w:r w:rsidR="00861A6E" w:rsidRPr="00E1042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861A6E" w:rsidRPr="00E1042C" w:rsidRDefault="00861A6E" w:rsidP="00704801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1042C">
              <w:rPr>
                <w:rFonts w:ascii="Times New Roman" w:hAnsi="Times New Roman"/>
                <w:color w:val="040C28"/>
                <w:sz w:val="24"/>
                <w:szCs w:val="24"/>
              </w:rPr>
              <w:t>4 травня</w:t>
            </w:r>
            <w:r w:rsidRPr="00E1042C">
              <w:rPr>
                <w:rFonts w:ascii="Times New Roman" w:hAnsi="Times New Roman"/>
                <w:color w:val="202124"/>
                <w:sz w:val="24"/>
                <w:szCs w:val="24"/>
                <w:shd w:val="clear" w:color="auto" w:fill="FFFFFF"/>
              </w:rPr>
              <w:t> Міжнародним днем боротьби з булінгом</w:t>
            </w:r>
          </w:p>
        </w:tc>
        <w:tc>
          <w:tcPr>
            <w:tcW w:w="1407" w:type="dxa"/>
          </w:tcPr>
          <w:p w:rsidR="00E02EC7" w:rsidRDefault="00861A6E" w:rsidP="00990286">
            <w:pPr>
              <w:spacing w:after="0"/>
              <w:jc w:val="both"/>
              <w:rPr>
                <w:rFonts w:ascii="Arial" w:hAnsi="Arial" w:cs="Arial"/>
                <w:sz w:val="24"/>
                <w:szCs w:val="24"/>
                <w:lang w:val="uk-UA"/>
              </w:rPr>
            </w:pPr>
            <w:r>
              <w:rPr>
                <w:rFonts w:ascii="Arial" w:hAnsi="Arial" w:cs="Arial"/>
                <w:sz w:val="24"/>
                <w:szCs w:val="24"/>
                <w:lang w:val="uk-UA"/>
              </w:rPr>
              <w:t>03</w:t>
            </w:r>
            <w:r w:rsidR="00517822">
              <w:rPr>
                <w:rFonts w:ascii="Arial" w:hAnsi="Arial" w:cs="Arial"/>
                <w:sz w:val="24"/>
                <w:szCs w:val="24"/>
                <w:lang w:val="uk-UA"/>
              </w:rPr>
              <w:t>.05.</w:t>
            </w:r>
          </w:p>
        </w:tc>
        <w:tc>
          <w:tcPr>
            <w:tcW w:w="1663" w:type="dxa"/>
          </w:tcPr>
          <w:p w:rsidR="00E02EC7" w:rsidRDefault="003B2E61" w:rsidP="00E1042C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психолог </w:t>
            </w:r>
          </w:p>
        </w:tc>
        <w:tc>
          <w:tcPr>
            <w:tcW w:w="1023" w:type="dxa"/>
          </w:tcPr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02EC7" w:rsidRPr="00990286" w:rsidTr="00517822">
        <w:trPr>
          <w:trHeight w:val="914"/>
        </w:trPr>
        <w:tc>
          <w:tcPr>
            <w:tcW w:w="512" w:type="dxa"/>
          </w:tcPr>
          <w:p w:rsidR="00E02EC7" w:rsidRPr="00990286" w:rsidRDefault="00E02EC7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E02EC7" w:rsidRPr="00E1042C" w:rsidRDefault="00E02EC7" w:rsidP="00E1042C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 w:rsidRPr="00E1042C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До Міжнародного дня боротьби за права інвалідів, тренінг «Різні можливості – рівні права»</w:t>
            </w:r>
            <w:r w:rsidR="00E1042C">
              <w:rPr>
                <w:rFonts w:ascii="Times New Roman" w:hAnsi="Times New Roman"/>
                <w:color w:val="1F1F1F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  <w:tc>
          <w:tcPr>
            <w:tcW w:w="1407" w:type="dxa"/>
          </w:tcPr>
          <w:p w:rsidR="00E02EC7" w:rsidRDefault="00517822" w:rsidP="00990286">
            <w:pPr>
              <w:spacing w:after="0"/>
              <w:jc w:val="both"/>
              <w:rPr>
                <w:rFonts w:ascii="Arial" w:hAnsi="Arial" w:cs="Arial"/>
                <w:sz w:val="24"/>
                <w:szCs w:val="24"/>
                <w:lang w:val="uk-UA"/>
              </w:rPr>
            </w:pPr>
            <w:r>
              <w:rPr>
                <w:rFonts w:ascii="Arial" w:hAnsi="Arial" w:cs="Arial"/>
                <w:sz w:val="24"/>
                <w:szCs w:val="24"/>
                <w:lang w:val="uk-UA"/>
              </w:rPr>
              <w:t>05.05.</w:t>
            </w:r>
          </w:p>
        </w:tc>
        <w:tc>
          <w:tcPr>
            <w:tcW w:w="1663" w:type="dxa"/>
          </w:tcPr>
          <w:p w:rsidR="00E02EC7" w:rsidRDefault="00E1042C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</w:t>
            </w:r>
            <w:r w:rsidR="00E02EC7">
              <w:rPr>
                <w:b w:val="0"/>
                <w:sz w:val="24"/>
                <w:szCs w:val="24"/>
              </w:rPr>
              <w:t>керівники</w:t>
            </w:r>
            <w:r>
              <w:rPr>
                <w:b w:val="0"/>
                <w:sz w:val="24"/>
                <w:szCs w:val="24"/>
              </w:rPr>
              <w:t>,</w:t>
            </w:r>
          </w:p>
          <w:p w:rsidR="00E1042C" w:rsidRDefault="00E1042C" w:rsidP="00990286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</w:t>
            </w:r>
          </w:p>
        </w:tc>
        <w:tc>
          <w:tcPr>
            <w:tcW w:w="1023" w:type="dxa"/>
          </w:tcPr>
          <w:p w:rsidR="00E02EC7" w:rsidRDefault="00E02EC7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90286" w:rsidRPr="00990286" w:rsidTr="00517822">
        <w:trPr>
          <w:trHeight w:val="1234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Участь у заходах до Дня Скорботи та Пам’яті, Дня пам’яті і примирення (08.05.)</w:t>
            </w:r>
            <w:r w:rsidR="00E1042C">
              <w:rPr>
                <w:rFonts w:ascii="Times New Roman" w:hAnsi="Times New Roman"/>
                <w:sz w:val="24"/>
                <w:szCs w:val="24"/>
              </w:rPr>
              <w:t xml:space="preserve"> і Дня Перемоги над нацизмом у </w:t>
            </w:r>
            <w:r w:rsidR="00E1042C">
              <w:rPr>
                <w:rFonts w:ascii="Times New Roman" w:hAnsi="Times New Roman"/>
                <w:sz w:val="24"/>
                <w:szCs w:val="24"/>
                <w:lang w:val="uk-UA"/>
              </w:rPr>
              <w:t>Д</w:t>
            </w:r>
            <w:r w:rsidRPr="00990286">
              <w:rPr>
                <w:rFonts w:ascii="Times New Roman" w:hAnsi="Times New Roman"/>
                <w:sz w:val="24"/>
                <w:szCs w:val="24"/>
              </w:rPr>
              <w:t xml:space="preserve">ругій світовій війні (за окремим планом) </w:t>
            </w:r>
          </w:p>
        </w:tc>
        <w:tc>
          <w:tcPr>
            <w:tcW w:w="1407" w:type="dxa"/>
          </w:tcPr>
          <w:p w:rsidR="00990286" w:rsidRPr="00D15E5E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0</w:t>
            </w:r>
            <w:r w:rsidR="004B4141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  <w:r w:rsidRPr="00990286">
              <w:rPr>
                <w:rFonts w:ascii="Times New Roman" w:hAnsi="Times New Roman"/>
                <w:sz w:val="24"/>
                <w:szCs w:val="24"/>
              </w:rPr>
              <w:t>.05</w:t>
            </w:r>
            <w:r w:rsidR="00D15E5E">
              <w:rPr>
                <w:rFonts w:ascii="Times New Roman" w:hAnsi="Times New Roman"/>
                <w:sz w:val="24"/>
                <w:szCs w:val="24"/>
              </w:rPr>
              <w:t>.</w:t>
            </w:r>
            <w:r w:rsidR="00E1042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–09.05. </w:t>
            </w:r>
          </w:p>
        </w:tc>
        <w:tc>
          <w:tcPr>
            <w:tcW w:w="1663" w:type="dxa"/>
          </w:tcPr>
          <w:p w:rsidR="00E1042C" w:rsidRDefault="00E1042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042C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1176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Участь у міському етапі військово-патріотичної спортивної гри «Джура» («Сокіл»)</w:t>
            </w:r>
          </w:p>
        </w:tc>
        <w:tc>
          <w:tcPr>
            <w:tcW w:w="1407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 окремим графіком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  <w:r w:rsidRPr="00990286">
              <w:rPr>
                <w:sz w:val="24"/>
                <w:szCs w:val="24"/>
              </w:rPr>
              <w:t xml:space="preserve"> 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вч.фізкульт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1A6E" w:rsidRPr="00990286" w:rsidTr="00517822">
        <w:trPr>
          <w:trHeight w:val="1539"/>
        </w:trPr>
        <w:tc>
          <w:tcPr>
            <w:tcW w:w="512" w:type="dxa"/>
          </w:tcPr>
          <w:p w:rsidR="00861A6E" w:rsidRPr="00990286" w:rsidRDefault="00861A6E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861A6E" w:rsidRPr="00E1042C" w:rsidRDefault="00861A6E" w:rsidP="00990286">
            <w:pPr>
              <w:spacing w:after="0"/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</w:rPr>
            </w:pP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  <w:t xml:space="preserve">Заходи до 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</w:rPr>
              <w:t>Міжнародн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  <w:t>ого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</w:rPr>
              <w:t xml:space="preserve"> дн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  <w:t>я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</w:rPr>
              <w:t xml:space="preserve"> Європи </w:t>
            </w: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  <w:t xml:space="preserve">- </w:t>
            </w:r>
            <w:r w:rsid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</w:rPr>
              <w:t xml:space="preserve"> 9 травня </w:t>
            </w:r>
          </w:p>
          <w:p w:rsidR="00861A6E" w:rsidRPr="00E1042C" w:rsidRDefault="00861A6E" w:rsidP="00990286">
            <w:pPr>
              <w:spacing w:after="0"/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</w:pPr>
          </w:p>
          <w:p w:rsidR="00861A6E" w:rsidRPr="00861A6E" w:rsidRDefault="00861A6E" w:rsidP="00990286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1042C">
              <w:rPr>
                <w:rFonts w:ascii="Times New Roman" w:hAnsi="Times New Roman"/>
                <w:color w:val="25252C"/>
                <w:sz w:val="24"/>
                <w:szCs w:val="24"/>
                <w:shd w:val="clear" w:color="auto" w:fill="FFFFFF"/>
                <w:lang w:val="uk-UA"/>
              </w:rPr>
              <w:t>Інформаційна хвилинка до Міжнародного дня Європи</w:t>
            </w:r>
          </w:p>
        </w:tc>
        <w:tc>
          <w:tcPr>
            <w:tcW w:w="1407" w:type="dxa"/>
          </w:tcPr>
          <w:p w:rsidR="00861A6E" w:rsidRPr="00861A6E" w:rsidRDefault="00861A6E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09.</w:t>
            </w:r>
            <w:r w:rsidR="00517822">
              <w:rPr>
                <w:rFonts w:ascii="Times New Roman" w:hAnsi="Times New Roman"/>
                <w:sz w:val="24"/>
                <w:szCs w:val="24"/>
                <w:lang w:val="uk-UA"/>
              </w:rPr>
              <w:t>05.</w:t>
            </w:r>
          </w:p>
        </w:tc>
        <w:tc>
          <w:tcPr>
            <w:tcW w:w="1663" w:type="dxa"/>
          </w:tcPr>
          <w:p w:rsidR="00861A6E" w:rsidRPr="00990286" w:rsidRDefault="00861A6E" w:rsidP="00861A6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861A6E" w:rsidRDefault="00861A6E" w:rsidP="00861A6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  <w:r w:rsidR="00E1042C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</w:p>
          <w:p w:rsidR="00E1042C" w:rsidRPr="00E1042C" w:rsidRDefault="00E1042C" w:rsidP="00861A6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історії,</w:t>
            </w:r>
          </w:p>
          <w:p w:rsidR="00861A6E" w:rsidRDefault="00861A6E" w:rsidP="00861A6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  <w:p w:rsidR="00861A6E" w:rsidRPr="00861A6E" w:rsidRDefault="00861A6E" w:rsidP="00861A6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3" w:type="dxa"/>
          </w:tcPr>
          <w:p w:rsidR="00861A6E" w:rsidRPr="00990286" w:rsidRDefault="00861A6E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914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Заходи до Дня матері (друга неділя травня)</w:t>
            </w:r>
          </w:p>
        </w:tc>
        <w:tc>
          <w:tcPr>
            <w:tcW w:w="1407" w:type="dxa"/>
          </w:tcPr>
          <w:p w:rsidR="00990286" w:rsidRPr="00E1042C" w:rsidRDefault="00E1042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D15E5E">
              <w:rPr>
                <w:rFonts w:ascii="Times New Roman" w:hAnsi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вч. мистецтва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1481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Відзначення Дня боротьби за права кримськотатарського народу – річниці депортації кримських татар (18.05)</w:t>
            </w:r>
          </w:p>
        </w:tc>
        <w:tc>
          <w:tcPr>
            <w:tcW w:w="1407" w:type="dxa"/>
          </w:tcPr>
          <w:p w:rsidR="00990286" w:rsidRPr="00D15E5E" w:rsidRDefault="00861A6E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з/д з ВР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  <w:r w:rsidRPr="00990286">
              <w:rPr>
                <w:sz w:val="24"/>
                <w:szCs w:val="24"/>
              </w:rPr>
              <w:t xml:space="preserve"> </w:t>
            </w:r>
          </w:p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п/організатор</w:t>
            </w:r>
          </w:p>
          <w:p w:rsid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кл. керівники</w:t>
            </w:r>
            <w:r w:rsidR="00E1042C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</w:p>
          <w:p w:rsidR="00E1042C" w:rsidRPr="00E1042C" w:rsidRDefault="00E1042C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вч. історії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798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Організація роботи з оздоровлення та відпочинку дітей в літній період</w:t>
            </w:r>
          </w:p>
        </w:tc>
        <w:tc>
          <w:tcPr>
            <w:tcW w:w="1407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протягом місяця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sz w:val="24"/>
                <w:szCs w:val="24"/>
              </w:rPr>
              <w:t>з</w:t>
            </w:r>
            <w:r w:rsidRPr="00990286">
              <w:rPr>
                <w:b w:val="0"/>
                <w:sz w:val="24"/>
                <w:szCs w:val="24"/>
              </w:rPr>
              <w:t xml:space="preserve">/д з ВР 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 керівники,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нач. табору</w:t>
            </w:r>
            <w:r w:rsidRPr="0099028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1336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Участь у заходах до Дня Вишиванки (третій четвер)</w:t>
            </w:r>
          </w:p>
        </w:tc>
        <w:tc>
          <w:tcPr>
            <w:tcW w:w="1407" w:type="dxa"/>
          </w:tcPr>
          <w:p w:rsidR="00990286" w:rsidRPr="00D15E5E" w:rsidRDefault="00295768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663" w:type="dxa"/>
          </w:tcPr>
          <w:p w:rsidR="00295768" w:rsidRPr="00295768" w:rsidRDefault="00295768" w:rsidP="00295768">
            <w:pPr>
              <w:pStyle w:val="a7"/>
              <w:rPr>
                <w:b w:val="0"/>
                <w:sz w:val="24"/>
                <w:szCs w:val="24"/>
              </w:rPr>
            </w:pPr>
            <w:r w:rsidRPr="00295768">
              <w:rPr>
                <w:b w:val="0"/>
                <w:sz w:val="24"/>
                <w:szCs w:val="24"/>
              </w:rPr>
              <w:t xml:space="preserve">з/д з ВР </w:t>
            </w:r>
          </w:p>
          <w:p w:rsidR="00295768" w:rsidRPr="00295768" w:rsidRDefault="00295768" w:rsidP="00295768">
            <w:pPr>
              <w:pStyle w:val="a7"/>
              <w:rPr>
                <w:b w:val="0"/>
                <w:sz w:val="24"/>
                <w:szCs w:val="24"/>
              </w:rPr>
            </w:pPr>
            <w:r w:rsidRPr="00295768">
              <w:rPr>
                <w:b w:val="0"/>
                <w:sz w:val="24"/>
                <w:szCs w:val="24"/>
              </w:rPr>
              <w:t>з/д з НВР</w:t>
            </w:r>
          </w:p>
          <w:p w:rsidR="00295768" w:rsidRPr="00295768" w:rsidRDefault="00295768" w:rsidP="00295768">
            <w:pPr>
              <w:pStyle w:val="a7"/>
              <w:rPr>
                <w:b w:val="0"/>
                <w:sz w:val="24"/>
                <w:szCs w:val="24"/>
              </w:rPr>
            </w:pPr>
            <w:r w:rsidRPr="00295768">
              <w:rPr>
                <w:b w:val="0"/>
                <w:sz w:val="24"/>
                <w:szCs w:val="24"/>
              </w:rPr>
              <w:t>п/організатор</w:t>
            </w:r>
          </w:p>
          <w:p w:rsidR="00295768" w:rsidRPr="00295768" w:rsidRDefault="00295768" w:rsidP="00295768">
            <w:pPr>
              <w:pStyle w:val="a7"/>
              <w:rPr>
                <w:b w:val="0"/>
                <w:sz w:val="24"/>
                <w:szCs w:val="24"/>
              </w:rPr>
            </w:pPr>
            <w:r w:rsidRPr="00295768">
              <w:rPr>
                <w:b w:val="0"/>
                <w:sz w:val="24"/>
                <w:szCs w:val="24"/>
              </w:rPr>
              <w:t>кл.керівники</w:t>
            </w:r>
          </w:p>
          <w:p w:rsidR="00990286" w:rsidRPr="00990286" w:rsidRDefault="00295768" w:rsidP="00295768">
            <w:pPr>
              <w:pStyle w:val="a7"/>
              <w:rPr>
                <w:b w:val="0"/>
                <w:sz w:val="24"/>
                <w:szCs w:val="24"/>
              </w:rPr>
            </w:pPr>
            <w:r w:rsidRPr="00295768">
              <w:rPr>
                <w:b w:val="0"/>
                <w:sz w:val="24"/>
                <w:szCs w:val="24"/>
              </w:rPr>
              <w:t>парламент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813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Підготовка і проведення загальношкільної лінійки «Підсумки року»</w:t>
            </w:r>
          </w:p>
        </w:tc>
        <w:tc>
          <w:tcPr>
            <w:tcW w:w="1407" w:type="dxa"/>
          </w:tcPr>
          <w:p w:rsidR="00990286" w:rsidRPr="00295768" w:rsidRDefault="00295768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Протягом місяця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з/д з НВР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п/організатор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кл.керівники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1074"/>
        </w:trPr>
        <w:tc>
          <w:tcPr>
            <w:tcW w:w="512" w:type="dxa"/>
          </w:tcPr>
          <w:p w:rsidR="00990286" w:rsidRPr="00990286" w:rsidRDefault="00990286" w:rsidP="00990286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Підготовка і проведення Свята останнього дзвоника</w:t>
            </w:r>
          </w:p>
        </w:tc>
        <w:tc>
          <w:tcPr>
            <w:tcW w:w="1407" w:type="dxa"/>
          </w:tcPr>
          <w:p w:rsidR="00990286" w:rsidRPr="00990286" w:rsidRDefault="00295768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30</w:t>
            </w:r>
            <w:r w:rsidR="0051782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663" w:type="dxa"/>
          </w:tcPr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п/організатор </w:t>
            </w:r>
          </w:p>
          <w:p w:rsidR="00990286" w:rsidRPr="00990286" w:rsidRDefault="00990286" w:rsidP="00990286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кл.керівники</w:t>
            </w:r>
          </w:p>
          <w:p w:rsidR="00990286" w:rsidRPr="00990286" w:rsidRDefault="00990286" w:rsidP="00990286">
            <w:pPr>
              <w:pStyle w:val="a7"/>
              <w:rPr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</w:p>
        </w:tc>
        <w:tc>
          <w:tcPr>
            <w:tcW w:w="1023" w:type="dxa"/>
          </w:tcPr>
          <w:p w:rsidR="00990286" w:rsidRPr="00990286" w:rsidRDefault="00990286" w:rsidP="009902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90286" w:rsidRPr="00D15E5E" w:rsidRDefault="00990286" w:rsidP="00295768">
      <w:pPr>
        <w:pStyle w:val="6"/>
        <w:spacing w:line="240" w:lineRule="auto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15E5E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ЧЕРВЕНЬ</w:t>
      </w:r>
      <w:r w:rsidRPr="00D15E5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: «ПОПЕРЕДУ КАНІКУЛИ! УРА!»</w:t>
      </w:r>
    </w:p>
    <w:p w:rsidR="00990286" w:rsidRPr="00990286" w:rsidRDefault="00990286" w:rsidP="00D15E5E">
      <w:pPr>
        <w:spacing w:after="0" w:line="240" w:lineRule="auto"/>
        <w:ind w:firstLine="720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b/>
          <w:sz w:val="24"/>
        </w:rPr>
        <w:t>Завдання</w:t>
      </w:r>
      <w:r w:rsidRPr="00990286">
        <w:rPr>
          <w:rFonts w:ascii="Times New Roman" w:hAnsi="Times New Roman"/>
          <w:sz w:val="24"/>
        </w:rPr>
        <w:t>:</w:t>
      </w:r>
    </w:p>
    <w:p w:rsidR="00990286" w:rsidRPr="00990286" w:rsidRDefault="00990286" w:rsidP="00D15E5E">
      <w:pPr>
        <w:spacing w:after="0" w:line="240" w:lineRule="auto"/>
        <w:ind w:firstLine="720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sz w:val="24"/>
        </w:rPr>
        <w:t>•</w:t>
      </w:r>
      <w:r w:rsidRPr="00990286">
        <w:rPr>
          <w:rFonts w:ascii="Times New Roman" w:hAnsi="Times New Roman"/>
          <w:sz w:val="24"/>
        </w:rPr>
        <w:tab/>
        <w:t xml:space="preserve">проведення оздоровчої кампанії; </w:t>
      </w:r>
    </w:p>
    <w:p w:rsidR="00990286" w:rsidRPr="00990286" w:rsidRDefault="00990286" w:rsidP="00D15E5E">
      <w:pPr>
        <w:spacing w:after="0" w:line="240" w:lineRule="auto"/>
        <w:ind w:firstLine="720"/>
        <w:rPr>
          <w:rFonts w:ascii="Times New Roman" w:hAnsi="Times New Roman"/>
          <w:sz w:val="24"/>
        </w:rPr>
      </w:pPr>
      <w:r w:rsidRPr="00990286">
        <w:rPr>
          <w:rFonts w:ascii="Times New Roman" w:hAnsi="Times New Roman"/>
          <w:sz w:val="24"/>
        </w:rPr>
        <w:t>•</w:t>
      </w:r>
      <w:r w:rsidRPr="00990286">
        <w:rPr>
          <w:rFonts w:ascii="Times New Roman" w:hAnsi="Times New Roman"/>
          <w:sz w:val="24"/>
        </w:rPr>
        <w:tab/>
        <w:t>виховання відповідального ставлення до власного здоров'я та безпеки власної життєдіяльності.</w:t>
      </w:r>
    </w:p>
    <w:p w:rsidR="00990286" w:rsidRPr="00990286" w:rsidRDefault="00990286" w:rsidP="00D15E5E">
      <w:pPr>
        <w:spacing w:after="0" w:line="240" w:lineRule="auto"/>
        <w:rPr>
          <w:rFonts w:ascii="Times New Roman" w:hAnsi="Times New Roman"/>
        </w:rPr>
      </w:pPr>
    </w:p>
    <w:tbl>
      <w:tblPr>
        <w:tblW w:w="940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8"/>
        <w:gridCol w:w="4831"/>
        <w:gridCol w:w="1397"/>
        <w:gridCol w:w="1652"/>
        <w:gridCol w:w="1016"/>
      </w:tblGrid>
      <w:tr w:rsidR="00990286" w:rsidRPr="00990286" w:rsidTr="00517822">
        <w:trPr>
          <w:trHeight w:val="450"/>
        </w:trPr>
        <w:tc>
          <w:tcPr>
            <w:tcW w:w="508" w:type="dxa"/>
            <w:vAlign w:val="center"/>
          </w:tcPr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№</w:t>
            </w:r>
          </w:p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4831" w:type="dxa"/>
            <w:vAlign w:val="center"/>
          </w:tcPr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Завдання і зміст роботи</w:t>
            </w:r>
          </w:p>
        </w:tc>
        <w:tc>
          <w:tcPr>
            <w:tcW w:w="1397" w:type="dxa"/>
            <w:vAlign w:val="center"/>
          </w:tcPr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Термін виконання</w:t>
            </w:r>
          </w:p>
        </w:tc>
        <w:tc>
          <w:tcPr>
            <w:tcW w:w="1652" w:type="dxa"/>
            <w:vAlign w:val="center"/>
          </w:tcPr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Відповідальні</w:t>
            </w:r>
          </w:p>
        </w:tc>
        <w:tc>
          <w:tcPr>
            <w:tcW w:w="1016" w:type="dxa"/>
            <w:vAlign w:val="center"/>
          </w:tcPr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Відмітка</w:t>
            </w:r>
          </w:p>
          <w:p w:rsidR="00990286" w:rsidRPr="00990286" w:rsidRDefault="00990286" w:rsidP="00D15E5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990286">
              <w:rPr>
                <w:rFonts w:ascii="Times New Roman" w:hAnsi="Times New Roman"/>
                <w:b/>
                <w:szCs w:val="24"/>
              </w:rPr>
              <w:t>про вик.</w:t>
            </w:r>
          </w:p>
        </w:tc>
      </w:tr>
      <w:tr w:rsidR="00990286" w:rsidRPr="00990286" w:rsidTr="00517822">
        <w:trPr>
          <w:trHeight w:val="966"/>
        </w:trPr>
        <w:tc>
          <w:tcPr>
            <w:tcW w:w="508" w:type="dxa"/>
          </w:tcPr>
          <w:p w:rsidR="00990286" w:rsidRPr="00990286" w:rsidRDefault="00990286" w:rsidP="00D15E5E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1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Участь у заходах до Міжнародного Дня захисту дітей (за окремим планом)</w:t>
            </w:r>
          </w:p>
        </w:tc>
        <w:tc>
          <w:tcPr>
            <w:tcW w:w="1397" w:type="dxa"/>
          </w:tcPr>
          <w:p w:rsidR="00990286" w:rsidRPr="00D15E5E" w:rsidRDefault="00517822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</w:t>
            </w:r>
          </w:p>
        </w:tc>
        <w:tc>
          <w:tcPr>
            <w:tcW w:w="1652" w:type="dxa"/>
          </w:tcPr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нач. табору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п/організатор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</w:p>
        </w:tc>
        <w:tc>
          <w:tcPr>
            <w:tcW w:w="1016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966"/>
        </w:trPr>
        <w:tc>
          <w:tcPr>
            <w:tcW w:w="508" w:type="dxa"/>
          </w:tcPr>
          <w:p w:rsidR="00990286" w:rsidRPr="00990286" w:rsidRDefault="00990286" w:rsidP="00D15E5E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1" w:type="dxa"/>
          </w:tcPr>
          <w:p w:rsidR="00990286" w:rsidRPr="00990286" w:rsidRDefault="00990286" w:rsidP="00D15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 xml:space="preserve">Підготовка до проведення </w:t>
            </w:r>
            <w:r w:rsidR="0058736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святкових ранків </w:t>
            </w:r>
            <w:proofErr w:type="gramStart"/>
            <w:r w:rsidR="0058736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для </w:t>
            </w:r>
            <w:r w:rsidR="00587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87363">
              <w:rPr>
                <w:rFonts w:ascii="Times New Roman" w:hAnsi="Times New Roman"/>
                <w:sz w:val="24"/>
                <w:szCs w:val="24"/>
                <w:lang w:val="uk-UA"/>
              </w:rPr>
              <w:t>випускників</w:t>
            </w:r>
            <w:proofErr w:type="gramEnd"/>
            <w:r w:rsidR="0058736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</w:t>
            </w:r>
            <w:r w:rsidR="00295768">
              <w:rPr>
                <w:rFonts w:ascii="Times New Roman" w:hAnsi="Times New Roman"/>
                <w:sz w:val="24"/>
                <w:szCs w:val="24"/>
              </w:rPr>
              <w:t>учнів 11</w:t>
            </w:r>
            <w:r w:rsidR="00587363">
              <w:rPr>
                <w:rFonts w:ascii="Times New Roman" w:hAnsi="Times New Roman"/>
                <w:sz w:val="24"/>
                <w:szCs w:val="24"/>
              </w:rPr>
              <w:t xml:space="preserve">-х </w:t>
            </w:r>
            <w:r w:rsidRPr="00990286">
              <w:rPr>
                <w:rFonts w:ascii="Times New Roman" w:hAnsi="Times New Roman"/>
                <w:sz w:val="24"/>
                <w:szCs w:val="24"/>
              </w:rPr>
              <w:t xml:space="preserve"> класів</w:t>
            </w:r>
          </w:p>
        </w:tc>
        <w:tc>
          <w:tcPr>
            <w:tcW w:w="1397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за окремим графіком</w:t>
            </w:r>
          </w:p>
        </w:tc>
        <w:tc>
          <w:tcPr>
            <w:tcW w:w="1652" w:type="dxa"/>
          </w:tcPr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п/організатор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кл.керівники</w:t>
            </w:r>
          </w:p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парламент</w:t>
            </w:r>
          </w:p>
        </w:tc>
        <w:tc>
          <w:tcPr>
            <w:tcW w:w="1016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490"/>
        </w:trPr>
        <w:tc>
          <w:tcPr>
            <w:tcW w:w="508" w:type="dxa"/>
          </w:tcPr>
          <w:p w:rsidR="00990286" w:rsidRPr="00990286" w:rsidRDefault="00990286" w:rsidP="00D15E5E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1" w:type="dxa"/>
          </w:tcPr>
          <w:p w:rsidR="00990286" w:rsidRPr="00990286" w:rsidRDefault="00990286" w:rsidP="00D15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Літня школа лідерів учнівського самоврядування</w:t>
            </w:r>
          </w:p>
        </w:tc>
        <w:tc>
          <w:tcPr>
            <w:tcW w:w="1397" w:type="dxa"/>
          </w:tcPr>
          <w:p w:rsidR="00990286" w:rsidRPr="00D15E5E" w:rsidRDefault="00517822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01-16.06.</w:t>
            </w:r>
          </w:p>
        </w:tc>
        <w:tc>
          <w:tcPr>
            <w:tcW w:w="1652" w:type="dxa"/>
          </w:tcPr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п/організатор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парламент</w:t>
            </w:r>
          </w:p>
        </w:tc>
        <w:tc>
          <w:tcPr>
            <w:tcW w:w="1016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286" w:rsidRPr="00990286" w:rsidTr="00517822">
        <w:trPr>
          <w:trHeight w:val="728"/>
        </w:trPr>
        <w:tc>
          <w:tcPr>
            <w:tcW w:w="508" w:type="dxa"/>
          </w:tcPr>
          <w:p w:rsidR="00990286" w:rsidRPr="00990286" w:rsidRDefault="00990286" w:rsidP="00D15E5E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1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Проведення індивідуальної роботи з батьками з питання оздоровлення учнів школи</w:t>
            </w:r>
          </w:p>
        </w:tc>
        <w:tc>
          <w:tcPr>
            <w:tcW w:w="1397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протягом оздоровчої</w:t>
            </w:r>
          </w:p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286">
              <w:rPr>
                <w:rFonts w:ascii="Times New Roman" w:hAnsi="Times New Roman"/>
                <w:sz w:val="24"/>
                <w:szCs w:val="24"/>
              </w:rPr>
              <w:t>компанії</w:t>
            </w:r>
          </w:p>
        </w:tc>
        <w:tc>
          <w:tcPr>
            <w:tcW w:w="1652" w:type="dxa"/>
          </w:tcPr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 xml:space="preserve">з/д з ВР </w:t>
            </w:r>
          </w:p>
          <w:p w:rsidR="00990286" w:rsidRPr="00990286" w:rsidRDefault="00990286" w:rsidP="00D15E5E">
            <w:pPr>
              <w:pStyle w:val="a7"/>
              <w:rPr>
                <w:b w:val="0"/>
                <w:sz w:val="24"/>
                <w:szCs w:val="24"/>
              </w:rPr>
            </w:pPr>
            <w:r w:rsidRPr="00990286">
              <w:rPr>
                <w:b w:val="0"/>
                <w:sz w:val="24"/>
                <w:szCs w:val="24"/>
              </w:rPr>
              <w:t>кл.керівники</w:t>
            </w:r>
          </w:p>
        </w:tc>
        <w:tc>
          <w:tcPr>
            <w:tcW w:w="1016" w:type="dxa"/>
          </w:tcPr>
          <w:p w:rsidR="00990286" w:rsidRPr="00990286" w:rsidRDefault="00990286" w:rsidP="00D15E5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2DBB" w:rsidRDefault="00F72DBB" w:rsidP="00295768">
      <w:pPr>
        <w:tabs>
          <w:tab w:val="left" w:pos="4500"/>
        </w:tabs>
        <w:spacing w:after="0" w:line="240" w:lineRule="auto"/>
        <w:ind w:right="141"/>
        <w:rPr>
          <w:rFonts w:ascii="Times New Roman" w:eastAsia="Times New Roman" w:hAnsi="Times New Roman"/>
          <w:b/>
          <w:i/>
          <w:szCs w:val="24"/>
          <w:lang w:val="uk-UA"/>
        </w:rPr>
      </w:pPr>
    </w:p>
    <w:p w:rsidR="000D704B" w:rsidRDefault="000D704B" w:rsidP="00753448">
      <w:pPr>
        <w:tabs>
          <w:tab w:val="left" w:pos="4500"/>
        </w:tabs>
        <w:spacing w:after="0" w:line="240" w:lineRule="auto"/>
        <w:ind w:right="141"/>
        <w:jc w:val="center"/>
        <w:rPr>
          <w:rFonts w:ascii="Times New Roman" w:eastAsia="Times New Roman" w:hAnsi="Times New Roman"/>
          <w:b/>
          <w:i/>
          <w:szCs w:val="24"/>
          <w:lang w:val="uk-UA"/>
        </w:rPr>
      </w:pPr>
    </w:p>
    <w:p w:rsidR="00DE0052" w:rsidRPr="00AF3994" w:rsidRDefault="00DE0052" w:rsidP="00DE0052">
      <w:pPr>
        <w:rPr>
          <w:rFonts w:ascii="Times New Roman" w:hAnsi="Times New Roman"/>
          <w:i/>
          <w:sz w:val="28"/>
          <w:szCs w:val="28"/>
        </w:rPr>
      </w:pPr>
    </w:p>
    <w:p w:rsidR="00753448" w:rsidRPr="00753448" w:rsidRDefault="00753448" w:rsidP="00753448">
      <w:pPr>
        <w:tabs>
          <w:tab w:val="left" w:pos="4500"/>
        </w:tabs>
        <w:spacing w:after="0" w:line="240" w:lineRule="auto"/>
        <w:ind w:right="141"/>
        <w:jc w:val="center"/>
        <w:rPr>
          <w:rFonts w:ascii="Times New Roman" w:eastAsia="Times New Roman" w:hAnsi="Times New Roman"/>
          <w:szCs w:val="24"/>
        </w:rPr>
      </w:pPr>
    </w:p>
    <w:sectPr w:rsidR="00753448" w:rsidRPr="00753448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A56" w:rsidRDefault="00543A56" w:rsidP="000D704B">
      <w:pPr>
        <w:spacing w:after="0" w:line="240" w:lineRule="auto"/>
      </w:pPr>
      <w:r>
        <w:separator/>
      </w:r>
    </w:p>
  </w:endnote>
  <w:endnote w:type="continuationSeparator" w:id="0">
    <w:p w:rsidR="00543A56" w:rsidRDefault="00543A56" w:rsidP="000D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Bahnschrift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9075758"/>
      <w:docPartObj>
        <w:docPartGallery w:val="Page Numbers (Bottom of Page)"/>
        <w:docPartUnique/>
      </w:docPartObj>
    </w:sdtPr>
    <w:sdtContent>
      <w:p w:rsidR="007E1A7E" w:rsidRDefault="007E1A7E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2534">
          <w:rPr>
            <w:noProof/>
          </w:rPr>
          <w:t>24</w:t>
        </w:r>
        <w:r>
          <w:fldChar w:fldCharType="end"/>
        </w:r>
      </w:p>
    </w:sdtContent>
  </w:sdt>
  <w:p w:rsidR="007E1A7E" w:rsidRDefault="007E1A7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A56" w:rsidRDefault="00543A56" w:rsidP="000D704B">
      <w:pPr>
        <w:spacing w:after="0" w:line="240" w:lineRule="auto"/>
      </w:pPr>
      <w:r>
        <w:separator/>
      </w:r>
    </w:p>
  </w:footnote>
  <w:footnote w:type="continuationSeparator" w:id="0">
    <w:p w:rsidR="00543A56" w:rsidRDefault="00543A56" w:rsidP="000D7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72DA9"/>
    <w:multiLevelType w:val="hybridMultilevel"/>
    <w:tmpl w:val="60AAF506"/>
    <w:lvl w:ilvl="0" w:tplc="E550EEBC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76F25"/>
    <w:multiLevelType w:val="hybridMultilevel"/>
    <w:tmpl w:val="00C01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36C97"/>
    <w:multiLevelType w:val="hybridMultilevel"/>
    <w:tmpl w:val="4B184506"/>
    <w:lvl w:ilvl="0" w:tplc="820683A2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83A248D"/>
    <w:multiLevelType w:val="hybridMultilevel"/>
    <w:tmpl w:val="FA3EBC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51D73"/>
    <w:multiLevelType w:val="hybridMultilevel"/>
    <w:tmpl w:val="B2DEA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C0334D"/>
    <w:multiLevelType w:val="hybridMultilevel"/>
    <w:tmpl w:val="C302CDB0"/>
    <w:lvl w:ilvl="0" w:tplc="DA080B10">
      <w:start w:val="2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7207CB"/>
    <w:multiLevelType w:val="hybridMultilevel"/>
    <w:tmpl w:val="F4D2E70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741CAE"/>
    <w:multiLevelType w:val="hybridMultilevel"/>
    <w:tmpl w:val="BBE601BA"/>
    <w:lvl w:ilvl="0" w:tplc="E19EF5F0">
      <w:start w:val="2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493F7E"/>
    <w:multiLevelType w:val="hybridMultilevel"/>
    <w:tmpl w:val="00C01606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321186"/>
    <w:multiLevelType w:val="hybridMultilevel"/>
    <w:tmpl w:val="4FCE2B14"/>
    <w:lvl w:ilvl="0" w:tplc="EC58A3F0">
      <w:start w:val="1"/>
      <w:numFmt w:val="decimal"/>
      <w:lvlText w:val="%1."/>
      <w:lvlJc w:val="left"/>
      <w:pPr>
        <w:ind w:left="303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23" w:hanging="360"/>
      </w:pPr>
    </w:lvl>
    <w:lvl w:ilvl="2" w:tplc="0422001B" w:tentative="1">
      <w:start w:val="1"/>
      <w:numFmt w:val="lowerRoman"/>
      <w:lvlText w:val="%3."/>
      <w:lvlJc w:val="right"/>
      <w:pPr>
        <w:ind w:left="1743" w:hanging="180"/>
      </w:pPr>
    </w:lvl>
    <w:lvl w:ilvl="3" w:tplc="0422000F" w:tentative="1">
      <w:start w:val="1"/>
      <w:numFmt w:val="decimal"/>
      <w:lvlText w:val="%4."/>
      <w:lvlJc w:val="left"/>
      <w:pPr>
        <w:ind w:left="2463" w:hanging="360"/>
      </w:pPr>
    </w:lvl>
    <w:lvl w:ilvl="4" w:tplc="04220019" w:tentative="1">
      <w:start w:val="1"/>
      <w:numFmt w:val="lowerLetter"/>
      <w:lvlText w:val="%5."/>
      <w:lvlJc w:val="left"/>
      <w:pPr>
        <w:ind w:left="3183" w:hanging="360"/>
      </w:pPr>
    </w:lvl>
    <w:lvl w:ilvl="5" w:tplc="0422001B" w:tentative="1">
      <w:start w:val="1"/>
      <w:numFmt w:val="lowerRoman"/>
      <w:lvlText w:val="%6."/>
      <w:lvlJc w:val="right"/>
      <w:pPr>
        <w:ind w:left="3903" w:hanging="180"/>
      </w:pPr>
    </w:lvl>
    <w:lvl w:ilvl="6" w:tplc="0422000F" w:tentative="1">
      <w:start w:val="1"/>
      <w:numFmt w:val="decimal"/>
      <w:lvlText w:val="%7."/>
      <w:lvlJc w:val="left"/>
      <w:pPr>
        <w:ind w:left="4623" w:hanging="360"/>
      </w:pPr>
    </w:lvl>
    <w:lvl w:ilvl="7" w:tplc="04220019" w:tentative="1">
      <w:start w:val="1"/>
      <w:numFmt w:val="lowerLetter"/>
      <w:lvlText w:val="%8."/>
      <w:lvlJc w:val="left"/>
      <w:pPr>
        <w:ind w:left="5343" w:hanging="360"/>
      </w:pPr>
    </w:lvl>
    <w:lvl w:ilvl="8" w:tplc="0422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0">
    <w:nsid w:val="51C37AE8"/>
    <w:multiLevelType w:val="hybridMultilevel"/>
    <w:tmpl w:val="8CA053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021A8"/>
    <w:multiLevelType w:val="hybridMultilevel"/>
    <w:tmpl w:val="82FC6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27D71"/>
    <w:multiLevelType w:val="hybridMultilevel"/>
    <w:tmpl w:val="8246217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144592"/>
    <w:multiLevelType w:val="hybridMultilevel"/>
    <w:tmpl w:val="8EB6609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087D9A"/>
    <w:multiLevelType w:val="hybridMultilevel"/>
    <w:tmpl w:val="00C01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056786"/>
    <w:multiLevelType w:val="hybridMultilevel"/>
    <w:tmpl w:val="B2D87FE8"/>
    <w:lvl w:ilvl="0" w:tplc="0422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11"/>
  </w:num>
  <w:num w:numId="5">
    <w:abstractNumId w:val="10"/>
  </w:num>
  <w:num w:numId="6">
    <w:abstractNumId w:val="3"/>
  </w:num>
  <w:num w:numId="7">
    <w:abstractNumId w:val="6"/>
  </w:num>
  <w:num w:numId="8">
    <w:abstractNumId w:val="8"/>
  </w:num>
  <w:num w:numId="9">
    <w:abstractNumId w:val="1"/>
  </w:num>
  <w:num w:numId="10">
    <w:abstractNumId w:val="14"/>
  </w:num>
  <w:num w:numId="11">
    <w:abstractNumId w:val="15"/>
  </w:num>
  <w:num w:numId="12">
    <w:abstractNumId w:val="5"/>
  </w:num>
  <w:num w:numId="13">
    <w:abstractNumId w:val="7"/>
  </w:num>
  <w:num w:numId="14">
    <w:abstractNumId w:val="9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72C"/>
    <w:rsid w:val="000133AD"/>
    <w:rsid w:val="000411BF"/>
    <w:rsid w:val="00055309"/>
    <w:rsid w:val="00055D00"/>
    <w:rsid w:val="00080F56"/>
    <w:rsid w:val="00082534"/>
    <w:rsid w:val="0008322B"/>
    <w:rsid w:val="000867CD"/>
    <w:rsid w:val="0008726D"/>
    <w:rsid w:val="000A2FFC"/>
    <w:rsid w:val="000B1B73"/>
    <w:rsid w:val="000B5470"/>
    <w:rsid w:val="000D704B"/>
    <w:rsid w:val="000E050D"/>
    <w:rsid w:val="00100BED"/>
    <w:rsid w:val="001527C9"/>
    <w:rsid w:val="00185C80"/>
    <w:rsid w:val="00185EDC"/>
    <w:rsid w:val="001A1EFD"/>
    <w:rsid w:val="001A7D9D"/>
    <w:rsid w:val="001B7E45"/>
    <w:rsid w:val="001C3232"/>
    <w:rsid w:val="00206B69"/>
    <w:rsid w:val="00211F89"/>
    <w:rsid w:val="00235E8D"/>
    <w:rsid w:val="002551FB"/>
    <w:rsid w:val="00280815"/>
    <w:rsid w:val="00290FEE"/>
    <w:rsid w:val="00291464"/>
    <w:rsid w:val="00291BA5"/>
    <w:rsid w:val="00291FA2"/>
    <w:rsid w:val="002940A1"/>
    <w:rsid w:val="00295768"/>
    <w:rsid w:val="002A2089"/>
    <w:rsid w:val="002B4730"/>
    <w:rsid w:val="002C2961"/>
    <w:rsid w:val="002E374D"/>
    <w:rsid w:val="00315848"/>
    <w:rsid w:val="0032793D"/>
    <w:rsid w:val="00331E87"/>
    <w:rsid w:val="003613FA"/>
    <w:rsid w:val="00387DFD"/>
    <w:rsid w:val="003B2BBE"/>
    <w:rsid w:val="003B2E61"/>
    <w:rsid w:val="003C2107"/>
    <w:rsid w:val="003D68F8"/>
    <w:rsid w:val="003F604F"/>
    <w:rsid w:val="004845E6"/>
    <w:rsid w:val="00492F74"/>
    <w:rsid w:val="00494165"/>
    <w:rsid w:val="004949D9"/>
    <w:rsid w:val="004969B3"/>
    <w:rsid w:val="004B4141"/>
    <w:rsid w:val="004D7DC0"/>
    <w:rsid w:val="004D7E00"/>
    <w:rsid w:val="004F1794"/>
    <w:rsid w:val="004F31ED"/>
    <w:rsid w:val="00503305"/>
    <w:rsid w:val="00517822"/>
    <w:rsid w:val="00522478"/>
    <w:rsid w:val="00532821"/>
    <w:rsid w:val="00536894"/>
    <w:rsid w:val="00543A56"/>
    <w:rsid w:val="00543AF0"/>
    <w:rsid w:val="005656AC"/>
    <w:rsid w:val="005707C8"/>
    <w:rsid w:val="0058627A"/>
    <w:rsid w:val="00587363"/>
    <w:rsid w:val="0059363A"/>
    <w:rsid w:val="005B3B8D"/>
    <w:rsid w:val="005D62E8"/>
    <w:rsid w:val="005E1779"/>
    <w:rsid w:val="005F0911"/>
    <w:rsid w:val="005F1B46"/>
    <w:rsid w:val="006071BC"/>
    <w:rsid w:val="0061022D"/>
    <w:rsid w:val="00621D9E"/>
    <w:rsid w:val="00621F2C"/>
    <w:rsid w:val="00621FB9"/>
    <w:rsid w:val="00635938"/>
    <w:rsid w:val="006522D8"/>
    <w:rsid w:val="00654D5B"/>
    <w:rsid w:val="006877A2"/>
    <w:rsid w:val="006A6BCE"/>
    <w:rsid w:val="006C1614"/>
    <w:rsid w:val="006C33AD"/>
    <w:rsid w:val="006C3424"/>
    <w:rsid w:val="006C4A6F"/>
    <w:rsid w:val="006D772C"/>
    <w:rsid w:val="006E2AA1"/>
    <w:rsid w:val="006E626A"/>
    <w:rsid w:val="00700914"/>
    <w:rsid w:val="00703489"/>
    <w:rsid w:val="00704801"/>
    <w:rsid w:val="00723D13"/>
    <w:rsid w:val="007308E6"/>
    <w:rsid w:val="00753448"/>
    <w:rsid w:val="007741BA"/>
    <w:rsid w:val="0078114F"/>
    <w:rsid w:val="00792018"/>
    <w:rsid w:val="00793CAA"/>
    <w:rsid w:val="00797929"/>
    <w:rsid w:val="007B59F6"/>
    <w:rsid w:val="007E1A7E"/>
    <w:rsid w:val="007F1AB8"/>
    <w:rsid w:val="0081446C"/>
    <w:rsid w:val="00816B87"/>
    <w:rsid w:val="0082762D"/>
    <w:rsid w:val="00832D01"/>
    <w:rsid w:val="008511F3"/>
    <w:rsid w:val="00861A6E"/>
    <w:rsid w:val="00867AC6"/>
    <w:rsid w:val="008702E9"/>
    <w:rsid w:val="00885782"/>
    <w:rsid w:val="008864FF"/>
    <w:rsid w:val="00896F08"/>
    <w:rsid w:val="008A5B03"/>
    <w:rsid w:val="008E32FB"/>
    <w:rsid w:val="009128BE"/>
    <w:rsid w:val="009307D0"/>
    <w:rsid w:val="009350CF"/>
    <w:rsid w:val="00990286"/>
    <w:rsid w:val="009B31A7"/>
    <w:rsid w:val="009B48D7"/>
    <w:rsid w:val="009B645F"/>
    <w:rsid w:val="009C5452"/>
    <w:rsid w:val="009D70FD"/>
    <w:rsid w:val="009F1D43"/>
    <w:rsid w:val="00A067C9"/>
    <w:rsid w:val="00A073F8"/>
    <w:rsid w:val="00A15AAE"/>
    <w:rsid w:val="00A22D51"/>
    <w:rsid w:val="00A459FF"/>
    <w:rsid w:val="00A721D2"/>
    <w:rsid w:val="00A7563D"/>
    <w:rsid w:val="00A979F9"/>
    <w:rsid w:val="00AC3108"/>
    <w:rsid w:val="00B0405B"/>
    <w:rsid w:val="00B050D9"/>
    <w:rsid w:val="00B10A54"/>
    <w:rsid w:val="00B47EC0"/>
    <w:rsid w:val="00B534F3"/>
    <w:rsid w:val="00B723F5"/>
    <w:rsid w:val="00B73337"/>
    <w:rsid w:val="00B81F5D"/>
    <w:rsid w:val="00B9698A"/>
    <w:rsid w:val="00BC377C"/>
    <w:rsid w:val="00BE4F92"/>
    <w:rsid w:val="00C32A34"/>
    <w:rsid w:val="00C52291"/>
    <w:rsid w:val="00C637AB"/>
    <w:rsid w:val="00C6639D"/>
    <w:rsid w:val="00C75E45"/>
    <w:rsid w:val="00C84F80"/>
    <w:rsid w:val="00C917EF"/>
    <w:rsid w:val="00CA0BC9"/>
    <w:rsid w:val="00CA7B78"/>
    <w:rsid w:val="00CB58E7"/>
    <w:rsid w:val="00CD7F88"/>
    <w:rsid w:val="00CE01CF"/>
    <w:rsid w:val="00CE413F"/>
    <w:rsid w:val="00CF688E"/>
    <w:rsid w:val="00D02E07"/>
    <w:rsid w:val="00D11604"/>
    <w:rsid w:val="00D15E5E"/>
    <w:rsid w:val="00D21674"/>
    <w:rsid w:val="00D3076C"/>
    <w:rsid w:val="00D3557F"/>
    <w:rsid w:val="00D4096E"/>
    <w:rsid w:val="00D44D3C"/>
    <w:rsid w:val="00D61ACC"/>
    <w:rsid w:val="00D86844"/>
    <w:rsid w:val="00D86DE3"/>
    <w:rsid w:val="00DB784A"/>
    <w:rsid w:val="00DD165F"/>
    <w:rsid w:val="00DD3E93"/>
    <w:rsid w:val="00DD6D7C"/>
    <w:rsid w:val="00DE0052"/>
    <w:rsid w:val="00DF0037"/>
    <w:rsid w:val="00E02D89"/>
    <w:rsid w:val="00E02EC7"/>
    <w:rsid w:val="00E1042C"/>
    <w:rsid w:val="00E16952"/>
    <w:rsid w:val="00E44A71"/>
    <w:rsid w:val="00E46EB3"/>
    <w:rsid w:val="00E617CF"/>
    <w:rsid w:val="00E724A7"/>
    <w:rsid w:val="00E93121"/>
    <w:rsid w:val="00E9485C"/>
    <w:rsid w:val="00EB0606"/>
    <w:rsid w:val="00EF11D7"/>
    <w:rsid w:val="00EF7570"/>
    <w:rsid w:val="00F04382"/>
    <w:rsid w:val="00F07AE4"/>
    <w:rsid w:val="00F1613B"/>
    <w:rsid w:val="00F2218B"/>
    <w:rsid w:val="00F33F06"/>
    <w:rsid w:val="00F6510E"/>
    <w:rsid w:val="00F67FF0"/>
    <w:rsid w:val="00F72DBB"/>
    <w:rsid w:val="00F75F38"/>
    <w:rsid w:val="00F87F42"/>
    <w:rsid w:val="00FA3850"/>
    <w:rsid w:val="00FC06DE"/>
    <w:rsid w:val="00FC6DEC"/>
    <w:rsid w:val="00FD5A69"/>
    <w:rsid w:val="00FD7EBA"/>
    <w:rsid w:val="00FE383C"/>
    <w:rsid w:val="00FE5C05"/>
    <w:rsid w:val="00FF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9E275-DE04-4B03-B250-14DC4AA45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27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033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E05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028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028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F07AE4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27A"/>
    <w:rPr>
      <w:rFonts w:ascii="Tahoma" w:eastAsia="Calibri" w:hAnsi="Tahoma" w:cs="Tahoma"/>
      <w:sz w:val="16"/>
      <w:szCs w:val="16"/>
    </w:rPr>
  </w:style>
  <w:style w:type="paragraph" w:styleId="a5">
    <w:name w:val="Title"/>
    <w:basedOn w:val="a"/>
    <w:link w:val="a6"/>
    <w:qFormat/>
    <w:rsid w:val="0058627A"/>
    <w:pPr>
      <w:spacing w:after="0" w:line="240" w:lineRule="auto"/>
      <w:jc w:val="center"/>
    </w:pPr>
    <w:rPr>
      <w:rFonts w:ascii="Times New Roman" w:eastAsia="Times New Roman" w:hAnsi="Times New Roman"/>
      <w:b/>
      <w:sz w:val="26"/>
      <w:szCs w:val="20"/>
      <w:lang w:val="uk-UA" w:eastAsia="ru-RU"/>
    </w:rPr>
  </w:style>
  <w:style w:type="character" w:customStyle="1" w:styleId="a6">
    <w:name w:val="Название Знак"/>
    <w:basedOn w:val="a0"/>
    <w:link w:val="a5"/>
    <w:rsid w:val="0058627A"/>
    <w:rPr>
      <w:rFonts w:ascii="Times New Roman" w:eastAsia="Times New Roman" w:hAnsi="Times New Roman" w:cs="Times New Roman"/>
      <w:b/>
      <w:sz w:val="26"/>
      <w:szCs w:val="20"/>
      <w:lang w:val="uk-UA" w:eastAsia="ru-RU"/>
    </w:rPr>
  </w:style>
  <w:style w:type="paragraph" w:styleId="a7">
    <w:name w:val="Body Text"/>
    <w:basedOn w:val="a"/>
    <w:link w:val="a8"/>
    <w:rsid w:val="0058627A"/>
    <w:pPr>
      <w:spacing w:after="0" w:line="240" w:lineRule="auto"/>
    </w:pPr>
    <w:rPr>
      <w:rFonts w:ascii="Times New Roman" w:eastAsia="Times New Roman" w:hAnsi="Times New Roman"/>
      <w:b/>
      <w:sz w:val="20"/>
      <w:szCs w:val="20"/>
      <w:lang w:val="uk-UA" w:eastAsia="ru-RU"/>
    </w:rPr>
  </w:style>
  <w:style w:type="character" w:customStyle="1" w:styleId="a8">
    <w:name w:val="Основной текст Знак"/>
    <w:basedOn w:val="a0"/>
    <w:link w:val="a7"/>
    <w:rsid w:val="0058627A"/>
    <w:rPr>
      <w:rFonts w:ascii="Times New Roman" w:eastAsia="Times New Roman" w:hAnsi="Times New Roman" w:cs="Times New Roman"/>
      <w:b/>
      <w:sz w:val="20"/>
      <w:szCs w:val="20"/>
      <w:lang w:val="uk-UA" w:eastAsia="ru-RU"/>
    </w:rPr>
  </w:style>
  <w:style w:type="character" w:customStyle="1" w:styleId="70">
    <w:name w:val="Заголовок 7 Знак"/>
    <w:basedOn w:val="a0"/>
    <w:link w:val="7"/>
    <w:rsid w:val="00F07AE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uiPriority w:val="99"/>
    <w:unhideWhenUsed/>
    <w:rsid w:val="00A7563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7563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E050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9028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9028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9">
    <w:name w:val="List Paragraph"/>
    <w:basedOn w:val="a"/>
    <w:uiPriority w:val="34"/>
    <w:qFormat/>
    <w:rsid w:val="0061022D"/>
    <w:pPr>
      <w:ind w:left="720"/>
      <w:contextualSpacing/>
    </w:pPr>
  </w:style>
  <w:style w:type="paragraph" w:styleId="aa">
    <w:name w:val="No Spacing"/>
    <w:uiPriority w:val="1"/>
    <w:qFormat/>
    <w:rsid w:val="00753448"/>
    <w:pPr>
      <w:spacing w:after="0" w:line="240" w:lineRule="auto"/>
    </w:pPr>
    <w:rPr>
      <w:lang w:val="uk-UA"/>
    </w:rPr>
  </w:style>
  <w:style w:type="table" w:styleId="ab">
    <w:name w:val="Table Grid"/>
    <w:basedOn w:val="a1"/>
    <w:uiPriority w:val="59"/>
    <w:rsid w:val="000D70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Colorful List Accent 6"/>
    <w:basedOn w:val="a1"/>
    <w:uiPriority w:val="72"/>
    <w:rsid w:val="00DE0052"/>
    <w:pPr>
      <w:spacing w:after="0" w:line="240" w:lineRule="auto"/>
    </w:pPr>
    <w:rPr>
      <w:color w:val="000000" w:themeColor="text1"/>
      <w:lang w:val="uk-U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c">
    <w:name w:val="Light Shading"/>
    <w:basedOn w:val="a1"/>
    <w:uiPriority w:val="60"/>
    <w:rsid w:val="005F091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5F091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5">
    <w:name w:val="Medium Shading 2 Accent 5"/>
    <w:basedOn w:val="a1"/>
    <w:uiPriority w:val="64"/>
    <w:rsid w:val="005F09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d">
    <w:name w:val="Strong"/>
    <w:basedOn w:val="a0"/>
    <w:uiPriority w:val="22"/>
    <w:qFormat/>
    <w:rsid w:val="00D3557F"/>
    <w:rPr>
      <w:b/>
      <w:bCs/>
    </w:rPr>
  </w:style>
  <w:style w:type="character" w:styleId="ae">
    <w:name w:val="Emphasis"/>
    <w:basedOn w:val="a0"/>
    <w:uiPriority w:val="20"/>
    <w:qFormat/>
    <w:rsid w:val="00D3557F"/>
    <w:rPr>
      <w:i/>
      <w:iCs/>
    </w:rPr>
  </w:style>
  <w:style w:type="paragraph" w:styleId="af">
    <w:name w:val="Normal (Web)"/>
    <w:basedOn w:val="a"/>
    <w:uiPriority w:val="99"/>
    <w:unhideWhenUsed/>
    <w:rsid w:val="00100B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5033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0">
    <w:name w:val="header"/>
    <w:basedOn w:val="a"/>
    <w:link w:val="af1"/>
    <w:uiPriority w:val="99"/>
    <w:unhideWhenUsed/>
    <w:rsid w:val="0005530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055309"/>
    <w:rPr>
      <w:rFonts w:ascii="Calibri" w:eastAsia="Calibri" w:hAnsi="Calibri" w:cs="Times New Roman"/>
    </w:rPr>
  </w:style>
  <w:style w:type="paragraph" w:styleId="af2">
    <w:name w:val="footer"/>
    <w:basedOn w:val="a"/>
    <w:link w:val="af3"/>
    <w:uiPriority w:val="99"/>
    <w:unhideWhenUsed/>
    <w:rsid w:val="0005530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05530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5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FD825-C8F8-4777-861B-28120E190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3392</TotalTime>
  <Pages>1</Pages>
  <Words>30358</Words>
  <Characters>17305</Characters>
  <Application>Microsoft Office Word</Application>
  <DocSecurity>0</DocSecurity>
  <Lines>144</Lines>
  <Paragraphs>95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47568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hp</cp:lastModifiedBy>
  <cp:revision>65</cp:revision>
  <cp:lastPrinted>2025-09-16T07:30:00Z</cp:lastPrinted>
  <dcterms:created xsi:type="dcterms:W3CDTF">2021-07-01T17:51:00Z</dcterms:created>
  <dcterms:modified xsi:type="dcterms:W3CDTF">2025-09-16T07:30:00Z</dcterms:modified>
</cp:coreProperties>
</file>